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AE" w:rsidRPr="00AE7BAE" w:rsidRDefault="00AE7BAE" w:rsidP="00AE7B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BA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38150" cy="533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BAE" w:rsidRPr="00AE7BAE" w:rsidRDefault="00AE7BAE" w:rsidP="00AE7B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AE7BAE" w:rsidRPr="00AE7BAE" w:rsidRDefault="00AE7BAE" w:rsidP="00AE7B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AE7BAE" w:rsidRPr="00AE7BAE" w:rsidRDefault="00AE7BAE" w:rsidP="00AE7B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AE7BAE" w:rsidRPr="00AE7BAE" w:rsidRDefault="00AE7BAE" w:rsidP="00AE7B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Д М И Н И С Т Р А Ц И Я </w:t>
      </w:r>
    </w:p>
    <w:p w:rsidR="00AE7BAE" w:rsidRPr="00AE7BAE" w:rsidRDefault="00AE7BAE" w:rsidP="00AE7B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AE7BAE" w:rsidRPr="00AE7BAE" w:rsidRDefault="00AE7BAE" w:rsidP="00AE7B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 муниципального образования</w:t>
      </w:r>
    </w:p>
    <w:p w:rsidR="00AE7BAE" w:rsidRPr="00AE7BAE" w:rsidRDefault="00AE7BAE" w:rsidP="00AE7B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BAE" w:rsidRPr="00AE7BAE" w:rsidRDefault="00AE7BAE" w:rsidP="00AE7B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А С П О Р Я Ж Е Н И Е</w:t>
      </w:r>
    </w:p>
    <w:p w:rsidR="00AE7BAE" w:rsidRPr="00AE7BAE" w:rsidRDefault="00AE7BAE" w:rsidP="00AE7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E7BAE" w:rsidRPr="00AE7BAE" w:rsidRDefault="00AE7BAE" w:rsidP="00AE7BAE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69" w:lineRule="exact"/>
        <w:ind w:right="-5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AE7BAE" w:rsidRPr="00AE7BAE" w:rsidRDefault="00AE7BAE" w:rsidP="00AE7BAE">
      <w:pPr>
        <w:widowControl w:val="0"/>
        <w:shd w:val="clear" w:color="auto" w:fill="FFFFFF"/>
        <w:tabs>
          <w:tab w:val="left" w:pos="3744"/>
        </w:tabs>
        <w:autoSpaceDE w:val="0"/>
        <w:autoSpaceDN w:val="0"/>
        <w:adjustRightInd w:val="0"/>
        <w:spacing w:after="0" w:line="240" w:lineRule="auto"/>
        <w:ind w:right="-11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16.11.2018г.                              п. Средний                                              №88 -р</w:t>
      </w: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E7BAE" w:rsidRPr="00AE7BAE" w:rsidRDefault="00AE7BAE" w:rsidP="00AE7B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публичных слушаний по обсуждению проекта </w:t>
      </w:r>
      <w:r w:rsidRPr="00AE7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</w:t>
      </w:r>
    </w:p>
    <w:p w:rsidR="00AE7BAE" w:rsidRPr="00AE7BAE" w:rsidRDefault="00AE7BAE" w:rsidP="00AE7B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Среднинского муниципального образования </w:t>
      </w:r>
      <w:r w:rsidRPr="00AE7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на 2019 год и плановый период 2020 и 2021 годов</w:t>
      </w:r>
    </w:p>
    <w:p w:rsidR="00AE7BAE" w:rsidRPr="00AE7BAE" w:rsidRDefault="00AE7BAE" w:rsidP="00AE7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7BAE" w:rsidRPr="00AE7BAE" w:rsidRDefault="00AE7BAE" w:rsidP="00AE7BA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В соответствии с Федеральным законом №131-ФЗ </w:t>
      </w:r>
      <w:proofErr w:type="gramStart"/>
      <w:r w:rsidRPr="00AE7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 06</w:t>
      </w:r>
      <w:proofErr w:type="gramEnd"/>
      <w:r w:rsidRPr="00AE7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.10.2003г. «Об общих принципах организации местного самоуправления в Российской Федерации», руководствуясь Порядком проведения публичных слушаний на территории Среднинского муниципального образования, </w:t>
      </w:r>
      <w:r w:rsidRPr="00AE7BA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утвержденного решением Думы городского поселения Среднинского муниципального образования </w:t>
      </w: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26.09.2018г. №49, ст. ст. 16, 47 </w:t>
      </w:r>
      <w:r w:rsidRPr="00AE7BAE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  <w:t xml:space="preserve"> </w:t>
      </w:r>
      <w:r w:rsidRPr="00AE7B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Устава Среднинского муниципального образования:</w:t>
      </w:r>
    </w:p>
    <w:p w:rsidR="00AE7BAE" w:rsidRPr="00AE7BAE" w:rsidRDefault="00AE7BAE" w:rsidP="00AE7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1. Провести на территории Среднинского муниципального образования публичные слушания </w:t>
      </w: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обсуждению проекта </w:t>
      </w: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Среднинского муниципального образования на 2019 год и плановый период 2020 и 2021 годов</w:t>
      </w:r>
    </w:p>
    <w:p w:rsidR="00AE7BAE" w:rsidRPr="00AE7BAE" w:rsidRDefault="00AE7BAE" w:rsidP="00AE7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Местом проведения публичных слушаний определить здание Администрации городского поселения Среднинского муниципального образования, расположенного по адресу: Иркутская область, Усольский район, ул. 3-я Степная, д. 1</w:t>
      </w: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>А, дата</w:t>
      </w: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-  18 декабря 2018г., время проведения - 15 часов 00 минут.  </w:t>
      </w:r>
    </w:p>
    <w:p w:rsidR="00AE7BAE" w:rsidRPr="00AE7BAE" w:rsidRDefault="00AE7BAE" w:rsidP="00AE7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Объявить о дате и месте проведения публичных слушаний через средства массовой информации не позднее 18 декабря 2018 года.</w:t>
      </w:r>
    </w:p>
    <w:p w:rsidR="00AE7BAE" w:rsidRPr="00AE7BAE" w:rsidRDefault="00AE7BAE" w:rsidP="00AE7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  Специалисту-делопроизводителю (Сопленковой О.А.) </w:t>
      </w: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результаты</w:t>
      </w: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 в средствах массовой информации, в газете «Новости» и на официальном сайте: http://srednyadm.ru в сети «Интернет».  </w:t>
      </w:r>
    </w:p>
    <w:p w:rsidR="00AE7BAE" w:rsidRPr="00AE7BAE" w:rsidRDefault="00AE7BAE" w:rsidP="00AE7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10 дней со дня проведения публичных слушаний.</w:t>
      </w:r>
    </w:p>
    <w:p w:rsidR="00AE7BAE" w:rsidRDefault="00AE7BAE" w:rsidP="00AE7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BAE" w:rsidRPr="00AE7BAE" w:rsidRDefault="00AE7BAE" w:rsidP="00AE7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BAE" w:rsidRPr="00AE7BAE" w:rsidRDefault="00AE7BAE" w:rsidP="00AE7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</w:t>
      </w:r>
    </w:p>
    <w:p w:rsidR="00AE7BAE" w:rsidRPr="00AE7BAE" w:rsidRDefault="00AE7BAE" w:rsidP="00AE7B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Среднинского </w:t>
      </w:r>
    </w:p>
    <w:p w:rsidR="00AE7BAE" w:rsidRPr="00AE7BAE" w:rsidRDefault="00AE7BAE" w:rsidP="00AE7B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                        В.Д. Барчуков </w:t>
      </w:r>
    </w:p>
    <w:p w:rsidR="00AE7BAE" w:rsidRPr="00AE7BAE" w:rsidRDefault="00AE7BAE" w:rsidP="00AE7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BAE" w:rsidRPr="00AE7BAE" w:rsidRDefault="00AE7BAE" w:rsidP="00AE7BAE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jc w:val="center"/>
        <w:rPr>
          <w:rFonts w:ascii="Courier New" w:eastAsia="Times New Roman" w:hAnsi="Courier New" w:cs="Times New Roman"/>
          <w:color w:val="000000"/>
          <w:spacing w:val="-8"/>
          <w:w w:val="139"/>
          <w:sz w:val="46"/>
          <w:szCs w:val="46"/>
          <w:lang w:eastAsia="ru-RU"/>
        </w:rPr>
      </w:pPr>
      <w:r w:rsidRPr="00AE7BAE">
        <w:rPr>
          <w:rFonts w:ascii="Courier New" w:eastAsia="Times New Roman" w:hAnsi="Courier New" w:cs="Times New Roman"/>
          <w:color w:val="000000"/>
          <w:spacing w:val="-8"/>
          <w:w w:val="139"/>
          <w:sz w:val="46"/>
          <w:szCs w:val="46"/>
          <w:lang w:eastAsia="ru-RU"/>
        </w:rPr>
        <w:lastRenderedPageBreak/>
        <w:t>ОБЪЯВЛЕНИЕ</w:t>
      </w:r>
    </w:p>
    <w:p w:rsidR="00AE7BAE" w:rsidRPr="00AE7BAE" w:rsidRDefault="00AE7BAE" w:rsidP="00AE7BAE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7BAE" w:rsidRPr="00AE7BAE" w:rsidRDefault="00AE7BAE" w:rsidP="00AE7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E7BAE">
        <w:rPr>
          <w:rFonts w:ascii="Times New Roman" w:eastAsia="Times New Roman" w:hAnsi="Times New Roman" w:cs="Times New Roman"/>
          <w:color w:val="000000"/>
          <w:spacing w:val="16"/>
          <w:sz w:val="38"/>
          <w:szCs w:val="38"/>
          <w:lang w:eastAsia="ru-RU"/>
        </w:rPr>
        <w:t xml:space="preserve">     </w:t>
      </w:r>
      <w:r w:rsidRPr="00AE7BAE">
        <w:rPr>
          <w:rFonts w:ascii="Times New Roman" w:eastAsia="Times New Roman" w:hAnsi="Times New Roman" w:cs="Times New Roman"/>
          <w:color w:val="000000"/>
          <w:spacing w:val="16"/>
          <w:sz w:val="40"/>
          <w:szCs w:val="40"/>
          <w:lang w:eastAsia="ru-RU"/>
        </w:rPr>
        <w:t xml:space="preserve">18 декабря 2018 г. в 15.00 ч. в здании </w:t>
      </w:r>
      <w:r w:rsidRPr="00AE7BAE">
        <w:rPr>
          <w:rFonts w:ascii="Times New Roman" w:eastAsia="Times New Roman" w:hAnsi="Times New Roman" w:cs="Times New Roman"/>
          <w:color w:val="000000"/>
          <w:spacing w:val="19"/>
          <w:sz w:val="40"/>
          <w:szCs w:val="40"/>
          <w:lang w:eastAsia="ru-RU"/>
        </w:rPr>
        <w:t xml:space="preserve">администрации п. Средний проводятся </w:t>
      </w:r>
      <w:r w:rsidRPr="00AE7B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публичные слушания по обсуждению </w:t>
      </w:r>
      <w:r w:rsidRPr="00AE7BA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проекта </w:t>
      </w:r>
      <w:r w:rsidRPr="00AE7BA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бюджета </w:t>
      </w:r>
      <w:r w:rsidRPr="00AE7BAE">
        <w:rPr>
          <w:rFonts w:ascii="Times New Roman" w:eastAsia="Times New Roman" w:hAnsi="Times New Roman" w:cs="Times New Roman"/>
          <w:sz w:val="40"/>
          <w:szCs w:val="40"/>
          <w:lang w:eastAsia="ru-RU"/>
        </w:rPr>
        <w:t>городского поселения Среднинского муниципального образования на 2019 год и плановый период 2020 и 2021 годов</w:t>
      </w:r>
    </w:p>
    <w:p w:rsidR="00AE7BAE" w:rsidRPr="00AE7BAE" w:rsidRDefault="00AE7BAE" w:rsidP="00AE7BAE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E7BAE">
        <w:rPr>
          <w:rFonts w:ascii="Times New Roman" w:eastAsia="Times New Roman" w:hAnsi="Times New Roman" w:cs="Times New Roman"/>
          <w:color w:val="000000"/>
          <w:spacing w:val="-3"/>
          <w:sz w:val="40"/>
          <w:szCs w:val="40"/>
          <w:lang w:eastAsia="ru-RU"/>
        </w:rPr>
        <w:t xml:space="preserve">Предложения по внесению изменений и дополнений </w:t>
      </w:r>
      <w:r w:rsidRPr="00AE7BAE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eastAsia="ru-RU"/>
        </w:rPr>
        <w:t xml:space="preserve">в проект бюджета городского поселения Среднинского муниципального образования </w:t>
      </w:r>
      <w:r w:rsidRPr="00AE7BAE"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  <w:lang w:eastAsia="ru-RU"/>
        </w:rPr>
        <w:t xml:space="preserve">принимаются до </w:t>
      </w:r>
      <w:r w:rsidRPr="00AE7BAE"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  <w:lang w:eastAsia="ru-RU"/>
        </w:rPr>
        <w:br/>
        <w:t xml:space="preserve">18 декабря 2018 г. в кабинете № 3 </w:t>
      </w:r>
      <w:r w:rsidRPr="00AE7BAE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eastAsia="ru-RU"/>
        </w:rPr>
        <w:t xml:space="preserve">администрации Среднинского муниципального </w:t>
      </w:r>
      <w:r w:rsidRPr="00AE7B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образования.</w:t>
      </w:r>
    </w:p>
    <w:p w:rsidR="00AE7BAE" w:rsidRPr="00AE7BAE" w:rsidRDefault="00AE7BAE" w:rsidP="00AE7BAE">
      <w:pPr>
        <w:widowControl w:val="0"/>
        <w:shd w:val="clear" w:color="auto" w:fill="FFFFFF"/>
        <w:tabs>
          <w:tab w:val="left" w:leader="underscore" w:pos="2102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eastAsia="ru-RU"/>
        </w:rPr>
      </w:pPr>
      <w:r w:rsidRPr="00AE7BAE"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eastAsia="ru-RU"/>
        </w:rPr>
        <w:t xml:space="preserve">                                                                         </w:t>
      </w:r>
    </w:p>
    <w:p w:rsidR="00AE7BAE" w:rsidRPr="00AE7BAE" w:rsidRDefault="00AE7BAE" w:rsidP="00AE7BAE">
      <w:pPr>
        <w:widowControl w:val="0"/>
        <w:shd w:val="clear" w:color="auto" w:fill="FFFFFF"/>
        <w:tabs>
          <w:tab w:val="left" w:leader="underscore" w:pos="2102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eastAsia="ru-RU"/>
        </w:rPr>
      </w:pPr>
    </w:p>
    <w:p w:rsidR="00AE7BAE" w:rsidRPr="00AE7BAE" w:rsidRDefault="00AE7BAE" w:rsidP="00AE7BAE">
      <w:pPr>
        <w:widowControl w:val="0"/>
        <w:shd w:val="clear" w:color="auto" w:fill="FFFFFF"/>
        <w:tabs>
          <w:tab w:val="left" w:leader="underscore" w:pos="2102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eastAsia="ru-RU"/>
        </w:rPr>
      </w:pPr>
    </w:p>
    <w:p w:rsidR="00AE7BAE" w:rsidRPr="00AE7BAE" w:rsidRDefault="00AE7BAE" w:rsidP="00AE7BAE">
      <w:pPr>
        <w:widowControl w:val="0"/>
        <w:shd w:val="clear" w:color="auto" w:fill="FFFFFF"/>
        <w:tabs>
          <w:tab w:val="left" w:leader="underscore" w:pos="2102"/>
        </w:tabs>
        <w:autoSpaceDE w:val="0"/>
        <w:autoSpaceDN w:val="0"/>
        <w:adjustRightInd w:val="0"/>
        <w:spacing w:after="0" w:line="317" w:lineRule="exact"/>
        <w:jc w:val="right"/>
        <w:rPr>
          <w:rFonts w:ascii="Times New Roman" w:eastAsia="Times New Roman" w:hAnsi="Times New Roman" w:cs="Times New Roman"/>
          <w:color w:val="000000"/>
          <w:spacing w:val="-14"/>
          <w:sz w:val="40"/>
          <w:szCs w:val="40"/>
          <w:lang w:val="en-US" w:eastAsia="ru-RU"/>
        </w:rPr>
      </w:pPr>
      <w:r w:rsidRPr="00AE7BAE"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eastAsia="ru-RU"/>
        </w:rPr>
        <w:t>Администрация п. Средний</w:t>
      </w:r>
    </w:p>
    <w:p w:rsidR="00AE7BAE" w:rsidRPr="00AE7BAE" w:rsidRDefault="00AE7BAE" w:rsidP="00AE7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</w:pPr>
    </w:p>
    <w:p w:rsidR="00AE7BAE" w:rsidRPr="00AE7BAE" w:rsidRDefault="00AE7BAE" w:rsidP="00AE7BAE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BAE" w:rsidRPr="00AE7BAE" w:rsidRDefault="00AE7BAE" w:rsidP="00AE7BAE">
      <w:pPr>
        <w:shd w:val="clear" w:color="auto" w:fill="FFFFFF"/>
        <w:tabs>
          <w:tab w:val="left" w:pos="7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BAE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E7B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BAE" w:rsidRPr="00AE7BAE" w:rsidRDefault="00AE7BAE" w:rsidP="00AE7BAE">
      <w:pPr>
        <w:shd w:val="clear" w:color="auto" w:fill="FFFFFF"/>
        <w:tabs>
          <w:tab w:val="left" w:pos="7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A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Российская Федерация                 </w:t>
      </w:r>
    </w:p>
    <w:p w:rsidR="00AE7BAE" w:rsidRPr="00AE7BAE" w:rsidRDefault="00AE7BAE" w:rsidP="00AE7B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AE7BAE" w:rsidRPr="00AE7BAE" w:rsidRDefault="00AE7BAE" w:rsidP="00AE7B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AE7BAE" w:rsidRPr="00AE7BAE" w:rsidRDefault="00AE7BAE" w:rsidP="00AE7B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У М А</w:t>
      </w:r>
    </w:p>
    <w:p w:rsidR="00AE7BAE" w:rsidRPr="00AE7BAE" w:rsidRDefault="00AE7BAE" w:rsidP="00AE7B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AE7BAE" w:rsidRPr="00AE7BAE" w:rsidRDefault="00AE7BAE" w:rsidP="00AE7B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 муниципального образования</w:t>
      </w:r>
    </w:p>
    <w:p w:rsidR="00AE7BAE" w:rsidRPr="00AE7BAE" w:rsidRDefault="00AE7BAE" w:rsidP="00AE7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AE7BAE" w:rsidRPr="00AE7BAE" w:rsidRDefault="00AE7BAE" w:rsidP="00AE7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7BAE" w:rsidRPr="00AE7BAE" w:rsidRDefault="00AE7BAE" w:rsidP="00AE7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РЕШЕНИЕ      ПРОЕКТ   </w:t>
      </w:r>
    </w:p>
    <w:p w:rsidR="00AE7BAE" w:rsidRPr="00AE7BAE" w:rsidRDefault="00AE7BAE" w:rsidP="00AE7B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7BAE" w:rsidRPr="00AE7BAE" w:rsidRDefault="00AE7BAE" w:rsidP="00AE7BA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  .12.2018 г.                                п. Средний                                         № </w:t>
      </w:r>
    </w:p>
    <w:p w:rsidR="00AE7BAE" w:rsidRPr="00AE7BAE" w:rsidRDefault="00AE7BAE" w:rsidP="00AE7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BAE" w:rsidRPr="00AE7BAE" w:rsidRDefault="00AE7BAE" w:rsidP="00AE7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BAE" w:rsidRPr="00AE7BAE" w:rsidRDefault="00AE7BAE" w:rsidP="00AE7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бюджете городского поселения Среднинского муниципального образования на 2019 год и на плановый период 2020 и 2021 годов</w:t>
      </w:r>
    </w:p>
    <w:p w:rsidR="00AE7BAE" w:rsidRPr="00AE7BAE" w:rsidRDefault="00AE7BAE" w:rsidP="00AE7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E7BAE" w:rsidRPr="00AE7BAE" w:rsidRDefault="00AE7BAE" w:rsidP="00AE7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BAE" w:rsidRPr="00AE7BAE" w:rsidRDefault="00AE7BAE" w:rsidP="00AE7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Бюджетным кодексом Российской Федерации, Федеральным законом от 06.10.2003 г. №131-ФЗ "Об общих принципах организации местного самоуправления в Российской Федерации", Законом Иркутской области от ___ .2018 г. №  - ОЗ "Об областном бюджете на 2019 год и плановый период 2020 и 2021 годов</w:t>
      </w:r>
      <w:r w:rsidRPr="00AE7BAE">
        <w:rPr>
          <w:rFonts w:ascii="Arial" w:eastAsia="Times New Roman" w:hAnsi="Arial" w:cs="Arial"/>
          <w:sz w:val="18"/>
          <w:szCs w:val="18"/>
          <w:lang w:eastAsia="ru-RU"/>
        </w:rPr>
        <w:t>"</w:t>
      </w: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Решением Думы городского поселения </w:t>
      </w: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Среднинского муниципального образования от 28.02.2018г. №24 "Об утверждении Положения "О бюджетном процессе в Среднинском муниципальном образовании»,</w:t>
      </w:r>
      <w:r w:rsidRPr="00A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 58, 64 Устава Среднинского муниципального образования,  Дума городского поселения Среднинского муниципального образования </w:t>
      </w:r>
    </w:p>
    <w:p w:rsidR="00AE7BAE" w:rsidRPr="00AE7BAE" w:rsidRDefault="00AE7BAE" w:rsidP="00AE7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А:</w:t>
      </w:r>
    </w:p>
    <w:p w:rsidR="00AE7BAE" w:rsidRPr="00AE7BAE" w:rsidRDefault="00AE7BAE" w:rsidP="00AE7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1. </w:t>
      </w:r>
    </w:p>
    <w:p w:rsidR="00AE7BAE" w:rsidRPr="00AE7BAE" w:rsidRDefault="00AE7BAE" w:rsidP="00AE7BA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характеристики бюджета городского поселения Среднинского муниципального образования на 2019 год:</w:t>
      </w:r>
    </w:p>
    <w:p w:rsidR="00AE7BAE" w:rsidRPr="00AE7BAE" w:rsidRDefault="00AE7BAE" w:rsidP="00AE7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местного бюджета в сумме 25 124,70 тыс. рублей, из них объем безвозмездных поступлений, в сумме 285,90 тыс. рублей;</w:t>
      </w:r>
    </w:p>
    <w:p w:rsidR="00AE7BAE" w:rsidRPr="00AE7BAE" w:rsidRDefault="00AE7BAE" w:rsidP="00AE7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бюджета в сумме 25 124,70 тыс. рублей;</w:t>
      </w:r>
    </w:p>
    <w:p w:rsidR="00AE7BAE" w:rsidRPr="00AE7BAE" w:rsidRDefault="00AE7BAE" w:rsidP="00AE7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дефицита бюджета в сумме 0 тыс. рублей.</w:t>
      </w:r>
    </w:p>
    <w:p w:rsidR="00AE7BAE" w:rsidRPr="00AE7BAE" w:rsidRDefault="00AE7BAE" w:rsidP="00AE7BA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характеристики бюджета городского поселения Среднинского муниципального образования на плановый период 2020 и 2021 годов:</w:t>
      </w:r>
    </w:p>
    <w:p w:rsidR="00AE7BAE" w:rsidRPr="00AE7BAE" w:rsidRDefault="00AE7BAE" w:rsidP="00AE7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</w:t>
      </w:r>
      <w:proofErr w:type="gramStart"/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 бюджета</w:t>
      </w:r>
      <w:proofErr w:type="gramEnd"/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год в сумме 24 969,90 тыс. рублей, из них объем безвозмездных поступлений, в сумме 285,90 тыс. рублей, на 2021 год в сумме 25 469,90 тыс. рублей, из них объем безвозмездных поступлений, в сумме 285,90 тыс. рублей;</w:t>
      </w:r>
    </w:p>
    <w:p w:rsidR="00AE7BAE" w:rsidRPr="00AE7BAE" w:rsidRDefault="00AE7BAE" w:rsidP="00AE7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на 2020 год в сумме 24 969,90 тыс. рублей, в том числе условно утвержденные расходы в сумме 900,00 тыс. рублей, на 2021 год в сумме 25 469,90 тыс. рублей, в том числе условно утвержденные расходы в сумме 1 501,00 тыс. рублей; </w:t>
      </w:r>
    </w:p>
    <w:p w:rsidR="00AE7BAE" w:rsidRPr="00AE7BAE" w:rsidRDefault="00AE7BAE" w:rsidP="00AE7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дефицита местного бюджета на 2020 год в сумме </w:t>
      </w:r>
      <w:proofErr w:type="gramStart"/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>0  тыс.</w:t>
      </w:r>
      <w:proofErr w:type="gramEnd"/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на 2021 год в сумме 0 тыс. рублей.</w:t>
      </w:r>
    </w:p>
    <w:p w:rsidR="00AE7BAE" w:rsidRPr="00AE7BAE" w:rsidRDefault="00AE7BAE" w:rsidP="00AE7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2. </w:t>
      </w:r>
    </w:p>
    <w:p w:rsidR="00AE7BAE" w:rsidRPr="00AE7BAE" w:rsidRDefault="00AE7BAE" w:rsidP="00AE7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доходы бюджета, поступающие в 2019-2021 гг., формируются за счет:</w:t>
      </w:r>
    </w:p>
    <w:p w:rsidR="00AE7BAE" w:rsidRPr="00AE7BAE" w:rsidRDefault="00AE7BAE" w:rsidP="00AE7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>1)  налоговых доходов, в том числе:</w:t>
      </w:r>
    </w:p>
    <w:p w:rsidR="00AE7BAE" w:rsidRPr="00AE7BAE" w:rsidRDefault="00AE7BAE" w:rsidP="00AE7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доходов от региональных налогов в соответствии с нормативами, установленными Бюджетным кодексом Российской Федерации и законом Иркутской области «Об областном бюджете на 2019 год и плановый период 2020 и 2021 годов»;</w:t>
      </w:r>
    </w:p>
    <w:p w:rsidR="00AE7BAE" w:rsidRPr="00AE7BAE" w:rsidRDefault="00AE7BAE" w:rsidP="00AE7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доходов от федеральных налогов и сборов, в том числе налогов, предусмотренных специальными налоговыми режимами, в соответствии с нормативами, установленными Бюджетным кодексом Российской Федерации и Федеральным законом «О федеральном бюджете </w:t>
      </w:r>
      <w:proofErr w:type="gramStart"/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2019</w:t>
      </w:r>
      <w:proofErr w:type="gramEnd"/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2020 и 2021 годов»;</w:t>
      </w:r>
    </w:p>
    <w:p w:rsidR="00AE7BAE" w:rsidRPr="00AE7BAE" w:rsidRDefault="00AE7BAE" w:rsidP="00AE7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собственных налоговых </w:t>
      </w:r>
      <w:proofErr w:type="gramStart"/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 от</w:t>
      </w:r>
      <w:proofErr w:type="gramEnd"/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местных налогов и сборов;</w:t>
      </w:r>
    </w:p>
    <w:p w:rsidR="00AE7BAE" w:rsidRPr="00AE7BAE" w:rsidRDefault="00AE7BAE" w:rsidP="00AE7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неналоговых доходов;</w:t>
      </w:r>
    </w:p>
    <w:p w:rsidR="00AE7BAE" w:rsidRPr="00AE7BAE" w:rsidRDefault="00AE7BAE" w:rsidP="00AE7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>3) безвозмездных поступлений.</w:t>
      </w:r>
    </w:p>
    <w:p w:rsidR="00AE7BAE" w:rsidRPr="00AE7BAE" w:rsidRDefault="00AE7BAE" w:rsidP="00AE7BAE">
      <w:pPr>
        <w:autoSpaceDE w:val="0"/>
        <w:autoSpaceDN w:val="0"/>
        <w:adjustRightInd w:val="0"/>
        <w:spacing w:after="0" w:line="310" w:lineRule="exact"/>
        <w:ind w:right="-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Статья 3. </w:t>
      </w:r>
    </w:p>
    <w:p w:rsidR="00AE7BAE" w:rsidRPr="00AE7BAE" w:rsidRDefault="00AE7BAE" w:rsidP="00AE7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прогнозируемые доходы местного бюджета</w:t>
      </w: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Среднинского муниципального образования на 2019 год и на плановый период </w:t>
      </w: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2020 и 2021 годов по классификации доходов бюджетов Российской Федерации согласно приложениям 1, 2 к настоящему Решению.</w:t>
      </w:r>
    </w:p>
    <w:p w:rsidR="00AE7BAE" w:rsidRPr="00AE7BAE" w:rsidRDefault="00AE7BAE" w:rsidP="00AE7BAE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4. </w:t>
      </w:r>
    </w:p>
    <w:p w:rsidR="00AE7BAE" w:rsidRPr="00AE7BAE" w:rsidRDefault="00AE7BAE" w:rsidP="00AE7BAE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главных администраторов доходов бюджета городского поселения Среднинского муниципального образования- территориальных органов (подразделений) Федеральных органов согласно приложению 3 </w:t>
      </w:r>
      <w:proofErr w:type="gramStart"/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>к  настоящему</w:t>
      </w:r>
      <w:proofErr w:type="gramEnd"/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Решению.</w:t>
      </w:r>
    </w:p>
    <w:p w:rsidR="00AE7BAE" w:rsidRPr="00AE7BAE" w:rsidRDefault="00AE7BAE" w:rsidP="00AE7BAE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перечень главных администраторов доходов бюджета </w:t>
      </w:r>
      <w:bookmarkStart w:id="0" w:name="OLE_LINK1"/>
      <w:bookmarkStart w:id="1" w:name="OLE_LINK2"/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муниципального образования </w:t>
      </w:r>
      <w:bookmarkEnd w:id="0"/>
      <w:bookmarkEnd w:id="1"/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4 к настоящему Решению;</w:t>
      </w:r>
    </w:p>
    <w:p w:rsidR="00AE7BAE" w:rsidRPr="00AE7BAE" w:rsidRDefault="00AE7BAE" w:rsidP="00AE7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перечень главных администраторов источников финансирования дефицита бюджета Среднинского муниципального образования согласно приложению 5 к настоящему Решению.</w:t>
      </w:r>
    </w:p>
    <w:p w:rsidR="00AE7BAE" w:rsidRPr="00AE7BAE" w:rsidRDefault="00AE7BAE" w:rsidP="00AE7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5. </w:t>
      </w:r>
      <w:bookmarkStart w:id="2" w:name="OLE_LINK3"/>
      <w:bookmarkStart w:id="3" w:name="OLE_LINK4"/>
    </w:p>
    <w:p w:rsidR="00AE7BAE" w:rsidRPr="00AE7BAE" w:rsidRDefault="00AE7BAE" w:rsidP="00AE7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AE7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 бюджетных</w:t>
      </w:r>
      <w:proofErr w:type="gramEnd"/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ассигнований на 2019 год и на плановый период 2020 и 2021 гг.</w:t>
      </w:r>
      <w:r w:rsidRPr="00AE7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разделам и подразделам </w:t>
      </w:r>
      <w:bookmarkEnd w:id="2"/>
      <w:bookmarkEnd w:id="3"/>
      <w:r w:rsidRPr="00AE7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классификации расходов бюджетов Российской Федерации согласно приложению 6, 7 к настоящему Решению.</w:t>
      </w:r>
    </w:p>
    <w:p w:rsidR="00AE7BAE" w:rsidRPr="00AE7BAE" w:rsidRDefault="00AE7BAE" w:rsidP="00AE7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AE7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 бюджетных</w:t>
      </w:r>
      <w:proofErr w:type="gramEnd"/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ассигнований на 2019 год и на плановый период 2020 и 2021 гг.</w:t>
      </w:r>
      <w:r w:rsidRPr="00AE7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разделам, подразделам, целевым статьям и видам расходов классификации</w:t>
      </w: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бюджетов Российской Федерации</w:t>
      </w:r>
      <w:r w:rsidRPr="00AE7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8, 9</w:t>
      </w: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</w:t>
      </w:r>
      <w:r w:rsidRPr="00AE7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7BAE" w:rsidRPr="00AE7BAE" w:rsidRDefault="00AE7BAE" w:rsidP="00AE7BAE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6. </w:t>
      </w:r>
    </w:p>
    <w:p w:rsidR="00AE7BAE" w:rsidRPr="00AE7BAE" w:rsidRDefault="00AE7BAE" w:rsidP="00AE7BAE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общий объем бюджетных ассигнований, направляемых на исполнение публичных нормативных обязательств на 2019 год и на плановый период 2020 и 2021 гг.:</w:t>
      </w:r>
    </w:p>
    <w:p w:rsidR="00AE7BAE" w:rsidRPr="00AE7BAE" w:rsidRDefault="00AE7BAE" w:rsidP="00AE7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2019 год в сумме 121,00 тыс. рублей; </w:t>
      </w:r>
    </w:p>
    <w:p w:rsidR="00AE7BAE" w:rsidRPr="00AE7BAE" w:rsidRDefault="00AE7BAE" w:rsidP="00AE7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 год в сумме 121,00 тыс. рублей; </w:t>
      </w:r>
    </w:p>
    <w:p w:rsidR="00AE7BAE" w:rsidRPr="00AE7BAE" w:rsidRDefault="00AE7BAE" w:rsidP="00AE7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 в сумме 121,00 тыс. рублей.</w:t>
      </w:r>
    </w:p>
    <w:p w:rsidR="00AE7BAE" w:rsidRPr="00AE7BAE" w:rsidRDefault="00AE7BAE" w:rsidP="00AE7BAE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7. </w:t>
      </w:r>
    </w:p>
    <w:p w:rsidR="00AE7BAE" w:rsidRPr="00AE7BAE" w:rsidRDefault="00AE7BAE" w:rsidP="00AE7BAE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распределение бюджетных ассигнований на реализацию </w:t>
      </w:r>
      <w:proofErr w:type="gramStart"/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 программ</w:t>
      </w:r>
      <w:proofErr w:type="gramEnd"/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 год и на плановый период 2020 и 2021 гг. согласно приложению 10, 11 к настоящему Решению. </w:t>
      </w:r>
    </w:p>
    <w:p w:rsidR="00AE7BAE" w:rsidRPr="00AE7BAE" w:rsidRDefault="00AE7BAE" w:rsidP="00AE7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8.</w:t>
      </w:r>
    </w:p>
    <w:p w:rsidR="00AE7BAE" w:rsidRPr="00AE7BAE" w:rsidRDefault="00AE7BAE" w:rsidP="00AE7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источники внутреннего финансирования дефицита бюджета на 2019 год и плановый период 2020 и 2021 гг. согласно </w:t>
      </w:r>
      <w:proofErr w:type="gramStart"/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 12</w:t>
      </w:r>
      <w:proofErr w:type="gramEnd"/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>,13 к настоящему Решению.</w:t>
      </w:r>
    </w:p>
    <w:p w:rsidR="00AE7BAE" w:rsidRPr="00AE7BAE" w:rsidRDefault="00AE7BAE" w:rsidP="00AE7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9. </w:t>
      </w:r>
    </w:p>
    <w:p w:rsidR="00AE7BAE" w:rsidRPr="00AE7BAE" w:rsidRDefault="00AE7BAE" w:rsidP="00AE7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в расходной части бюджета создается резервный фонд в следующих размерах:</w:t>
      </w:r>
    </w:p>
    <w:p w:rsidR="00AE7BAE" w:rsidRPr="00AE7BAE" w:rsidRDefault="00AE7BAE" w:rsidP="00AE7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2019 год в размере 200,00 тыс. рублей; </w:t>
      </w:r>
    </w:p>
    <w:p w:rsidR="00AE7BAE" w:rsidRPr="00AE7BAE" w:rsidRDefault="00AE7BAE" w:rsidP="00AE7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 год в размере 200,00 тыс. рублей; </w:t>
      </w:r>
    </w:p>
    <w:p w:rsidR="00AE7BAE" w:rsidRPr="00AE7BAE" w:rsidRDefault="00AE7BAE" w:rsidP="00AE7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 в размере 200,</w:t>
      </w:r>
      <w:proofErr w:type="gramStart"/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>00  тыс.</w:t>
      </w:r>
      <w:proofErr w:type="gramEnd"/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AE7BAE" w:rsidRPr="00AE7BAE" w:rsidRDefault="00AE7BAE" w:rsidP="00AE7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10.</w:t>
      </w:r>
    </w:p>
    <w:p w:rsidR="00AE7BAE" w:rsidRPr="00AE7BAE" w:rsidRDefault="00AE7BAE" w:rsidP="00AE7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объем бюджетных ассигнований дорожного фонда в следующих размерах:</w:t>
      </w:r>
    </w:p>
    <w:p w:rsidR="00AE7BAE" w:rsidRPr="00AE7BAE" w:rsidRDefault="00AE7BAE" w:rsidP="00AE7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2019 год в размере 3 406,20 тыс. рублей; </w:t>
      </w:r>
    </w:p>
    <w:p w:rsidR="00AE7BAE" w:rsidRPr="00AE7BAE" w:rsidRDefault="00AE7BAE" w:rsidP="00AE7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 в размере 3 075,</w:t>
      </w:r>
      <w:proofErr w:type="gramStart"/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>80  тыс.</w:t>
      </w:r>
      <w:proofErr w:type="gramEnd"/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 </w:t>
      </w:r>
    </w:p>
    <w:p w:rsidR="00AE7BAE" w:rsidRPr="00AE7BAE" w:rsidRDefault="00AE7BAE" w:rsidP="00AE7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2021 год в размере 2 992,</w:t>
      </w:r>
      <w:proofErr w:type="gramStart"/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>50  тыс.</w:t>
      </w:r>
      <w:proofErr w:type="gramEnd"/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AE7BAE" w:rsidRPr="00AE7BAE" w:rsidRDefault="00AE7BAE" w:rsidP="00AE7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11.</w:t>
      </w:r>
      <w:r w:rsidRPr="00AE7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E7BAE" w:rsidRPr="00AE7BAE" w:rsidRDefault="00AE7BAE" w:rsidP="00AE7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и случаях, предусмотренных законодательством Российской Федерации о судопроизводстве, об исполнительном производстве и о несостоятельности (банкротстве), глава городского поселения Среднинского муниципального образования вправе принимать решения о заключении соглашений, устанавливая условия урегулирования задолженности должников по денежным обязательствам перед местным бюджетом способами, предусмотренными законодательством.</w:t>
      </w:r>
    </w:p>
    <w:p w:rsidR="00AE7BAE" w:rsidRPr="00AE7BAE" w:rsidRDefault="00AE7BAE" w:rsidP="00AE7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Статья 12. </w:t>
      </w:r>
    </w:p>
    <w:p w:rsidR="00AE7BAE" w:rsidRPr="00AE7BAE" w:rsidRDefault="00AE7BAE" w:rsidP="00AE7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объем иных межбюджетных трансфертов, предоставляемых из бюджета городского поселения Среднинского муниципального образования бюджету Усольского районного муниципального образования на осуществление полномочий контрольно-счётного органа: </w:t>
      </w:r>
    </w:p>
    <w:p w:rsidR="00AE7BAE" w:rsidRPr="00AE7BAE" w:rsidRDefault="00AE7BAE" w:rsidP="00AE7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2019 год в размере 103,00 тыс. рублей; </w:t>
      </w:r>
    </w:p>
    <w:p w:rsidR="00AE7BAE" w:rsidRPr="00AE7BAE" w:rsidRDefault="00AE7BAE" w:rsidP="00AE7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13. </w:t>
      </w:r>
      <w:r w:rsidRPr="00AE7BA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Установить предельный объем муниципального долга на 2019 год и плановый период 2020 и 2021 годов: </w:t>
      </w: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7BAE" w:rsidRPr="00AE7BAE" w:rsidRDefault="00AE7BAE" w:rsidP="00AE7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2019 год в размере 24 838,80 тыс. рублей; </w:t>
      </w:r>
    </w:p>
    <w:p w:rsidR="00AE7BAE" w:rsidRPr="00AE7BAE" w:rsidRDefault="00AE7BAE" w:rsidP="00AE7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 в размере 24 684,00 тыс. рублей;</w:t>
      </w:r>
    </w:p>
    <w:p w:rsidR="00AE7BAE" w:rsidRPr="00AE7BAE" w:rsidRDefault="00AE7BAE" w:rsidP="00AE7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 в размере 25 184,00 тыс. рублей.</w:t>
      </w:r>
    </w:p>
    <w:p w:rsidR="00AE7BAE" w:rsidRPr="00AE7BAE" w:rsidRDefault="00AE7BAE" w:rsidP="00AE7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 верхний предел муниципального долга:</w:t>
      </w:r>
    </w:p>
    <w:p w:rsidR="00AE7BAE" w:rsidRPr="00AE7BAE" w:rsidRDefault="00AE7BAE" w:rsidP="00AE7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1 января 2019 года в размере 0 тыс. рублей, в том числе верхний предел долга по муниципальным </w:t>
      </w:r>
      <w:proofErr w:type="gramStart"/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гарантиям  -</w:t>
      </w:r>
      <w:proofErr w:type="gramEnd"/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 тыс. рублей;</w:t>
      </w:r>
    </w:p>
    <w:p w:rsidR="00AE7BAE" w:rsidRPr="00AE7BAE" w:rsidRDefault="00AE7BAE" w:rsidP="00AE7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января 2020 года в размере 0тыс. рублей, в том числе верхний предел долга по муниципальным гарантиям - 0 тыс. рублей;</w:t>
      </w:r>
    </w:p>
    <w:p w:rsidR="00AE7BAE" w:rsidRPr="00AE7BAE" w:rsidRDefault="00AE7BAE" w:rsidP="00AE7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1 января 2021 года в размере 0 тыс. рублей, в том числе верхний предел долга по муниципальным </w:t>
      </w:r>
      <w:proofErr w:type="gramStart"/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гарантиям  -</w:t>
      </w:r>
      <w:proofErr w:type="gramEnd"/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 тыс. рублей.</w:t>
      </w:r>
    </w:p>
    <w:p w:rsidR="00AE7BAE" w:rsidRPr="00AE7BAE" w:rsidRDefault="00AE7BAE" w:rsidP="00AE7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14. </w:t>
      </w:r>
    </w:p>
    <w:p w:rsidR="00AE7BAE" w:rsidRPr="00AE7BAE" w:rsidRDefault="00AE7BAE" w:rsidP="00AE7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Специалисту-делопроизводителю Сопленковой О.А. опубликовать настоящее решение в средствах массовой информации в газете «Новости» и разместить на официальном сайте Администрации городского поселения Среднинского муниципального образования в информационно-коммуникационной сети «Интернет» </w:t>
      </w:r>
      <w:hyperlink r:id="rId7" w:history="1">
        <w:r w:rsidRPr="00AE7BA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www.sredny@mail.ru</w:t>
        </w:r>
      </w:hyperlink>
    </w:p>
    <w:p w:rsidR="00AE7BAE" w:rsidRPr="00AE7BAE" w:rsidRDefault="00AE7BAE" w:rsidP="00AE7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15. </w:t>
      </w:r>
    </w:p>
    <w:p w:rsidR="00AE7BAE" w:rsidRPr="00AE7BAE" w:rsidRDefault="00AE7BAE" w:rsidP="00AE7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опубликования, но не ранее 1 января 2019 года.</w:t>
      </w:r>
    </w:p>
    <w:p w:rsidR="00AE7BAE" w:rsidRPr="00AE7BAE" w:rsidRDefault="00AE7BAE" w:rsidP="00AE7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BAE" w:rsidRPr="00AE7BAE" w:rsidRDefault="00AE7BAE" w:rsidP="00AE7B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BAE" w:rsidRPr="00AE7BAE" w:rsidRDefault="00AE7BAE" w:rsidP="00AE7BAE">
      <w:pPr>
        <w:tabs>
          <w:tab w:val="left" w:pos="10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E7BAE" w:rsidRPr="00AE7BAE" w:rsidRDefault="00AE7BAE" w:rsidP="00AE7BAE">
      <w:pPr>
        <w:tabs>
          <w:tab w:val="left" w:pos="10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городского поселения</w:t>
      </w:r>
    </w:p>
    <w:p w:rsidR="00AE7BAE" w:rsidRPr="00AE7BAE" w:rsidRDefault="00AE7BAE" w:rsidP="00AE7BAE">
      <w:pPr>
        <w:tabs>
          <w:tab w:val="left" w:pos="1005"/>
          <w:tab w:val="left" w:pos="6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</w:t>
      </w: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Е.Ю. Евсеев</w:t>
      </w:r>
    </w:p>
    <w:p w:rsidR="00AE7BAE" w:rsidRPr="00AE7BAE" w:rsidRDefault="00AE7BAE" w:rsidP="00AE7B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BAE" w:rsidRPr="00AE7BAE" w:rsidRDefault="00AE7BAE" w:rsidP="00AE7B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BAE" w:rsidRPr="00AE7BAE" w:rsidRDefault="00AE7BAE" w:rsidP="00AE7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                                                       В.Д. Барчуков</w:t>
      </w:r>
    </w:p>
    <w:p w:rsidR="00AE7BAE" w:rsidRPr="00AE7BAE" w:rsidRDefault="00AE7BAE" w:rsidP="00AE7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</w:t>
      </w: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</w:t>
      </w:r>
    </w:p>
    <w:p w:rsidR="00AE7BAE" w:rsidRPr="00AE7BAE" w:rsidRDefault="00AE7BAE" w:rsidP="00AE7BA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7BAE" w:rsidRPr="00AE7BAE" w:rsidRDefault="00AE7BAE" w:rsidP="00AE7BAE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AE7BAE" w:rsidRPr="00AE7BAE" w:rsidRDefault="00AE7BAE" w:rsidP="00AE7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BA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</w:t>
      </w:r>
      <w:r w:rsidRPr="00AE7B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AE7BAE" w:rsidRPr="00AE7BAE" w:rsidRDefault="00AE7BAE" w:rsidP="00AE7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к Решению Думы</w:t>
      </w:r>
    </w:p>
    <w:p w:rsidR="00AE7BAE" w:rsidRPr="00AE7BAE" w:rsidRDefault="00AE7BAE" w:rsidP="00AE7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городского поселения Среднинского</w:t>
      </w:r>
    </w:p>
    <w:p w:rsidR="00AE7BAE" w:rsidRPr="00AE7BAE" w:rsidRDefault="00AE7BAE" w:rsidP="00AE7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муниципального образования</w:t>
      </w:r>
    </w:p>
    <w:p w:rsidR="00AE7BAE" w:rsidRPr="00AE7BAE" w:rsidRDefault="00AE7BAE" w:rsidP="00AE7BAE">
      <w:pPr>
        <w:tabs>
          <w:tab w:val="left" w:pos="5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B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от     .12.2018 г.</w:t>
      </w:r>
      <w:r w:rsidRPr="00AE7BAE">
        <w:rPr>
          <w:rFonts w:ascii="Calibri" w:eastAsia="Calibri" w:hAnsi="Calibri" w:cs="Times New Roman"/>
        </w:rPr>
        <w:t xml:space="preserve"> </w:t>
      </w:r>
      <w:r w:rsidRPr="00A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</w:p>
    <w:p w:rsidR="00AE7BAE" w:rsidRPr="00AE7BAE" w:rsidRDefault="00AE7BAE" w:rsidP="00AE7BA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7BAE" w:rsidRPr="00AE7BAE" w:rsidRDefault="00AE7BAE" w:rsidP="00AE7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E7BA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E7BA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Прогнозируемые доходы на 2019 год</w:t>
      </w:r>
    </w:p>
    <w:p w:rsidR="00AE7BAE" w:rsidRPr="00AE7BAE" w:rsidRDefault="00AE7BAE" w:rsidP="00AE7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бюджета городского поселения Среднинского муниципального образования</w:t>
      </w:r>
    </w:p>
    <w:p w:rsidR="00AE7BAE" w:rsidRPr="00AE7BAE" w:rsidRDefault="00AE7BAE" w:rsidP="00AE7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BAE" w:rsidRPr="00AE7BAE" w:rsidRDefault="00AE7BAE" w:rsidP="00AE7B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7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  <w:r w:rsidRPr="00AE7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(тыс. руб.)</w:t>
      </w:r>
    </w:p>
    <w:tbl>
      <w:tblPr>
        <w:tblW w:w="1011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813"/>
        <w:gridCol w:w="714"/>
        <w:gridCol w:w="2404"/>
        <w:gridCol w:w="1180"/>
      </w:tblGrid>
      <w:tr w:rsidR="00AE7BAE" w:rsidRPr="00AE7BAE" w:rsidTr="00F25634">
        <w:trPr>
          <w:trHeight w:val="525"/>
        </w:trPr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Прогноз, 2019</w:t>
            </w:r>
          </w:p>
        </w:tc>
      </w:tr>
      <w:tr w:rsidR="00AE7BAE" w:rsidRPr="00AE7BAE" w:rsidTr="00F25634">
        <w:trPr>
          <w:trHeight w:val="1065"/>
        </w:trPr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главного администратора доходов 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доходов бюджета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E7BAE" w:rsidRPr="00AE7BAE" w:rsidTr="00F25634">
        <w:trPr>
          <w:trHeight w:val="4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24 838,8</w:t>
            </w:r>
          </w:p>
        </w:tc>
      </w:tr>
      <w:tr w:rsidR="00AE7BAE" w:rsidRPr="00AE7BAE" w:rsidTr="00F25634">
        <w:trPr>
          <w:trHeight w:val="4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24 000,0</w:t>
            </w:r>
          </w:p>
        </w:tc>
      </w:tr>
      <w:tr w:rsidR="00AE7BAE" w:rsidRPr="00AE7BAE" w:rsidTr="00F25634">
        <w:trPr>
          <w:trHeight w:val="48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24 000,0</w:t>
            </w:r>
          </w:p>
        </w:tc>
      </w:tr>
      <w:tr w:rsidR="00AE7BAE" w:rsidRPr="00AE7BAE" w:rsidTr="00F25634">
        <w:trPr>
          <w:trHeight w:val="11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227,227(1) и 228 Налогового кодекса Российской Федерации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24 000,0</w:t>
            </w:r>
          </w:p>
        </w:tc>
      </w:tr>
      <w:tr w:rsidR="00AE7BAE" w:rsidRPr="00AE7BAE" w:rsidTr="00F25634">
        <w:trPr>
          <w:trHeight w:val="69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Налоги на товары (работы, услуги), реализуемые на территории Российской Федерации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654,8</w:t>
            </w:r>
          </w:p>
        </w:tc>
      </w:tr>
      <w:tr w:rsidR="00AE7BAE" w:rsidRPr="00AE7BAE" w:rsidTr="00F25634">
        <w:trPr>
          <w:trHeight w:val="6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1 03 02000 01 0000 110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654,8</w:t>
            </w:r>
          </w:p>
        </w:tc>
      </w:tr>
      <w:tr w:rsidR="00AE7BAE" w:rsidRPr="00AE7BAE" w:rsidTr="00F25634">
        <w:trPr>
          <w:trHeight w:val="103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1 03 02230 01 0000 110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237,4</w:t>
            </w:r>
          </w:p>
        </w:tc>
      </w:tr>
      <w:tr w:rsidR="00AE7BAE" w:rsidRPr="00AE7BAE" w:rsidTr="00F25634">
        <w:trPr>
          <w:trHeight w:val="10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1 03 02240 01 0000 110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AE7BAE" w:rsidRPr="00AE7BAE" w:rsidTr="00F25634">
        <w:trPr>
          <w:trHeight w:val="88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1 03 02250 01 0000 110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459,8</w:t>
            </w:r>
          </w:p>
        </w:tc>
      </w:tr>
      <w:tr w:rsidR="00AE7BAE" w:rsidRPr="00AE7BAE" w:rsidTr="00F25634">
        <w:trPr>
          <w:trHeight w:val="108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1 03 02260 01 0000 110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-44,2</w:t>
            </w:r>
          </w:p>
        </w:tc>
      </w:tr>
      <w:tr w:rsidR="00AE7BAE" w:rsidRPr="00AE7BAE" w:rsidTr="00F2563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1 06 01000 00 0000 000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92,0</w:t>
            </w:r>
          </w:p>
        </w:tc>
      </w:tr>
      <w:tr w:rsidR="00AE7BAE" w:rsidRPr="00AE7BAE" w:rsidTr="00F25634">
        <w:trPr>
          <w:trHeight w:val="51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поселений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106 01030 13 0000 110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AE7BAE" w:rsidRPr="00AE7BAE" w:rsidTr="00F25634">
        <w:trPr>
          <w:trHeight w:val="73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поселений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1 06 01030 13 0000 110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AE7BAE" w:rsidRPr="00AE7BAE" w:rsidTr="00F2563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налог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1 06 06000 00 0000 000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42,0</w:t>
            </w:r>
          </w:p>
        </w:tc>
      </w:tr>
      <w:tr w:rsidR="00AE7BAE" w:rsidRPr="00AE7BAE" w:rsidTr="00F25634">
        <w:trPr>
          <w:trHeight w:val="66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Земельный налог с физических лиц, обладающих земельным</w:t>
            </w:r>
            <w:r w:rsidRPr="00AE7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участком, расположенным в границах городских поселений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106 06 043 13 0000 110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</w:tr>
      <w:tr w:rsidR="00AE7BAE" w:rsidRPr="00AE7BAE" w:rsidTr="00F2563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Государственная пошлина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1 08 00000 00 0000 000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AE7BAE" w:rsidRPr="00AE7BAE" w:rsidTr="00F25634">
        <w:trPr>
          <w:trHeight w:val="103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1 08 04020 01 4000 110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7BAE" w:rsidRPr="00AE7BAE" w:rsidTr="00F25634">
        <w:trPr>
          <w:trHeight w:val="111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108 04020 01 1000 110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AE7BAE" w:rsidRPr="00AE7BAE" w:rsidTr="00F25634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AE7BAE" w:rsidRPr="00AE7BAE" w:rsidTr="00F25634">
        <w:trPr>
          <w:trHeight w:val="51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1 16 90050 13 0000 140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E7BAE" w:rsidRPr="00AE7BAE" w:rsidTr="00F25634">
        <w:trPr>
          <w:trHeight w:val="7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1 16 51040 02 0000 140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AE7BAE" w:rsidRPr="00AE7BAE" w:rsidTr="00F25634">
        <w:trPr>
          <w:trHeight w:val="36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285,9</w:t>
            </w:r>
          </w:p>
        </w:tc>
      </w:tr>
      <w:tr w:rsidR="00AE7BAE" w:rsidRPr="00AE7BAE" w:rsidTr="00F25634">
        <w:trPr>
          <w:trHeight w:val="37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2 02 03000 00 0000 000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285,9</w:t>
            </w:r>
          </w:p>
        </w:tc>
      </w:tr>
      <w:tr w:rsidR="00AE7BAE" w:rsidRPr="00AE7BAE" w:rsidTr="00F25634">
        <w:trPr>
          <w:trHeight w:val="28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7BAE" w:rsidRPr="00AE7BAE" w:rsidTr="00F25634">
        <w:trPr>
          <w:trHeight w:val="66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 (федеральный бюджет)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2 02 35118 13 0000 150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285,2</w:t>
            </w:r>
          </w:p>
        </w:tc>
      </w:tr>
      <w:tr w:rsidR="00AE7BAE" w:rsidRPr="00AE7BAE" w:rsidTr="00F25634">
        <w:trPr>
          <w:trHeight w:val="6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поселений на выполнение передаваемых полномочий субъектов Российской Федерации   (областной бюджет)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2 02 30024 13 0000 150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AE7BAE" w:rsidRPr="00AE7BAE" w:rsidTr="00F25634">
        <w:trPr>
          <w:trHeight w:val="39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 доходов: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25 124,7</w:t>
            </w:r>
          </w:p>
        </w:tc>
      </w:tr>
    </w:tbl>
    <w:p w:rsidR="00AE7BAE" w:rsidRPr="00AE7BAE" w:rsidRDefault="00AE7BAE" w:rsidP="00AE7B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7BAE" w:rsidRPr="00AE7BAE" w:rsidRDefault="00AE7BAE" w:rsidP="00AE7B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7BAE" w:rsidRPr="00AE7BAE" w:rsidRDefault="00AE7BAE" w:rsidP="00AE7BAE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2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0"/>
        <w:gridCol w:w="1134"/>
        <w:gridCol w:w="3402"/>
      </w:tblGrid>
      <w:tr w:rsidR="00AE7BAE" w:rsidRPr="00AE7BAE" w:rsidTr="00F25634">
        <w:trPr>
          <w:trHeight w:val="6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городского поселения Среднинского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В.Д. Барчуков</w:t>
            </w:r>
          </w:p>
        </w:tc>
      </w:tr>
    </w:tbl>
    <w:p w:rsidR="00AE7BAE" w:rsidRPr="00AE7BAE" w:rsidRDefault="00AE7BAE" w:rsidP="00AE7BAE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7BAE" w:rsidRPr="00AE7BAE" w:rsidRDefault="00AE7BAE" w:rsidP="00AE7B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7BAE" w:rsidRPr="00AE7BAE" w:rsidRDefault="00AE7BAE" w:rsidP="00AE7BAE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AE7BAE" w:rsidRPr="00AE7BAE" w:rsidRDefault="00AE7BAE" w:rsidP="00AE7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BA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AE7B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AE7BAE" w:rsidRPr="00AE7BAE" w:rsidRDefault="00AE7BAE" w:rsidP="00AE7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к Решению Думы</w:t>
      </w:r>
    </w:p>
    <w:p w:rsidR="00AE7BAE" w:rsidRPr="00AE7BAE" w:rsidRDefault="00AE7BAE" w:rsidP="00AE7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городского поселения Среднинского</w:t>
      </w:r>
    </w:p>
    <w:p w:rsidR="00AE7BAE" w:rsidRPr="00AE7BAE" w:rsidRDefault="00AE7BAE" w:rsidP="00AE7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муниципального образования</w:t>
      </w:r>
    </w:p>
    <w:p w:rsidR="00AE7BAE" w:rsidRPr="00AE7BAE" w:rsidRDefault="00AE7BAE" w:rsidP="00AE7BAE">
      <w:pPr>
        <w:tabs>
          <w:tab w:val="left" w:pos="5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B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proofErr w:type="gramStart"/>
      <w:r w:rsidRPr="00AE7B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.</w:t>
      </w:r>
      <w:proofErr w:type="gramEnd"/>
      <w:r w:rsidRPr="00AE7BAE">
        <w:rPr>
          <w:rFonts w:ascii="Times New Roman" w:eastAsia="Times New Roman" w:hAnsi="Times New Roman" w:cs="Times New Roman"/>
          <w:sz w:val="24"/>
          <w:szCs w:val="24"/>
          <w:lang w:eastAsia="ru-RU"/>
        </w:rPr>
        <w:t>12.2018 г.</w:t>
      </w:r>
      <w:r w:rsidRPr="00AE7BAE">
        <w:rPr>
          <w:rFonts w:ascii="Calibri" w:eastAsia="Calibri" w:hAnsi="Calibri" w:cs="Times New Roman"/>
        </w:rPr>
        <w:t xml:space="preserve"> </w:t>
      </w:r>
      <w:r w:rsidRPr="00A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</w:p>
    <w:p w:rsidR="00AE7BAE" w:rsidRPr="00AE7BAE" w:rsidRDefault="00AE7BAE" w:rsidP="00AE7BA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7BAE" w:rsidRPr="00AE7BAE" w:rsidRDefault="00AE7BAE" w:rsidP="00AE7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E7BA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Прогнозируемые доходы на плановый период 2020 и 2021 годов</w:t>
      </w:r>
    </w:p>
    <w:p w:rsidR="00AE7BAE" w:rsidRPr="00AE7BAE" w:rsidRDefault="00AE7BAE" w:rsidP="00AE7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бюджета городского поселения Среднинского муниципального образования</w:t>
      </w:r>
    </w:p>
    <w:p w:rsidR="00AE7BAE" w:rsidRPr="00AE7BAE" w:rsidRDefault="00AE7BAE" w:rsidP="00AE7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BAE" w:rsidRPr="00AE7BAE" w:rsidRDefault="00AE7BAE" w:rsidP="00AE7B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7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  <w:r w:rsidRPr="00AE7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(тыс. руб.)</w:t>
      </w:r>
    </w:p>
    <w:tbl>
      <w:tblPr>
        <w:tblW w:w="100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424"/>
        <w:gridCol w:w="1030"/>
        <w:gridCol w:w="2372"/>
        <w:gridCol w:w="1180"/>
        <w:gridCol w:w="1088"/>
      </w:tblGrid>
      <w:tr w:rsidR="00AE7BAE" w:rsidRPr="00AE7BAE" w:rsidTr="00AE7BAE">
        <w:trPr>
          <w:trHeight w:val="525"/>
        </w:trPr>
        <w:tc>
          <w:tcPr>
            <w:tcW w:w="4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Прогноз, 2020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Прогноз, 2021</w:t>
            </w:r>
          </w:p>
        </w:tc>
      </w:tr>
      <w:tr w:rsidR="00AE7BAE" w:rsidRPr="00AE7BAE" w:rsidTr="00AE7BAE">
        <w:trPr>
          <w:trHeight w:val="1065"/>
        </w:trPr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главного администратора доходов 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доходов бюджета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E7BAE" w:rsidRPr="00AE7BAE" w:rsidTr="00AE7BAE">
        <w:trPr>
          <w:trHeight w:val="46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Налоговые и неналоговые доходы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24 684,0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25 184,0</w:t>
            </w:r>
          </w:p>
        </w:tc>
      </w:tr>
      <w:tr w:rsidR="00AE7BAE" w:rsidRPr="00AE7BAE" w:rsidTr="00AE7BAE">
        <w:trPr>
          <w:trHeight w:val="46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24 500,0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25 000,0</w:t>
            </w:r>
          </w:p>
        </w:tc>
      </w:tr>
      <w:tr w:rsidR="00AE7BAE" w:rsidRPr="00AE7BAE" w:rsidTr="00AE7BAE">
        <w:trPr>
          <w:trHeight w:val="48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24 500,0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25 000,0</w:t>
            </w:r>
          </w:p>
        </w:tc>
      </w:tr>
      <w:tr w:rsidR="00AE7BAE" w:rsidRPr="00AE7BAE" w:rsidTr="00AE7BAE">
        <w:trPr>
          <w:trHeight w:val="117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227,227(1) и 228 Налогового кодекса Российской Федерации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1 01 02010 01 1000 110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</w:t>
            </w:r>
          </w:p>
        </w:tc>
      </w:tr>
      <w:tr w:rsidR="00AE7BAE" w:rsidRPr="00AE7BAE" w:rsidTr="00AE7BAE">
        <w:trPr>
          <w:trHeight w:val="31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1 06 01000 00 0000 000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92,0</w:t>
            </w:r>
          </w:p>
        </w:tc>
      </w:tr>
      <w:tr w:rsidR="00AE7BAE" w:rsidRPr="00AE7BAE" w:rsidTr="00AE7BAE">
        <w:trPr>
          <w:trHeight w:val="69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поселений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106 01030 13 0000 110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AE7BAE" w:rsidRPr="00AE7BAE" w:rsidTr="00AE7BAE">
        <w:trPr>
          <w:trHeight w:val="73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поселений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1 06 01030 13 0000 110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AE7BAE" w:rsidRPr="00AE7BAE" w:rsidTr="00AE7BAE">
        <w:trPr>
          <w:trHeight w:val="31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налог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1 06 06000 00 0000 000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42,0</w:t>
            </w:r>
          </w:p>
        </w:tc>
      </w:tr>
      <w:tr w:rsidR="00AE7BAE" w:rsidRPr="00AE7BAE" w:rsidTr="00AE7BAE">
        <w:trPr>
          <w:trHeight w:val="51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Земельный налог с физических лиц, обладающих земельным</w:t>
            </w:r>
            <w:r w:rsidRPr="00AE7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участком, расположенным в границах городских поселений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106 06 043 13 0000 110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</w:tr>
      <w:tr w:rsidR="00AE7BAE" w:rsidRPr="00AE7BAE" w:rsidTr="00AE7BAE">
        <w:trPr>
          <w:trHeight w:val="37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Государственная пошлина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1 08 00000 00 0000 000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AE7BAE" w:rsidRPr="00AE7BAE" w:rsidTr="00AE7BAE">
        <w:trPr>
          <w:trHeight w:val="1110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108 04020 01 1000 110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AE7BAE" w:rsidRPr="00AE7BAE" w:rsidTr="00AE7BAE">
        <w:trPr>
          <w:trHeight w:val="30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AE7BAE" w:rsidRPr="00AE7BAE" w:rsidTr="00AE7BAE">
        <w:trPr>
          <w:trHeight w:val="96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1 16 51040 02 0000 140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AE7BAE" w:rsidRPr="00AE7BAE" w:rsidTr="00AE7BAE">
        <w:trPr>
          <w:trHeight w:val="61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1 16 90050 13 0000 140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7BAE" w:rsidRPr="00AE7BAE" w:rsidTr="00AE7BAE">
        <w:trPr>
          <w:trHeight w:val="36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285,9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285,9</w:t>
            </w:r>
          </w:p>
        </w:tc>
      </w:tr>
      <w:tr w:rsidR="00AE7BAE" w:rsidRPr="00AE7BAE" w:rsidTr="00AE7BAE">
        <w:trPr>
          <w:trHeight w:val="34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2 02 03000 00 0000 000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285,9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285,9</w:t>
            </w:r>
          </w:p>
        </w:tc>
      </w:tr>
      <w:tr w:rsidR="00AE7BAE" w:rsidRPr="00AE7BAE" w:rsidTr="00AE7BAE">
        <w:trPr>
          <w:trHeight w:val="31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7BAE" w:rsidRPr="00AE7BAE" w:rsidTr="00AE7BAE">
        <w:trPr>
          <w:trHeight w:val="72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 (федеральный бюджет)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2 02 35118 13 0000 150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285,2</w:t>
            </w:r>
          </w:p>
        </w:tc>
      </w:tr>
      <w:tr w:rsidR="00AE7BAE" w:rsidRPr="00AE7BAE" w:rsidTr="00AE7BAE">
        <w:trPr>
          <w:trHeight w:val="69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поселений на выполнение передаваемых полномочий субъектов Российской Федерации  (областной бюджет)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2 02 30024 13 0000 150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AE7BAE" w:rsidRPr="00AE7BAE" w:rsidTr="00AE7BAE">
        <w:trPr>
          <w:trHeight w:val="39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 доходов: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24 969,9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25 469,9</w:t>
            </w:r>
          </w:p>
        </w:tc>
      </w:tr>
    </w:tbl>
    <w:p w:rsidR="00AE7BAE" w:rsidRPr="00AE7BAE" w:rsidRDefault="00AE7BAE" w:rsidP="00AE7B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7BAE" w:rsidRPr="00AE7BAE" w:rsidRDefault="00AE7BAE" w:rsidP="00AE7B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7BAE" w:rsidRPr="00AE7BAE" w:rsidRDefault="00AE7BAE" w:rsidP="00AE7B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2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0"/>
        <w:gridCol w:w="1134"/>
        <w:gridCol w:w="3402"/>
      </w:tblGrid>
      <w:tr w:rsidR="00AE7BAE" w:rsidRPr="00AE7BAE" w:rsidTr="00F25634">
        <w:trPr>
          <w:trHeight w:val="6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городского поселения Среднинского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В.Д. Барчуков</w:t>
            </w:r>
          </w:p>
        </w:tc>
      </w:tr>
    </w:tbl>
    <w:p w:rsidR="00AE7BAE" w:rsidRPr="00AE7BAE" w:rsidRDefault="00AE7BAE" w:rsidP="00AE7BAE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7BAE" w:rsidRPr="00AE7BAE" w:rsidRDefault="00AE7BAE" w:rsidP="00AE7BAE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AE7BAE" w:rsidRPr="00AE7BAE" w:rsidRDefault="00AE7BAE" w:rsidP="00AE7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Приложение № 3</w:t>
      </w:r>
    </w:p>
    <w:p w:rsidR="00AE7BAE" w:rsidRPr="00AE7BAE" w:rsidRDefault="00AE7BAE" w:rsidP="00AE7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к Решению Думы</w:t>
      </w:r>
    </w:p>
    <w:p w:rsidR="00AE7BAE" w:rsidRPr="00AE7BAE" w:rsidRDefault="00AE7BAE" w:rsidP="00AE7B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городского поселения Среднинского</w:t>
      </w:r>
    </w:p>
    <w:p w:rsidR="00AE7BAE" w:rsidRPr="00AE7BAE" w:rsidRDefault="00AE7BAE" w:rsidP="00AE7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муниципального образования</w:t>
      </w:r>
    </w:p>
    <w:p w:rsidR="00AE7BAE" w:rsidRPr="00AE7BAE" w:rsidRDefault="00AE7BAE" w:rsidP="00AE7BAE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proofErr w:type="gramStart"/>
      <w:r w:rsidRPr="00AE7B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.</w:t>
      </w:r>
      <w:proofErr w:type="gramEnd"/>
      <w:r w:rsidRPr="00A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12.2018 г.   № </w:t>
      </w:r>
    </w:p>
    <w:p w:rsidR="00AE7BAE" w:rsidRPr="00AE7BAE" w:rsidRDefault="00AE7BAE" w:rsidP="00AE7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BAE" w:rsidRPr="00AE7BAE" w:rsidRDefault="00AE7BAE" w:rsidP="00AE7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</w:p>
    <w:p w:rsidR="00AE7BAE" w:rsidRPr="00AE7BAE" w:rsidRDefault="00AE7BAE" w:rsidP="00AE7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главных администраторов доходов бюджета </w:t>
      </w:r>
    </w:p>
    <w:p w:rsidR="00AE7BAE" w:rsidRPr="00AE7BAE" w:rsidRDefault="00AE7BAE" w:rsidP="00AE7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  Среднинского муниципального образования – территориальных органов (подразделений) федеральных органов государственной власти</w:t>
      </w:r>
    </w:p>
    <w:p w:rsidR="00AE7BAE" w:rsidRPr="00AE7BAE" w:rsidRDefault="00AE7BAE" w:rsidP="00AE7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BAE" w:rsidRPr="00AE7BAE" w:rsidRDefault="00AE7BAE" w:rsidP="00AE7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835"/>
        <w:gridCol w:w="5528"/>
      </w:tblGrid>
      <w:tr w:rsidR="00AE7BAE" w:rsidRPr="00AE7BAE" w:rsidTr="00F25634">
        <w:trPr>
          <w:trHeight w:val="24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главного администратора доходов бюджета</w:t>
            </w:r>
          </w:p>
        </w:tc>
      </w:tr>
      <w:tr w:rsidR="00AE7BAE" w:rsidRPr="00AE7BAE" w:rsidTr="00F25634">
        <w:trPr>
          <w:trHeight w:val="10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главного администратора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доходов</w:t>
            </w:r>
            <w:r w:rsidRPr="00AE7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AE7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бюджета 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7BAE" w:rsidRPr="00AE7BAE" w:rsidTr="00F25634">
        <w:trPr>
          <w:trHeight w:val="3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Федеральное казначейство по Иркутской области</w:t>
            </w:r>
          </w:p>
        </w:tc>
      </w:tr>
      <w:tr w:rsidR="00AE7BAE" w:rsidRPr="00AE7BAE" w:rsidTr="00F25634">
        <w:trPr>
          <w:trHeight w:val="3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AE7B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  <w:r w:rsidRPr="00AE7B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AE7B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03</w:t>
            </w:r>
            <w:r w:rsidRPr="00AE7B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AE7B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02230</w:t>
            </w:r>
            <w:r w:rsidRPr="00AE7B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AE7B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01</w:t>
            </w:r>
            <w:r w:rsidRPr="00AE7B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AE7B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0000</w:t>
            </w:r>
            <w:r w:rsidRPr="00AE7B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E" w:rsidRPr="00AE7BAE" w:rsidRDefault="00AE7BAE" w:rsidP="00AE7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</w:tr>
      <w:tr w:rsidR="00AE7BAE" w:rsidRPr="00AE7BAE" w:rsidTr="00F25634">
        <w:trPr>
          <w:trHeight w:val="3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  <w:r w:rsidRPr="00AE7B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AE7B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03</w:t>
            </w:r>
            <w:r w:rsidRPr="00AE7B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AE7B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02240</w:t>
            </w:r>
            <w:r w:rsidRPr="00AE7B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AE7B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01</w:t>
            </w:r>
            <w:r w:rsidRPr="00AE7B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AE7B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0000</w:t>
            </w:r>
            <w:r w:rsidRPr="00AE7B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110</w:t>
            </w:r>
            <w:r w:rsidRPr="00AE7B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E" w:rsidRPr="00AE7BAE" w:rsidRDefault="00AE7BAE" w:rsidP="00AE7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</w:tr>
      <w:tr w:rsidR="00AE7BAE" w:rsidRPr="00AE7BAE" w:rsidTr="00F25634">
        <w:trPr>
          <w:trHeight w:val="3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AE7B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  <w:r w:rsidRPr="00AE7B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AE7B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03</w:t>
            </w:r>
            <w:r w:rsidRPr="00AE7B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AE7B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02250</w:t>
            </w:r>
            <w:r w:rsidRPr="00AE7B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AE7B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01</w:t>
            </w:r>
            <w:r w:rsidRPr="00AE7B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AE7B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0000</w:t>
            </w:r>
            <w:r w:rsidRPr="00AE7B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E" w:rsidRPr="00AE7BAE" w:rsidRDefault="00AE7BAE" w:rsidP="00AE7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</w:tr>
      <w:tr w:rsidR="00AE7BAE" w:rsidRPr="00AE7BAE" w:rsidTr="00F25634">
        <w:trPr>
          <w:trHeight w:val="3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AE7B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  <w:r w:rsidRPr="00AE7B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AE7B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03</w:t>
            </w:r>
            <w:r w:rsidRPr="00AE7B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AE7B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02260</w:t>
            </w:r>
            <w:r w:rsidRPr="00AE7B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AE7B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01</w:t>
            </w:r>
            <w:r w:rsidRPr="00AE7B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AE7B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0000</w:t>
            </w:r>
            <w:r w:rsidRPr="00AE7B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</w:tr>
      <w:tr w:rsidR="00AE7BAE" w:rsidRPr="00AE7BAE" w:rsidTr="00F25634">
        <w:trPr>
          <w:trHeight w:val="3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Управление Федеральной налоговой службы                                                                                   по Иркутской области</w:t>
            </w:r>
          </w:p>
        </w:tc>
      </w:tr>
      <w:tr w:rsidR="00AE7BAE" w:rsidRPr="00AE7BAE" w:rsidTr="00F25634">
        <w:trPr>
          <w:trHeight w:val="2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1 01 02010   01 0000 110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E" w:rsidRPr="00AE7BAE" w:rsidRDefault="00AE7BAE" w:rsidP="00AE7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 в соответствии со статьями 227, 227¹ и 228 Налогового кодекса Российской Федерации</w:t>
            </w:r>
          </w:p>
        </w:tc>
      </w:tr>
      <w:tr w:rsidR="00AE7BAE" w:rsidRPr="00AE7BAE" w:rsidTr="00F25634">
        <w:trPr>
          <w:trHeight w:val="3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  <w:r w:rsidRPr="00AE7B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AE7B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01</w:t>
            </w:r>
            <w:r w:rsidRPr="00AE7B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AE7B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02020</w:t>
            </w:r>
            <w:r w:rsidRPr="00AE7B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AE7B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01</w:t>
            </w:r>
            <w:r w:rsidRPr="00AE7B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AE7B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0000</w:t>
            </w:r>
            <w:r w:rsidRPr="00AE7B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110</w:t>
            </w:r>
            <w:r w:rsidRPr="00AE7B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E" w:rsidRPr="00AE7BAE" w:rsidRDefault="00AE7BAE" w:rsidP="00AE7BAE">
            <w:pPr>
              <w:spacing w:after="0" w:line="240" w:lineRule="auto"/>
              <w:ind w:right="-13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</w:t>
            </w:r>
            <w:r w:rsidRPr="00AE7B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AE7BAE" w:rsidRPr="00AE7BAE" w:rsidTr="00F25634">
        <w:trPr>
          <w:trHeight w:val="3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AE7B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  <w:r w:rsidRPr="00AE7B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AE7B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01</w:t>
            </w:r>
            <w:r w:rsidRPr="00AE7B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AE7B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02030</w:t>
            </w:r>
            <w:r w:rsidRPr="00AE7B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AE7B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01</w:t>
            </w:r>
            <w:r w:rsidRPr="00AE7B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AE7B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0000</w:t>
            </w:r>
            <w:r w:rsidRPr="00AE7B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Налог на доходы физических лиц с доходов, полученных  физическими лицами в соответствии со статьей  228      Налогового      кодекса Российской Федерации</w:t>
            </w:r>
          </w:p>
        </w:tc>
      </w:tr>
      <w:tr w:rsidR="00AE7BAE" w:rsidRPr="00AE7BAE" w:rsidTr="00F25634">
        <w:trPr>
          <w:trHeight w:val="3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AE7B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  <w:r w:rsidRPr="00AE7B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AE7B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06</w:t>
            </w:r>
            <w:r w:rsidRPr="00AE7B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AE7B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01030</w:t>
            </w:r>
            <w:r w:rsidRPr="00AE7B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AE7B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13</w:t>
            </w:r>
            <w:r w:rsidRPr="00AE7B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AE7B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0000</w:t>
            </w:r>
            <w:r w:rsidRPr="00AE7B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E" w:rsidRPr="00AE7BAE" w:rsidRDefault="00AE7BAE" w:rsidP="00AE7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Налог на имущество физических лиц, взимаемый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 ставкам, применяемым к объектам налогообложения, расположенным в границах поселений</w:t>
            </w:r>
          </w:p>
        </w:tc>
      </w:tr>
      <w:tr w:rsidR="00AE7BAE" w:rsidRPr="00AE7BAE" w:rsidTr="00F25634">
        <w:trPr>
          <w:trHeight w:val="11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E" w:rsidRPr="00AE7BAE" w:rsidRDefault="00AE7BAE" w:rsidP="00AE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1 06 06033 13 0000 110</w:t>
            </w:r>
          </w:p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E" w:rsidRPr="00AE7BAE" w:rsidRDefault="00AE7BAE" w:rsidP="00AE7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AE7BAE" w:rsidRPr="00AE7BAE" w:rsidTr="00F25634">
        <w:trPr>
          <w:trHeight w:val="4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AE7B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1 06 06043 13 0000 110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E" w:rsidRPr="00AE7BAE" w:rsidRDefault="00AE7BAE" w:rsidP="00AE7BAE">
            <w:pPr>
              <w:spacing w:before="240" w:after="60" w:line="240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AE7BAE" w:rsidRPr="00AE7BAE" w:rsidTr="00F25634">
        <w:trPr>
          <w:trHeight w:val="41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AE7B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  <w:r w:rsidRPr="00AE7B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AE7B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09</w:t>
            </w:r>
            <w:r w:rsidRPr="00AE7B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AE7B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04053</w:t>
            </w:r>
            <w:r w:rsidRPr="00AE7B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AE7B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13</w:t>
            </w:r>
            <w:r w:rsidRPr="00AE7B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AE7B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2000</w:t>
            </w:r>
            <w:r w:rsidRPr="00AE7B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E" w:rsidRPr="00AE7BAE" w:rsidRDefault="00AE7BAE" w:rsidP="00AE7B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</w:tr>
    </w:tbl>
    <w:p w:rsidR="00AE7BAE" w:rsidRPr="00AE7BAE" w:rsidRDefault="00AE7BAE" w:rsidP="00AE7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BAE" w:rsidRPr="00AE7BAE" w:rsidRDefault="00AE7BAE" w:rsidP="00AE7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BAE" w:rsidRPr="00AE7BAE" w:rsidRDefault="00AE7BAE" w:rsidP="00AE7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BAE" w:rsidRPr="00AE7BAE" w:rsidRDefault="00AE7BAE" w:rsidP="00AE7B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городского поселения </w:t>
      </w:r>
    </w:p>
    <w:p w:rsidR="00AE7BAE" w:rsidRPr="00AE7BAE" w:rsidRDefault="00AE7BAE" w:rsidP="00AE7BAE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Среднинского муниципального образования</w:t>
      </w:r>
      <w:r w:rsidRPr="00AE7B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В. Д. Барчуков</w:t>
      </w:r>
    </w:p>
    <w:p w:rsidR="00AE7BAE" w:rsidRPr="00AE7BAE" w:rsidRDefault="00AE7BAE" w:rsidP="00AE7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7BAE" w:rsidRPr="00AE7BAE" w:rsidRDefault="00AE7BAE" w:rsidP="00AE7BAE">
      <w:pPr>
        <w:tabs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E7BAE" w:rsidRPr="00AE7BAE" w:rsidRDefault="00AE7BAE" w:rsidP="00AE7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BAE">
        <w:rPr>
          <w:rFonts w:ascii="Calibri" w:eastAsia="Calibri" w:hAnsi="Calibri" w:cs="Times New Roman"/>
        </w:rPr>
        <w:tab/>
        <w:t xml:space="preserve">                                                                                                        </w:t>
      </w:r>
      <w:r w:rsidRPr="00AE7B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AE7BAE" w:rsidRPr="00AE7BAE" w:rsidRDefault="00AE7BAE" w:rsidP="00AE7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к Решению Думы</w:t>
      </w:r>
    </w:p>
    <w:p w:rsidR="00AE7BAE" w:rsidRPr="00AE7BAE" w:rsidRDefault="00AE7BAE" w:rsidP="00AE7B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городского поселения Среднинского</w:t>
      </w:r>
    </w:p>
    <w:p w:rsidR="00AE7BAE" w:rsidRPr="00AE7BAE" w:rsidRDefault="00AE7BAE" w:rsidP="00AE7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муниципального образования</w:t>
      </w:r>
    </w:p>
    <w:p w:rsidR="00AE7BAE" w:rsidRPr="00AE7BAE" w:rsidRDefault="00AE7BAE" w:rsidP="00AE7BAE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proofErr w:type="gramStart"/>
      <w:r w:rsidRPr="00AE7B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.</w:t>
      </w:r>
      <w:proofErr w:type="gramEnd"/>
      <w:r w:rsidRPr="00A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12.2018 г.   № </w:t>
      </w:r>
    </w:p>
    <w:p w:rsidR="00AE7BAE" w:rsidRPr="00AE7BAE" w:rsidRDefault="00AE7BAE" w:rsidP="00AE7BAE">
      <w:pPr>
        <w:tabs>
          <w:tab w:val="left" w:pos="6300"/>
        </w:tabs>
        <w:spacing w:after="200" w:line="276" w:lineRule="auto"/>
        <w:rPr>
          <w:rFonts w:ascii="Calibri" w:eastAsia="Calibri" w:hAnsi="Calibri" w:cs="Times New Roman"/>
        </w:rPr>
      </w:pPr>
    </w:p>
    <w:p w:rsidR="00AE7BAE" w:rsidRPr="00AE7BAE" w:rsidRDefault="00AE7BAE" w:rsidP="00AE7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Перечень главных администраторов доходов бюджета городского поселения Среднинского муниципального образования </w:t>
      </w:r>
    </w:p>
    <w:p w:rsidR="00AE7BAE" w:rsidRPr="00AE7BAE" w:rsidRDefault="00AE7BAE" w:rsidP="00AE7B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720"/>
        <w:gridCol w:w="3240"/>
        <w:gridCol w:w="6480"/>
      </w:tblGrid>
      <w:tr w:rsidR="00AE7BAE" w:rsidRPr="00AE7BAE" w:rsidTr="00F25634">
        <w:trPr>
          <w:trHeight w:val="322"/>
        </w:trPr>
        <w:tc>
          <w:tcPr>
            <w:tcW w:w="3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главного администратора доходов </w:t>
            </w:r>
          </w:p>
        </w:tc>
      </w:tr>
      <w:tr w:rsidR="00AE7BAE" w:rsidRPr="00AE7BAE" w:rsidTr="00F25634">
        <w:trPr>
          <w:trHeight w:val="322"/>
        </w:trPr>
        <w:tc>
          <w:tcPr>
            <w:tcW w:w="3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E7BAE" w:rsidRPr="00AE7BAE" w:rsidTr="00F25634">
        <w:trPr>
          <w:trHeight w:val="12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главного администратора доходов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доходов бюджета</w:t>
            </w:r>
          </w:p>
        </w:tc>
        <w:tc>
          <w:tcPr>
            <w:tcW w:w="6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E7BAE" w:rsidRPr="00AE7BAE" w:rsidTr="00F25634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7BAE" w:rsidRPr="00AE7BAE" w:rsidRDefault="00AE7BAE" w:rsidP="00AE7BAE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</w:pPr>
            <w:r w:rsidRPr="00AE7BAE"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</w:tr>
      <w:tr w:rsidR="00AE7BAE" w:rsidRPr="00AE7BAE" w:rsidTr="00F25634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AE7BAE" w:rsidRPr="00AE7BAE" w:rsidTr="00F25634">
        <w:trPr>
          <w:trHeight w:val="5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1 08 04020 01 4000 110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E7BAE" w:rsidRPr="00AE7BAE" w:rsidTr="00F25634">
        <w:trPr>
          <w:trHeight w:val="5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116 90050 13 0000 140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AE" w:rsidRPr="00AE7BAE" w:rsidRDefault="00AE7BAE" w:rsidP="00AE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AE7BAE" w:rsidRPr="00AE7BAE" w:rsidTr="00F25634">
        <w:trPr>
          <w:trHeight w:val="5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116 51040 02 0000 140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AE" w:rsidRPr="00AE7BAE" w:rsidRDefault="00AE7BAE" w:rsidP="00AE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AE7BAE" w:rsidRPr="00AE7BAE" w:rsidTr="00F25634">
        <w:trPr>
          <w:trHeight w:val="5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1 17 01050 13 0000 180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AE" w:rsidRPr="00AE7BAE" w:rsidRDefault="00AE7BAE" w:rsidP="00AE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AE7BAE" w:rsidRPr="00AE7BAE" w:rsidTr="00F25634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1 17 05050 13 0000 180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20"/>
            </w:tblGrid>
            <w:tr w:rsidR="00AE7BAE" w:rsidRPr="00AE7BAE" w:rsidTr="00F25634"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7BAE" w:rsidRPr="00AE7BAE" w:rsidRDefault="00AE7BAE" w:rsidP="00AE7B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неналоговые доходы бюджетов городских поселений</w:t>
                  </w:r>
                </w:p>
              </w:tc>
            </w:tr>
          </w:tbl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BAE" w:rsidRPr="00AE7BAE" w:rsidTr="00F25634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2 02 15001 13 0000 150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BAE" w:rsidRPr="00AE7BAE" w:rsidRDefault="00AE7BAE" w:rsidP="00AE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BAE" w:rsidRPr="00AE7BAE" w:rsidTr="00F25634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2 02 15002 13 0000 150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BAE" w:rsidRPr="00AE7BAE" w:rsidRDefault="00AE7BAE" w:rsidP="00AE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AE7BAE" w:rsidRPr="00AE7BAE" w:rsidTr="00F25634">
        <w:trPr>
          <w:trHeight w:val="42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2 02 29999 13 0000 150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Прочие субсидии бюджетам городских поселений</w:t>
            </w:r>
          </w:p>
        </w:tc>
      </w:tr>
      <w:tr w:rsidR="00AE7BAE" w:rsidRPr="00AE7BAE" w:rsidTr="00F25634">
        <w:trPr>
          <w:trHeight w:val="10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2 02 35118 13 0000 150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AE" w:rsidRPr="00AE7BAE" w:rsidRDefault="00AE7BAE" w:rsidP="00AE7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20"/>
            </w:tblGrid>
            <w:tr w:rsidR="00AE7BAE" w:rsidRPr="00AE7BAE" w:rsidTr="00F25634"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7BAE" w:rsidRPr="00AE7BAE" w:rsidRDefault="00AE7BAE" w:rsidP="00AE7BA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</w:tbl>
          <w:p w:rsidR="00AE7BAE" w:rsidRPr="00AE7BAE" w:rsidRDefault="00AE7BAE" w:rsidP="00AE7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BAE" w:rsidRPr="00AE7BAE" w:rsidTr="00F25634">
        <w:trPr>
          <w:trHeight w:val="5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2 02 30024 13 0000 150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BAE" w:rsidRPr="00AE7BAE" w:rsidRDefault="00AE7BAE" w:rsidP="00AE7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AE7BAE" w:rsidRPr="00AE7BAE" w:rsidTr="00F25634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2 03 05099 13 0000 180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BAE" w:rsidRPr="00AE7BAE" w:rsidRDefault="00AE7BAE" w:rsidP="00AE7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безвозмездные поступления от государственных (муниципальных) организаций в бюджеты городских поселений </w:t>
            </w:r>
          </w:p>
        </w:tc>
      </w:tr>
      <w:tr w:rsidR="00AE7BAE" w:rsidRPr="00AE7BAE" w:rsidTr="00F25634">
        <w:trPr>
          <w:trHeight w:val="9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2 08 05000 13 0000 180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AE" w:rsidRPr="00AE7BAE" w:rsidRDefault="00AE7BAE" w:rsidP="00AE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E7BAE" w:rsidRPr="00AE7BAE" w:rsidTr="00F25634">
        <w:trPr>
          <w:trHeight w:val="9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219 60010 13 0000 150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AE" w:rsidRPr="00AE7BAE" w:rsidRDefault="00AE7BAE" w:rsidP="00AE7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Возврат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</w:tbl>
    <w:p w:rsidR="00AE7BAE" w:rsidRPr="00AE7BAE" w:rsidRDefault="00AE7BAE" w:rsidP="00AE7B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E7BAE" w:rsidRPr="00AE7BAE" w:rsidRDefault="00AE7BAE" w:rsidP="00AE7B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E7BAE" w:rsidRPr="00AE7BAE" w:rsidRDefault="00AE7BAE" w:rsidP="00AE7B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E7BAE" w:rsidRPr="00AE7BAE" w:rsidRDefault="00AE7BAE" w:rsidP="00AE7B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Глава городского поселения </w:t>
      </w:r>
    </w:p>
    <w:p w:rsidR="00AE7BAE" w:rsidRPr="00AE7BAE" w:rsidRDefault="00AE7BAE" w:rsidP="00AE7BAE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Среднинского муниципального образования</w:t>
      </w:r>
      <w:r w:rsidRPr="00AE7B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В. Д. Барчуков</w:t>
      </w:r>
    </w:p>
    <w:p w:rsidR="00AE7BAE" w:rsidRPr="00AE7BAE" w:rsidRDefault="00AE7BAE" w:rsidP="00AE7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7BAE" w:rsidRPr="00AE7BAE" w:rsidRDefault="00AE7BAE" w:rsidP="00AE7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7BAE" w:rsidRPr="00AE7BAE" w:rsidRDefault="00AE7BAE" w:rsidP="00AE7B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BAE">
        <w:rPr>
          <w:rFonts w:ascii="Calibri" w:eastAsia="Calibri" w:hAnsi="Calibri" w:cs="Times New Roman"/>
        </w:rPr>
        <w:tab/>
        <w:t xml:space="preserve">                                                                                                       </w:t>
      </w:r>
      <w:r w:rsidRPr="00AE7B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AE7BAE" w:rsidRPr="00AE7BAE" w:rsidRDefault="00AE7BAE" w:rsidP="00AE7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к Решению Думы</w:t>
      </w:r>
    </w:p>
    <w:p w:rsidR="00AE7BAE" w:rsidRPr="00AE7BAE" w:rsidRDefault="00AE7BAE" w:rsidP="00AE7B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городского поселения Среднинского</w:t>
      </w:r>
    </w:p>
    <w:p w:rsidR="00AE7BAE" w:rsidRPr="00AE7BAE" w:rsidRDefault="00AE7BAE" w:rsidP="00AE7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муниципального образования</w:t>
      </w:r>
    </w:p>
    <w:p w:rsidR="00AE7BAE" w:rsidRPr="00AE7BAE" w:rsidRDefault="00AE7BAE" w:rsidP="00AE7BAE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от.12.2018 г № </w:t>
      </w:r>
    </w:p>
    <w:p w:rsidR="00AE7BAE" w:rsidRPr="00AE7BAE" w:rsidRDefault="00AE7BAE" w:rsidP="00AE7BAE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BAE" w:rsidRPr="00AE7BAE" w:rsidRDefault="00AE7BAE" w:rsidP="00AE7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BAE" w:rsidRPr="00AE7BAE" w:rsidRDefault="00AE7BAE" w:rsidP="00AE7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главных администраторов источников финансирования дефицита бюджета городского поселения Среднинского муниципального образования</w:t>
      </w: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421"/>
        <w:gridCol w:w="1698"/>
        <w:gridCol w:w="5386"/>
      </w:tblGrid>
      <w:tr w:rsidR="00AE7BAE" w:rsidRPr="00AE7BAE" w:rsidTr="00F25634">
        <w:trPr>
          <w:trHeight w:val="300"/>
        </w:trPr>
        <w:tc>
          <w:tcPr>
            <w:tcW w:w="10206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E7BAE" w:rsidRPr="00AE7BAE" w:rsidTr="00F25634">
        <w:trPr>
          <w:trHeight w:val="315"/>
        </w:trPr>
        <w:tc>
          <w:tcPr>
            <w:tcW w:w="10206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E7BAE" w:rsidRPr="00AE7BAE" w:rsidTr="00F25634">
        <w:trPr>
          <w:trHeight w:val="81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администратора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кода группы, подгруппы, статьи, подвида, аналитической группы вида источников финансирования дефицитов бюджетов</w:t>
            </w:r>
          </w:p>
        </w:tc>
      </w:tr>
      <w:tr w:rsidR="00AE7BAE" w:rsidRPr="00AE7BAE" w:rsidTr="00F25634">
        <w:trPr>
          <w:trHeight w:val="68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</w:tr>
      <w:tr w:rsidR="00AE7BAE" w:rsidRPr="00AE7BAE" w:rsidTr="00F25634">
        <w:trPr>
          <w:trHeight w:val="55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01 00 0000 00 0000 000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</w:tr>
      <w:tr w:rsidR="00AE7BAE" w:rsidRPr="00AE7BAE" w:rsidTr="00F25634">
        <w:trPr>
          <w:trHeight w:val="35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01 02 0000 00 0000 000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</w:tr>
      <w:tr w:rsidR="00AE7BAE" w:rsidRPr="00AE7BAE" w:rsidTr="00F25634">
        <w:trPr>
          <w:trHeight w:val="43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01 02 0000 00 0000 700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AE7BAE" w:rsidRPr="00AE7BAE" w:rsidTr="00F25634">
        <w:trPr>
          <w:trHeight w:val="44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01 02 0000 13  0000 710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</w:tr>
      <w:tr w:rsidR="00AE7BAE" w:rsidRPr="00AE7BAE" w:rsidTr="00F25634">
        <w:trPr>
          <w:trHeight w:val="6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01 02 0000 00 0000 800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</w:tr>
      <w:tr w:rsidR="00AE7BAE" w:rsidRPr="00AE7BAE" w:rsidTr="00F25634">
        <w:trPr>
          <w:trHeight w:val="70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01 02 0000 13 0000 810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городских поселений кредитов от  кредитных организаций в валюте Российской Федерации</w:t>
            </w:r>
          </w:p>
        </w:tc>
      </w:tr>
      <w:tr w:rsidR="00AE7BAE" w:rsidRPr="00AE7BAE" w:rsidTr="00F25634">
        <w:trPr>
          <w:trHeight w:val="35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01 03 00 00 00 0000 000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AE7BAE" w:rsidRPr="00AE7BAE" w:rsidTr="00F25634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</w:tr>
      <w:tr w:rsidR="00AE7BAE" w:rsidRPr="00AE7BAE" w:rsidTr="00F25634">
        <w:trPr>
          <w:trHeight w:val="7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01 03 01 00 00 0000 700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AE7BAE" w:rsidRPr="00AE7BAE" w:rsidTr="00F25634">
        <w:trPr>
          <w:trHeight w:val="5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01 03 01 00 13 0000 710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AE7BAE" w:rsidRPr="00AE7BAE" w:rsidTr="00F25634">
        <w:trPr>
          <w:trHeight w:val="9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01 03 01 00 00 0000 800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AE7BAE" w:rsidRPr="00AE7BAE" w:rsidTr="00F25634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01 03 01 00 13 0000 810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городских поселений от других бюджетов бюджетной системы Российской Федерации в валюте Российской Федерации</w:t>
            </w:r>
          </w:p>
        </w:tc>
      </w:tr>
      <w:tr w:rsidR="00AE7BAE" w:rsidRPr="00AE7BAE" w:rsidTr="00F25634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</w:tr>
      <w:tr w:rsidR="00AE7BAE" w:rsidRPr="00AE7BAE" w:rsidTr="00F25634">
        <w:trPr>
          <w:trHeight w:val="16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</w:tr>
      <w:tr w:rsidR="00AE7BAE" w:rsidRPr="00AE7BAE" w:rsidTr="00F25634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</w:tr>
      <w:tr w:rsidR="00AE7BAE" w:rsidRPr="00AE7BAE" w:rsidTr="00F25634">
        <w:trPr>
          <w:trHeight w:val="16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</w:tr>
      <w:tr w:rsidR="00AE7BAE" w:rsidRPr="00AE7BAE" w:rsidTr="00F25634">
        <w:trPr>
          <w:trHeight w:val="29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01 05 02 01 13 0000 510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</w:tr>
      <w:tr w:rsidR="00AE7BAE" w:rsidRPr="00AE7BAE" w:rsidTr="00F25634">
        <w:trPr>
          <w:trHeight w:val="16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</w:tr>
      <w:tr w:rsidR="00AE7BAE" w:rsidRPr="00AE7BAE" w:rsidTr="00F25634">
        <w:trPr>
          <w:trHeight w:val="16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</w:tr>
      <w:tr w:rsidR="00AE7BAE" w:rsidRPr="00AE7BAE" w:rsidTr="00F25634">
        <w:trPr>
          <w:trHeight w:val="16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01 05 02 01 13 0000 610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 средств</w:t>
            </w: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бюджетов городских поселений</w:t>
            </w:r>
          </w:p>
        </w:tc>
      </w:tr>
      <w:tr w:rsidR="00AE7BAE" w:rsidRPr="00AE7BAE" w:rsidTr="00F25634">
        <w:trPr>
          <w:trHeight w:val="31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01 06 00 00 00 0000 000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</w:tr>
      <w:tr w:rsidR="00AE7BAE" w:rsidRPr="00AE7BAE" w:rsidTr="00F25634">
        <w:trPr>
          <w:trHeight w:val="17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01 06 05 00 00 0000 000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</w:tr>
      <w:tr w:rsidR="00AE7BAE" w:rsidRPr="00AE7BAE" w:rsidTr="00F25634">
        <w:trPr>
          <w:trHeight w:val="18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01 06 05 00 00 0000 500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</w:tr>
      <w:tr w:rsidR="00AE7BAE" w:rsidRPr="00AE7BAE" w:rsidTr="00F25634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01 06 05 02 00 0000 500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</w:tr>
      <w:tr w:rsidR="00AE7BAE" w:rsidRPr="00AE7BAE" w:rsidTr="00F25634">
        <w:trPr>
          <w:trHeight w:val="61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01 06 05 02 13 0000 540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городских поселений в валюте Российской Федерации</w:t>
            </w:r>
          </w:p>
        </w:tc>
      </w:tr>
    </w:tbl>
    <w:p w:rsidR="00AE7BAE" w:rsidRPr="00AE7BAE" w:rsidRDefault="00AE7BAE" w:rsidP="00AE7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BAE" w:rsidRPr="00AE7BAE" w:rsidRDefault="00AE7BAE" w:rsidP="00AE7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BAE" w:rsidRPr="00AE7BAE" w:rsidRDefault="00AE7BAE" w:rsidP="00AE7B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городского поселения </w:t>
      </w:r>
    </w:p>
    <w:p w:rsidR="00AE7BAE" w:rsidRPr="00AE7BAE" w:rsidRDefault="00AE7BAE" w:rsidP="00AE7BAE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Среднинского муниципального образования</w:t>
      </w:r>
      <w:r w:rsidRPr="00AE7B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В. Д. Барчуков</w:t>
      </w:r>
    </w:p>
    <w:p w:rsidR="00AE7BAE" w:rsidRPr="00AE7BAE" w:rsidRDefault="00AE7BAE" w:rsidP="00AE7BAE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E7BAE" w:rsidRPr="00AE7BAE" w:rsidRDefault="00AE7BAE" w:rsidP="00AE7BAE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AE7BAE" w:rsidRPr="00AE7BAE" w:rsidRDefault="00AE7BAE" w:rsidP="00AE7BA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BAE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</w:t>
      </w:r>
      <w:r w:rsidRPr="00AE7B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6</w:t>
      </w:r>
    </w:p>
    <w:p w:rsidR="00AE7BAE" w:rsidRPr="00AE7BAE" w:rsidRDefault="00AE7BAE" w:rsidP="00AE7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к Решению Думы</w:t>
      </w:r>
    </w:p>
    <w:p w:rsidR="00AE7BAE" w:rsidRPr="00AE7BAE" w:rsidRDefault="00AE7BAE" w:rsidP="00AE7B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городского поселения Среднинского</w:t>
      </w:r>
    </w:p>
    <w:p w:rsidR="00AE7BAE" w:rsidRPr="00AE7BAE" w:rsidRDefault="00AE7BAE" w:rsidP="00AE7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муниципального образования</w:t>
      </w:r>
    </w:p>
    <w:p w:rsidR="00AE7BAE" w:rsidRPr="00AE7BAE" w:rsidRDefault="00AE7BAE" w:rsidP="00AE7BAE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от .12.2018 г № </w:t>
      </w:r>
    </w:p>
    <w:p w:rsidR="00AE7BAE" w:rsidRPr="00AE7BAE" w:rsidRDefault="00AE7BAE" w:rsidP="00AE7BAE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81" w:type="dxa"/>
        <w:tblInd w:w="108" w:type="dxa"/>
        <w:tblLook w:val="04A0" w:firstRow="1" w:lastRow="0" w:firstColumn="1" w:lastColumn="0" w:noHBand="0" w:noVBand="1"/>
      </w:tblPr>
      <w:tblGrid>
        <w:gridCol w:w="10081"/>
      </w:tblGrid>
      <w:tr w:rsidR="00AE7BAE" w:rsidRPr="00AE7BAE" w:rsidTr="00F25634">
        <w:trPr>
          <w:trHeight w:val="375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 бюджетных ассигнований </w:t>
            </w:r>
          </w:p>
        </w:tc>
      </w:tr>
      <w:tr w:rsidR="00AE7BAE" w:rsidRPr="00AE7BAE" w:rsidTr="00F25634">
        <w:trPr>
          <w:trHeight w:val="375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разделам и подразделам  классификации расходов</w:t>
            </w:r>
          </w:p>
        </w:tc>
      </w:tr>
      <w:tr w:rsidR="00AE7BAE" w:rsidRPr="00AE7BAE" w:rsidTr="00F25634">
        <w:trPr>
          <w:trHeight w:val="750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бюджета городского поселения Среднинского муниципального образования на 2019 год </w:t>
            </w:r>
          </w:p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9781" w:type="dxa"/>
              <w:tblLook w:val="04A0" w:firstRow="1" w:lastRow="0" w:firstColumn="1" w:lastColumn="0" w:noHBand="0" w:noVBand="1"/>
            </w:tblPr>
            <w:tblGrid>
              <w:gridCol w:w="1070"/>
              <w:gridCol w:w="961"/>
              <w:gridCol w:w="961"/>
              <w:gridCol w:w="1731"/>
              <w:gridCol w:w="1285"/>
              <w:gridCol w:w="948"/>
              <w:gridCol w:w="948"/>
              <w:gridCol w:w="1877"/>
            </w:tblGrid>
            <w:tr w:rsidR="00AE7BAE" w:rsidRPr="00AE7BAE" w:rsidTr="00F25634">
              <w:trPr>
                <w:trHeight w:val="300"/>
              </w:trPr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(тыс. руб.)</w:t>
                  </w:r>
                </w:p>
              </w:tc>
            </w:tr>
            <w:tr w:rsidR="00AE7BAE" w:rsidRPr="00AE7BAE" w:rsidTr="00F25634">
              <w:trPr>
                <w:trHeight w:val="600"/>
              </w:trPr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65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Функциональная статья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AE7BAE">
                    <w:rPr>
                      <w:rFonts w:ascii="Times New Roman" w:eastAsia="Times New Roman" w:hAnsi="Times New Roman" w:cs="Times New Roman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AE7BAE">
                    <w:rPr>
                      <w:rFonts w:ascii="Times New Roman" w:eastAsia="Times New Roman" w:hAnsi="Times New Roman" w:cs="Times New Roman"/>
                      <w:lang w:eastAsia="ru-RU"/>
                    </w:rPr>
                    <w:t>Пр</w:t>
                  </w:r>
                  <w:proofErr w:type="spellEnd"/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Прогноз, 2019 год</w:t>
                  </w:r>
                </w:p>
              </w:tc>
            </w:tr>
            <w:tr w:rsidR="00AE7BAE" w:rsidRPr="00AE7BAE" w:rsidTr="00F25634">
              <w:trPr>
                <w:trHeight w:val="48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13 980,3</w:t>
                  </w:r>
                </w:p>
              </w:tc>
            </w:tr>
            <w:tr w:rsidR="00AE7BAE" w:rsidRPr="00AE7BAE" w:rsidTr="00F25634">
              <w:trPr>
                <w:trHeight w:val="63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1 525,1</w:t>
                  </w:r>
                </w:p>
              </w:tc>
            </w:tr>
            <w:tr w:rsidR="00AE7BAE" w:rsidRPr="00AE7BAE" w:rsidTr="00F25634">
              <w:trPr>
                <w:trHeight w:val="88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Функционирование Правительства РФ, высших органов государственной власти субъектов РФ, местных администраций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11 904,5</w:t>
                  </w:r>
                </w:p>
              </w:tc>
            </w:tr>
            <w:tr w:rsidR="00AE7BAE" w:rsidRPr="00AE7BAE" w:rsidTr="00F25634">
              <w:trPr>
                <w:trHeight w:val="53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AE7BAE" w:rsidRPr="00AE7BAE" w:rsidTr="00F25634">
              <w:trPr>
                <w:trHeight w:val="30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Другие общегосударственные вопросы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350,7</w:t>
                  </w:r>
                </w:p>
              </w:tc>
            </w:tr>
            <w:tr w:rsidR="00AE7BAE" w:rsidRPr="00AE7BAE" w:rsidTr="00F25634">
              <w:trPr>
                <w:trHeight w:val="31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285,2</w:t>
                  </w:r>
                </w:p>
              </w:tc>
            </w:tr>
            <w:tr w:rsidR="00AE7BAE" w:rsidRPr="00AE7BAE" w:rsidTr="00F25634">
              <w:trPr>
                <w:trHeight w:val="33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285,2</w:t>
                  </w:r>
                </w:p>
              </w:tc>
            </w:tr>
            <w:tr w:rsidR="00AE7BAE" w:rsidRPr="00AE7BAE" w:rsidTr="00F25634">
              <w:trPr>
                <w:trHeight w:val="30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120,0</w:t>
                  </w:r>
                </w:p>
              </w:tc>
            </w:tr>
            <w:tr w:rsidR="00AE7BAE" w:rsidRPr="00AE7BAE" w:rsidTr="00F25634">
              <w:trPr>
                <w:trHeight w:val="72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120,0</w:t>
                  </w:r>
                </w:p>
              </w:tc>
            </w:tr>
            <w:tr w:rsidR="00AE7BAE" w:rsidRPr="00AE7BAE" w:rsidTr="00F25634">
              <w:trPr>
                <w:trHeight w:val="547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4401,2</w:t>
                  </w:r>
                </w:p>
              </w:tc>
            </w:tr>
            <w:tr w:rsidR="00AE7BAE" w:rsidRPr="00AE7BAE" w:rsidTr="00F25634">
              <w:trPr>
                <w:trHeight w:val="33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Общеэкономические вопросы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AE7BAE" w:rsidRPr="00AE7BAE" w:rsidTr="00F25634">
              <w:trPr>
                <w:trHeight w:val="31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3406,2</w:t>
                  </w:r>
                </w:p>
              </w:tc>
            </w:tr>
            <w:tr w:rsidR="00AE7BAE" w:rsidRPr="00AE7BAE" w:rsidTr="00F25634">
              <w:trPr>
                <w:trHeight w:val="28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795,0</w:t>
                  </w:r>
                </w:p>
              </w:tc>
            </w:tr>
            <w:tr w:rsidR="00AE7BAE" w:rsidRPr="00AE7BAE" w:rsidTr="00F25634">
              <w:trPr>
                <w:trHeight w:val="46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4218,0</w:t>
                  </w:r>
                </w:p>
              </w:tc>
            </w:tr>
            <w:tr w:rsidR="00AE7BAE" w:rsidRPr="00AE7BAE" w:rsidTr="00F25634">
              <w:trPr>
                <w:trHeight w:val="39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4218,0</w:t>
                  </w:r>
                </w:p>
              </w:tc>
            </w:tr>
            <w:tr w:rsidR="00AE7BAE" w:rsidRPr="00AE7BAE" w:rsidTr="00F25634">
              <w:trPr>
                <w:trHeight w:val="39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КУЛЬТУРА,КИНЕМАТОГРАФИЯ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665,0</w:t>
                  </w:r>
                </w:p>
              </w:tc>
            </w:tr>
            <w:tr w:rsidR="00AE7BAE" w:rsidRPr="00AE7BAE" w:rsidTr="00F25634">
              <w:trPr>
                <w:trHeight w:val="463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665,0</w:t>
                  </w:r>
                </w:p>
              </w:tc>
            </w:tr>
            <w:tr w:rsidR="00AE7BAE" w:rsidRPr="00AE7BAE" w:rsidTr="00F25634">
              <w:trPr>
                <w:trHeight w:val="40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СОЦИАЛЬ</w:t>
                  </w: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cr/>
                    <w:t>АЯ ПОЛИТИКА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221,0</w:t>
                  </w:r>
                </w:p>
              </w:tc>
            </w:tr>
            <w:tr w:rsidR="00AE7BAE" w:rsidRPr="00AE7BAE" w:rsidTr="00F25634">
              <w:trPr>
                <w:trHeight w:val="27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Пенсионное обеспечение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121,0</w:t>
                  </w:r>
                </w:p>
              </w:tc>
            </w:tr>
            <w:tr w:rsidR="00AE7BAE" w:rsidRPr="00AE7BAE" w:rsidTr="00F25634">
              <w:trPr>
                <w:trHeight w:val="36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AE7BAE" w:rsidRPr="00AE7BAE" w:rsidTr="00F25634">
              <w:trPr>
                <w:trHeight w:val="30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1 131,0</w:t>
                  </w:r>
                </w:p>
              </w:tc>
            </w:tr>
            <w:tr w:rsidR="00AE7BAE" w:rsidRPr="00AE7BAE" w:rsidTr="00F25634">
              <w:trPr>
                <w:trHeight w:val="34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1 131,0</w:t>
                  </w:r>
                </w:p>
              </w:tc>
            </w:tr>
            <w:tr w:rsidR="00AE7BAE" w:rsidRPr="00AE7BAE" w:rsidTr="00F25634">
              <w:trPr>
                <w:trHeight w:val="40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МЕЖБЮДЖЕТНЫЕ ТРАНСФЕРТЫ О</w:t>
                  </w: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cr/>
                    <w:t>ЩЕГО  ХАРАКТЕРА БЮДЖЕТАМ БЮДЖЕТНОЙ СИСТЕМЫ РОССИЙСКОЙ ФЕДЕРАЦИИ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103,0</w:t>
                  </w:r>
                </w:p>
              </w:tc>
            </w:tr>
            <w:tr w:rsidR="00AE7BAE" w:rsidRPr="00AE7BAE" w:rsidTr="00F25634">
              <w:trPr>
                <w:trHeight w:val="51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103,0</w:t>
                  </w:r>
                </w:p>
              </w:tc>
            </w:tr>
            <w:tr w:rsidR="00AE7BAE" w:rsidRPr="00AE7BAE" w:rsidTr="00F25634">
              <w:trPr>
                <w:trHeight w:val="569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ИТОГО РАСХОДОВ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25 124,7</w:t>
                  </w:r>
                </w:p>
              </w:tc>
            </w:tr>
          </w:tbl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E7BAE" w:rsidRPr="00AE7BAE" w:rsidRDefault="00AE7BAE" w:rsidP="00AE7B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E7BAE" w:rsidRPr="00AE7BAE" w:rsidRDefault="00AE7BAE" w:rsidP="00AE7B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E7BAE" w:rsidRPr="00AE7BAE" w:rsidRDefault="00AE7BAE" w:rsidP="00AE7B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городского поселения </w:t>
      </w:r>
    </w:p>
    <w:p w:rsidR="00AE7BAE" w:rsidRPr="00AE7BAE" w:rsidRDefault="00AE7BAE" w:rsidP="00AE7BAE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Среднинского муниципального образования</w:t>
      </w:r>
      <w:r w:rsidRPr="00AE7B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В. Д. Барчуков</w:t>
      </w:r>
    </w:p>
    <w:p w:rsidR="00AE7BAE" w:rsidRPr="00AE7BAE" w:rsidRDefault="00AE7BAE" w:rsidP="00AE7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7BAE" w:rsidRPr="00AE7BAE" w:rsidRDefault="00AE7BAE" w:rsidP="00AE7BAE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AE7BAE" w:rsidRPr="00AE7BAE" w:rsidRDefault="00AE7BAE" w:rsidP="00AE7BAE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AE7BAE" w:rsidRPr="00AE7BAE" w:rsidRDefault="00AE7BAE" w:rsidP="00AE7BAE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  <w:r w:rsidRPr="00AE7BAE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</w:t>
      </w:r>
    </w:p>
    <w:p w:rsidR="00AE7BAE" w:rsidRPr="00AE7BAE" w:rsidRDefault="00AE7BAE" w:rsidP="00AE7BA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BAE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</w:t>
      </w:r>
      <w:r w:rsidRPr="00AE7B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7</w:t>
      </w:r>
    </w:p>
    <w:p w:rsidR="00AE7BAE" w:rsidRPr="00AE7BAE" w:rsidRDefault="00AE7BAE" w:rsidP="00AE7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к Решению Думы</w:t>
      </w:r>
    </w:p>
    <w:p w:rsidR="00AE7BAE" w:rsidRPr="00AE7BAE" w:rsidRDefault="00AE7BAE" w:rsidP="00AE7B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городского поселения Среднинского</w:t>
      </w:r>
    </w:p>
    <w:p w:rsidR="00AE7BAE" w:rsidRPr="00AE7BAE" w:rsidRDefault="00AE7BAE" w:rsidP="00AE7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муниципального образования</w:t>
      </w:r>
    </w:p>
    <w:p w:rsidR="00AE7BAE" w:rsidRPr="00AE7BAE" w:rsidRDefault="00AE7BAE" w:rsidP="00AE7BAE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proofErr w:type="gramStart"/>
      <w:r w:rsidRPr="00AE7B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.</w:t>
      </w:r>
      <w:proofErr w:type="gramEnd"/>
      <w:r w:rsidRPr="00A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12.2018 г № </w:t>
      </w:r>
    </w:p>
    <w:p w:rsidR="00AE7BAE" w:rsidRPr="00AE7BAE" w:rsidRDefault="00AE7BAE" w:rsidP="00AE7BAE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3043" w:type="dxa"/>
        <w:tblInd w:w="-318" w:type="dxa"/>
        <w:tblLook w:val="04A0" w:firstRow="1" w:lastRow="0" w:firstColumn="1" w:lastColumn="0" w:noHBand="0" w:noVBand="1"/>
      </w:tblPr>
      <w:tblGrid>
        <w:gridCol w:w="13469"/>
      </w:tblGrid>
      <w:tr w:rsidR="00AE7BAE" w:rsidRPr="00AE7BAE" w:rsidTr="00F25634">
        <w:trPr>
          <w:trHeight w:val="375"/>
        </w:trPr>
        <w:tc>
          <w:tcPr>
            <w:tcW w:w="1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Распределение  бюджетных ассигнований</w:t>
            </w:r>
          </w:p>
        </w:tc>
      </w:tr>
      <w:tr w:rsidR="00AE7BAE" w:rsidRPr="00AE7BAE" w:rsidTr="00F25634">
        <w:trPr>
          <w:trHeight w:val="375"/>
        </w:trPr>
        <w:tc>
          <w:tcPr>
            <w:tcW w:w="1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по разделам и подразделам  классификации расходов</w:t>
            </w:r>
          </w:p>
        </w:tc>
      </w:tr>
      <w:tr w:rsidR="00AE7BAE" w:rsidRPr="00AE7BAE" w:rsidTr="00F25634">
        <w:trPr>
          <w:trHeight w:val="750"/>
        </w:trPr>
        <w:tc>
          <w:tcPr>
            <w:tcW w:w="1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бюджета городского поселения Среднинского муниципального образования</w:t>
            </w:r>
          </w:p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на плановый период 2020 и 2021 годов</w:t>
            </w:r>
          </w:p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13253" w:type="dxa"/>
              <w:tblLook w:val="04A0" w:firstRow="1" w:lastRow="0" w:firstColumn="1" w:lastColumn="0" w:noHBand="0" w:noVBand="1"/>
            </w:tblPr>
            <w:tblGrid>
              <w:gridCol w:w="962"/>
              <w:gridCol w:w="961"/>
              <w:gridCol w:w="961"/>
              <w:gridCol w:w="1731"/>
              <w:gridCol w:w="948"/>
              <w:gridCol w:w="948"/>
              <w:gridCol w:w="948"/>
              <w:gridCol w:w="1506"/>
              <w:gridCol w:w="1276"/>
              <w:gridCol w:w="1506"/>
              <w:gridCol w:w="1506"/>
            </w:tblGrid>
            <w:tr w:rsidR="00AE7BAE" w:rsidRPr="00AE7BAE" w:rsidTr="00F25634">
              <w:trPr>
                <w:gridAfter w:val="2"/>
                <w:wAfter w:w="3012" w:type="dxa"/>
                <w:trHeight w:val="300"/>
              </w:trPr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(тыс. руб.)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7BAE" w:rsidRPr="00AE7BAE" w:rsidRDefault="00AE7BAE" w:rsidP="00AE7B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AE7BAE" w:rsidRPr="00AE7BAE" w:rsidTr="00F25634">
              <w:trPr>
                <w:gridAfter w:val="2"/>
                <w:wAfter w:w="3012" w:type="dxa"/>
                <w:trHeight w:val="600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65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Функциональная статья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AE7BAE">
                    <w:rPr>
                      <w:rFonts w:ascii="Times New Roman" w:eastAsia="Times New Roman" w:hAnsi="Times New Roman" w:cs="Times New Roman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AE7BAE">
                    <w:rPr>
                      <w:rFonts w:ascii="Times New Roman" w:eastAsia="Times New Roman" w:hAnsi="Times New Roman" w:cs="Times New Roman"/>
                      <w:lang w:eastAsia="ru-RU"/>
                    </w:rPr>
                    <w:t>Пр</w:t>
                  </w:r>
                  <w:proofErr w:type="spellEnd"/>
                </w:p>
              </w:tc>
              <w:tc>
                <w:tcPr>
                  <w:tcW w:w="1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Прогноз, 2020 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BAE" w:rsidRPr="00AE7BAE" w:rsidRDefault="00AE7BAE" w:rsidP="00AE7B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Прогноз, 2021 год</w:t>
                  </w:r>
                </w:p>
              </w:tc>
            </w:tr>
            <w:tr w:rsidR="00AE7BAE" w:rsidRPr="00AE7BAE" w:rsidTr="00F25634">
              <w:trPr>
                <w:trHeight w:val="296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ОБЩЕГОСУДАРСТВЕННЫЕ ВО</w:t>
                  </w: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cr/>
                    <w:t>РОСЫ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15 086,0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7BAE" w:rsidRPr="00AE7BAE" w:rsidRDefault="00AE7BAE" w:rsidP="00AE7B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15 068,3</w:t>
                  </w:r>
                </w:p>
              </w:tc>
              <w:tc>
                <w:tcPr>
                  <w:tcW w:w="1506" w:type="dxa"/>
                </w:tcPr>
                <w:p w:rsidR="00AE7BAE" w:rsidRPr="00AE7BAE" w:rsidRDefault="00AE7BAE" w:rsidP="00AE7BAE">
                  <w:pPr>
                    <w:spacing w:after="20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506" w:type="dxa"/>
                  <w:vAlign w:val="bottom"/>
                </w:tcPr>
                <w:p w:rsidR="00AE7BAE" w:rsidRPr="00AE7BAE" w:rsidRDefault="00AE7BAE" w:rsidP="00AE7B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14 968,0</w:t>
                  </w:r>
                </w:p>
              </w:tc>
            </w:tr>
            <w:tr w:rsidR="00AE7BAE" w:rsidRPr="00AE7BAE" w:rsidTr="00F25634">
              <w:trPr>
                <w:trHeight w:val="630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1 525,1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7BAE" w:rsidRPr="00AE7BAE" w:rsidRDefault="00AE7BAE" w:rsidP="00AE7B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1 525,1</w:t>
                  </w:r>
                </w:p>
              </w:tc>
              <w:tc>
                <w:tcPr>
                  <w:tcW w:w="1506" w:type="dxa"/>
                </w:tcPr>
                <w:p w:rsidR="00AE7BAE" w:rsidRPr="00AE7BAE" w:rsidRDefault="00AE7BAE" w:rsidP="00AE7BAE">
                  <w:pPr>
                    <w:spacing w:after="20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506" w:type="dxa"/>
                  <w:vAlign w:val="bottom"/>
                </w:tcPr>
                <w:p w:rsidR="00AE7BAE" w:rsidRPr="00AE7BAE" w:rsidRDefault="00AE7BAE" w:rsidP="00AE7B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2012,1</w:t>
                  </w:r>
                </w:p>
              </w:tc>
            </w:tr>
            <w:tr w:rsidR="00AE7BAE" w:rsidRPr="00AE7BAE" w:rsidTr="00F25634">
              <w:trPr>
                <w:trHeight w:val="630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Функционирование Правительства РФ, высших органов государственной власти </w:t>
                  </w:r>
                  <w:proofErr w:type="spellStart"/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субъек</w:t>
                  </w:r>
                  <w:proofErr w:type="spellEnd"/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cr/>
                  </w:r>
                  <w:proofErr w:type="spellStart"/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ов</w:t>
                  </w:r>
                  <w:proofErr w:type="spellEnd"/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РФ, местных администраций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13 010,2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7BAE" w:rsidRPr="00AE7BAE" w:rsidRDefault="00AE7BAE" w:rsidP="00AE7B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12 992,5</w:t>
                  </w:r>
                </w:p>
              </w:tc>
              <w:tc>
                <w:tcPr>
                  <w:tcW w:w="1506" w:type="dxa"/>
                </w:tcPr>
                <w:p w:rsidR="00AE7BAE" w:rsidRPr="00AE7BAE" w:rsidRDefault="00AE7BAE" w:rsidP="00AE7BAE">
                  <w:pPr>
                    <w:spacing w:after="20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506" w:type="dxa"/>
                  <w:vAlign w:val="bottom"/>
                </w:tcPr>
                <w:p w:rsidR="00AE7BAE" w:rsidRPr="00AE7BAE" w:rsidRDefault="00AE7BAE" w:rsidP="00AE7B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11803,6</w:t>
                  </w:r>
                </w:p>
              </w:tc>
            </w:tr>
            <w:tr w:rsidR="00AE7BAE" w:rsidRPr="00AE7BAE" w:rsidTr="00F25634">
              <w:trPr>
                <w:trHeight w:val="86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7BAE" w:rsidRPr="00AE7BAE" w:rsidRDefault="00AE7BAE" w:rsidP="00AE7B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1506" w:type="dxa"/>
                </w:tcPr>
                <w:p w:rsidR="00AE7BAE" w:rsidRPr="00AE7BAE" w:rsidRDefault="00AE7BAE" w:rsidP="00AE7BAE">
                  <w:pPr>
                    <w:spacing w:after="20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506" w:type="dxa"/>
                  <w:vAlign w:val="bottom"/>
                </w:tcPr>
                <w:p w:rsidR="00AE7BAE" w:rsidRPr="00AE7BAE" w:rsidRDefault="00AE7BAE" w:rsidP="00AE7B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AE7BAE" w:rsidRPr="00AE7BAE" w:rsidTr="00F25634">
              <w:trPr>
                <w:trHeight w:val="149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Другие общегосударственные вопросы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350,7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7BAE" w:rsidRPr="00AE7BAE" w:rsidRDefault="00AE7BAE" w:rsidP="00AE7B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350,7</w:t>
                  </w:r>
                </w:p>
              </w:tc>
              <w:tc>
                <w:tcPr>
                  <w:tcW w:w="1506" w:type="dxa"/>
                </w:tcPr>
                <w:p w:rsidR="00AE7BAE" w:rsidRPr="00AE7BAE" w:rsidRDefault="00AE7BAE" w:rsidP="00AE7BAE">
                  <w:pPr>
                    <w:spacing w:after="20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506" w:type="dxa"/>
                  <w:vAlign w:val="bottom"/>
                </w:tcPr>
                <w:p w:rsidR="00AE7BAE" w:rsidRPr="00AE7BAE" w:rsidRDefault="00AE7BAE" w:rsidP="00AE7B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389,7</w:t>
                  </w:r>
                </w:p>
              </w:tc>
            </w:tr>
            <w:tr w:rsidR="00AE7BAE" w:rsidRPr="00AE7BAE" w:rsidTr="00F25634">
              <w:trPr>
                <w:trHeight w:val="70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285,2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7BAE" w:rsidRPr="00AE7BAE" w:rsidRDefault="00AE7BAE" w:rsidP="00AE7B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285,2</w:t>
                  </w:r>
                </w:p>
              </w:tc>
              <w:tc>
                <w:tcPr>
                  <w:tcW w:w="1506" w:type="dxa"/>
                </w:tcPr>
                <w:p w:rsidR="00AE7BAE" w:rsidRPr="00AE7BAE" w:rsidRDefault="00AE7BAE" w:rsidP="00AE7BAE">
                  <w:pPr>
                    <w:spacing w:after="20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506" w:type="dxa"/>
                  <w:vAlign w:val="bottom"/>
                </w:tcPr>
                <w:p w:rsidR="00AE7BAE" w:rsidRPr="00AE7BAE" w:rsidRDefault="00AE7BAE" w:rsidP="00AE7B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290,9</w:t>
                  </w:r>
                </w:p>
              </w:tc>
            </w:tr>
            <w:tr w:rsidR="00AE7BAE" w:rsidRPr="00AE7BAE" w:rsidTr="00F25634">
              <w:trPr>
                <w:trHeight w:val="377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285,2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7BAE" w:rsidRPr="00AE7BAE" w:rsidRDefault="00AE7BAE" w:rsidP="00AE7B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285,2</w:t>
                  </w:r>
                </w:p>
              </w:tc>
              <w:tc>
                <w:tcPr>
                  <w:tcW w:w="1506" w:type="dxa"/>
                </w:tcPr>
                <w:p w:rsidR="00AE7BAE" w:rsidRPr="00AE7BAE" w:rsidRDefault="00AE7BAE" w:rsidP="00AE7BAE">
                  <w:pPr>
                    <w:spacing w:after="20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506" w:type="dxa"/>
                  <w:vAlign w:val="bottom"/>
                </w:tcPr>
                <w:p w:rsidR="00AE7BAE" w:rsidRPr="00AE7BAE" w:rsidRDefault="00AE7BAE" w:rsidP="00AE7B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290,9</w:t>
                  </w:r>
                </w:p>
              </w:tc>
            </w:tr>
            <w:tr w:rsidR="00AE7BAE" w:rsidRPr="00AE7BAE" w:rsidTr="00F25634">
              <w:trPr>
                <w:trHeight w:val="143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7BAE" w:rsidRPr="00AE7BAE" w:rsidRDefault="00AE7BAE" w:rsidP="00AE7B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1506" w:type="dxa"/>
                </w:tcPr>
                <w:p w:rsidR="00AE7BAE" w:rsidRPr="00AE7BAE" w:rsidRDefault="00AE7BAE" w:rsidP="00AE7BAE">
                  <w:pPr>
                    <w:spacing w:after="20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506" w:type="dxa"/>
                  <w:vAlign w:val="bottom"/>
                </w:tcPr>
                <w:p w:rsidR="00AE7BAE" w:rsidRPr="00AE7BAE" w:rsidRDefault="00AE7BAE" w:rsidP="00AE7B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13,0</w:t>
                  </w:r>
                </w:p>
              </w:tc>
            </w:tr>
            <w:tr w:rsidR="00AE7BAE" w:rsidRPr="00AE7BAE" w:rsidTr="00F25634">
              <w:trPr>
                <w:trHeight w:val="268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7BAE" w:rsidRPr="00AE7BAE" w:rsidRDefault="00AE7BAE" w:rsidP="00AE7B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1506" w:type="dxa"/>
                </w:tcPr>
                <w:p w:rsidR="00AE7BAE" w:rsidRPr="00AE7BAE" w:rsidRDefault="00AE7BAE" w:rsidP="00AE7BAE">
                  <w:pPr>
                    <w:spacing w:after="20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506" w:type="dxa"/>
                  <w:vAlign w:val="bottom"/>
                </w:tcPr>
                <w:p w:rsidR="00AE7BAE" w:rsidRPr="00AE7BAE" w:rsidRDefault="00AE7BAE" w:rsidP="00AE7B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13,0</w:t>
                  </w:r>
                </w:p>
              </w:tc>
            </w:tr>
            <w:tr w:rsidR="00AE7BAE" w:rsidRPr="00AE7BAE" w:rsidTr="00F25634">
              <w:trPr>
                <w:trHeight w:val="134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3275,2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7BAE" w:rsidRPr="00AE7BAE" w:rsidRDefault="00AE7BAE" w:rsidP="00AE7B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3192,5</w:t>
                  </w:r>
                </w:p>
              </w:tc>
              <w:tc>
                <w:tcPr>
                  <w:tcW w:w="1506" w:type="dxa"/>
                </w:tcPr>
                <w:p w:rsidR="00AE7BAE" w:rsidRPr="00AE7BAE" w:rsidRDefault="00AE7BAE" w:rsidP="00AE7BAE">
                  <w:pPr>
                    <w:spacing w:after="20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506" w:type="dxa"/>
                  <w:vAlign w:val="bottom"/>
                </w:tcPr>
                <w:p w:rsidR="00AE7BAE" w:rsidRPr="00AE7BAE" w:rsidRDefault="00AE7BAE" w:rsidP="00AE7B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408,2</w:t>
                  </w:r>
                </w:p>
              </w:tc>
            </w:tr>
            <w:tr w:rsidR="00AE7BAE" w:rsidRPr="00AE7BAE" w:rsidTr="00F25634">
              <w:trPr>
                <w:trHeight w:val="169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Общеэкономические вопросы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7BAE" w:rsidRPr="00AE7BAE" w:rsidRDefault="00AE7BAE" w:rsidP="00AE7B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1506" w:type="dxa"/>
                </w:tcPr>
                <w:p w:rsidR="00AE7BAE" w:rsidRPr="00AE7BAE" w:rsidRDefault="00AE7BAE" w:rsidP="00AE7BAE">
                  <w:pPr>
                    <w:spacing w:after="20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506" w:type="dxa"/>
                  <w:vAlign w:val="bottom"/>
                </w:tcPr>
                <w:p w:rsidR="00AE7BAE" w:rsidRPr="00AE7BAE" w:rsidRDefault="00AE7BAE" w:rsidP="00AE7B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169,2</w:t>
                  </w:r>
                </w:p>
              </w:tc>
            </w:tr>
            <w:tr w:rsidR="00AE7BAE" w:rsidRPr="00AE7BAE" w:rsidTr="00F25634">
              <w:trPr>
                <w:trHeight w:val="77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3075,8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7BAE" w:rsidRPr="00AE7BAE" w:rsidRDefault="00AE7BAE" w:rsidP="00AE7B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2992,5</w:t>
                  </w:r>
                </w:p>
              </w:tc>
              <w:tc>
                <w:tcPr>
                  <w:tcW w:w="1506" w:type="dxa"/>
                </w:tcPr>
                <w:p w:rsidR="00AE7BAE" w:rsidRPr="00AE7BAE" w:rsidRDefault="00AE7BAE" w:rsidP="00AE7BAE">
                  <w:pPr>
                    <w:spacing w:after="20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506" w:type="dxa"/>
                  <w:vAlign w:val="bottom"/>
                </w:tcPr>
                <w:p w:rsidR="00AE7BAE" w:rsidRPr="00AE7BAE" w:rsidRDefault="00AE7BAE" w:rsidP="00AE7B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E7BAE" w:rsidRPr="00AE7BAE" w:rsidTr="00F25634">
              <w:trPr>
                <w:trHeight w:val="127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3060,0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7BAE" w:rsidRPr="00AE7BAE" w:rsidRDefault="00AE7BAE" w:rsidP="00AE7B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3060,0</w:t>
                  </w:r>
                </w:p>
              </w:tc>
              <w:tc>
                <w:tcPr>
                  <w:tcW w:w="1506" w:type="dxa"/>
                </w:tcPr>
                <w:p w:rsidR="00AE7BAE" w:rsidRPr="00AE7BAE" w:rsidRDefault="00AE7BAE" w:rsidP="00AE7BAE">
                  <w:pPr>
                    <w:spacing w:after="20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506" w:type="dxa"/>
                  <w:vAlign w:val="bottom"/>
                </w:tcPr>
                <w:p w:rsidR="00AE7BAE" w:rsidRPr="00AE7BAE" w:rsidRDefault="00AE7BAE" w:rsidP="00AE7B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7100,8</w:t>
                  </w:r>
                </w:p>
              </w:tc>
            </w:tr>
            <w:tr w:rsidR="00AE7BAE" w:rsidRPr="00AE7BAE" w:rsidTr="00F25634">
              <w:trPr>
                <w:trHeight w:val="70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3060,0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7BAE" w:rsidRPr="00AE7BAE" w:rsidRDefault="00AE7BAE" w:rsidP="00AE7B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3060,0</w:t>
                  </w:r>
                </w:p>
              </w:tc>
              <w:tc>
                <w:tcPr>
                  <w:tcW w:w="1506" w:type="dxa"/>
                </w:tcPr>
                <w:p w:rsidR="00AE7BAE" w:rsidRPr="00AE7BAE" w:rsidRDefault="00AE7BAE" w:rsidP="00AE7BAE">
                  <w:pPr>
                    <w:spacing w:after="20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506" w:type="dxa"/>
                  <w:vAlign w:val="bottom"/>
                </w:tcPr>
                <w:p w:rsidR="00AE7BAE" w:rsidRPr="00AE7BAE" w:rsidRDefault="00AE7BAE" w:rsidP="00AE7B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7100,8</w:t>
                  </w:r>
                </w:p>
              </w:tc>
            </w:tr>
            <w:tr w:rsidR="00AE7BAE" w:rsidRPr="00AE7BAE" w:rsidTr="00F25634">
              <w:trPr>
                <w:trHeight w:val="86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КУЛЬТУРА,КИНЕМАТОГРАФИЯ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665,0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7BAE" w:rsidRPr="00AE7BAE" w:rsidRDefault="00AE7BAE" w:rsidP="00AE7B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665,0</w:t>
                  </w:r>
                </w:p>
              </w:tc>
              <w:tc>
                <w:tcPr>
                  <w:tcW w:w="1506" w:type="dxa"/>
                </w:tcPr>
                <w:p w:rsidR="00AE7BAE" w:rsidRPr="00AE7BAE" w:rsidRDefault="00AE7BAE" w:rsidP="00AE7BAE">
                  <w:pPr>
                    <w:spacing w:after="20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506" w:type="dxa"/>
                  <w:vAlign w:val="bottom"/>
                </w:tcPr>
                <w:p w:rsidR="00AE7BAE" w:rsidRPr="00AE7BAE" w:rsidRDefault="00AE7BAE" w:rsidP="00AE7B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1555,0</w:t>
                  </w:r>
                </w:p>
              </w:tc>
            </w:tr>
            <w:tr w:rsidR="00AE7BAE" w:rsidRPr="00AE7BAE" w:rsidTr="00F25634">
              <w:trPr>
                <w:trHeight w:val="70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665,0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7BAE" w:rsidRPr="00AE7BAE" w:rsidRDefault="00AE7BAE" w:rsidP="00AE7B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665,0</w:t>
                  </w:r>
                </w:p>
              </w:tc>
              <w:tc>
                <w:tcPr>
                  <w:tcW w:w="1506" w:type="dxa"/>
                </w:tcPr>
                <w:p w:rsidR="00AE7BAE" w:rsidRPr="00AE7BAE" w:rsidRDefault="00AE7BAE" w:rsidP="00AE7BAE">
                  <w:pPr>
                    <w:spacing w:after="20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506" w:type="dxa"/>
                  <w:vAlign w:val="bottom"/>
                </w:tcPr>
                <w:p w:rsidR="00AE7BAE" w:rsidRPr="00AE7BAE" w:rsidRDefault="00AE7BAE" w:rsidP="00AE7B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1555,0</w:t>
                  </w:r>
                </w:p>
              </w:tc>
            </w:tr>
            <w:tr w:rsidR="00AE7BAE" w:rsidRPr="00AE7BAE" w:rsidTr="00F25634">
              <w:trPr>
                <w:trHeight w:val="360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221,0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7BAE" w:rsidRPr="00AE7BAE" w:rsidRDefault="00AE7BAE" w:rsidP="00AE7B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221,0</w:t>
                  </w:r>
                </w:p>
              </w:tc>
              <w:tc>
                <w:tcPr>
                  <w:tcW w:w="1506" w:type="dxa"/>
                </w:tcPr>
                <w:p w:rsidR="00AE7BAE" w:rsidRPr="00AE7BAE" w:rsidRDefault="00AE7BAE" w:rsidP="00AE7BAE">
                  <w:pPr>
                    <w:spacing w:after="20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506" w:type="dxa"/>
                  <w:vAlign w:val="bottom"/>
                </w:tcPr>
                <w:p w:rsidR="00AE7BAE" w:rsidRPr="00AE7BAE" w:rsidRDefault="00AE7BAE" w:rsidP="00AE7B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221,0</w:t>
                  </w:r>
                </w:p>
              </w:tc>
            </w:tr>
            <w:tr w:rsidR="00AE7BAE" w:rsidRPr="00AE7BAE" w:rsidTr="00F25634">
              <w:trPr>
                <w:trHeight w:val="300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Пенсионное обеспечение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121,0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7BAE" w:rsidRPr="00AE7BAE" w:rsidRDefault="00AE7BAE" w:rsidP="00AE7B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121,0</w:t>
                  </w:r>
                </w:p>
              </w:tc>
              <w:tc>
                <w:tcPr>
                  <w:tcW w:w="1506" w:type="dxa"/>
                </w:tcPr>
                <w:p w:rsidR="00AE7BAE" w:rsidRPr="00AE7BAE" w:rsidRDefault="00AE7BAE" w:rsidP="00AE7BAE">
                  <w:pPr>
                    <w:spacing w:after="20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506" w:type="dxa"/>
                  <w:vAlign w:val="bottom"/>
                </w:tcPr>
                <w:p w:rsidR="00AE7BAE" w:rsidRPr="00AE7BAE" w:rsidRDefault="00AE7BAE" w:rsidP="00AE7B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121,0</w:t>
                  </w:r>
                </w:p>
              </w:tc>
            </w:tr>
            <w:tr w:rsidR="00AE7BAE" w:rsidRPr="00AE7BAE" w:rsidTr="00F25634">
              <w:trPr>
                <w:trHeight w:val="70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7BAE" w:rsidRPr="00AE7BAE" w:rsidRDefault="00AE7BAE" w:rsidP="00AE7B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1506" w:type="dxa"/>
                </w:tcPr>
                <w:p w:rsidR="00AE7BAE" w:rsidRPr="00AE7BAE" w:rsidRDefault="00AE7BAE" w:rsidP="00AE7BAE">
                  <w:pPr>
                    <w:spacing w:after="20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506" w:type="dxa"/>
                  <w:vAlign w:val="bottom"/>
                </w:tcPr>
                <w:p w:rsidR="00AE7BAE" w:rsidRPr="00AE7BAE" w:rsidRDefault="00AE7BAE" w:rsidP="00AE7B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AE7BAE" w:rsidRPr="00AE7BAE" w:rsidTr="00F25634">
              <w:trPr>
                <w:trHeight w:val="405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1131,0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7BAE" w:rsidRPr="00AE7BAE" w:rsidRDefault="00AE7BAE" w:rsidP="00AE7B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1131,0</w:t>
                  </w:r>
                </w:p>
              </w:tc>
              <w:tc>
                <w:tcPr>
                  <w:tcW w:w="1506" w:type="dxa"/>
                </w:tcPr>
                <w:p w:rsidR="00AE7BAE" w:rsidRPr="00AE7BAE" w:rsidRDefault="00AE7BAE" w:rsidP="00AE7BAE">
                  <w:pPr>
                    <w:spacing w:after="20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506" w:type="dxa"/>
                  <w:vAlign w:val="bottom"/>
                </w:tcPr>
                <w:p w:rsidR="00AE7BAE" w:rsidRPr="00AE7BAE" w:rsidRDefault="00AE7BAE" w:rsidP="00AE7B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2971,7</w:t>
                  </w:r>
                </w:p>
              </w:tc>
            </w:tr>
            <w:tr w:rsidR="00AE7BAE" w:rsidRPr="00AE7BAE" w:rsidTr="00F25634">
              <w:trPr>
                <w:trHeight w:val="510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1131,0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7BAE" w:rsidRPr="00AE7BAE" w:rsidRDefault="00AE7BAE" w:rsidP="00AE7B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1131,0</w:t>
                  </w:r>
                </w:p>
              </w:tc>
              <w:tc>
                <w:tcPr>
                  <w:tcW w:w="1506" w:type="dxa"/>
                </w:tcPr>
                <w:p w:rsidR="00AE7BAE" w:rsidRPr="00AE7BAE" w:rsidRDefault="00AE7BAE" w:rsidP="00AE7BAE">
                  <w:pPr>
                    <w:spacing w:after="20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506" w:type="dxa"/>
                  <w:vAlign w:val="bottom"/>
                </w:tcPr>
                <w:p w:rsidR="00AE7BAE" w:rsidRPr="00AE7BAE" w:rsidRDefault="00AE7BAE" w:rsidP="00AE7B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2971,7</w:t>
                  </w:r>
                </w:p>
              </w:tc>
            </w:tr>
            <w:tr w:rsidR="00AE7BAE" w:rsidRPr="00AE7BAE" w:rsidTr="00F25634">
              <w:trPr>
                <w:trHeight w:val="315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ИТОГО РАСХОДОВ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BAE" w:rsidRPr="00AE7BAE" w:rsidRDefault="00AE7BAE" w:rsidP="00AE7B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23784,0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7BAE" w:rsidRPr="00AE7BAE" w:rsidRDefault="00AE7BAE" w:rsidP="00AE7B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23683,0</w:t>
                  </w:r>
                </w:p>
              </w:tc>
              <w:tc>
                <w:tcPr>
                  <w:tcW w:w="1506" w:type="dxa"/>
                </w:tcPr>
                <w:p w:rsidR="00AE7BAE" w:rsidRPr="00AE7BAE" w:rsidRDefault="00AE7BAE" w:rsidP="00AE7BAE">
                  <w:pPr>
                    <w:spacing w:after="20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506" w:type="dxa"/>
                  <w:vAlign w:val="bottom"/>
                </w:tcPr>
                <w:p w:rsidR="00AE7BAE" w:rsidRPr="00AE7BAE" w:rsidRDefault="00AE7BAE" w:rsidP="00AE7B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7B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27639,7</w:t>
                  </w:r>
                </w:p>
              </w:tc>
            </w:tr>
          </w:tbl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E7BAE" w:rsidRPr="00AE7BAE" w:rsidRDefault="00AE7BAE" w:rsidP="00AE7B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E7BAE" w:rsidRPr="00AE7BAE" w:rsidRDefault="00AE7BAE" w:rsidP="00AE7B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E7BAE" w:rsidRPr="00AE7BAE" w:rsidRDefault="00AE7BAE" w:rsidP="00AE7B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городского поселения </w:t>
      </w:r>
    </w:p>
    <w:p w:rsidR="00AE7BAE" w:rsidRPr="00AE7BAE" w:rsidRDefault="00AE7BAE" w:rsidP="00AE7BAE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Среднинского муниципального образования</w:t>
      </w:r>
      <w:r w:rsidRPr="00AE7B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В. Д. Барчуков</w:t>
      </w:r>
    </w:p>
    <w:p w:rsidR="00AE7BAE" w:rsidRPr="00AE7BAE" w:rsidRDefault="00AE7BAE" w:rsidP="00AE7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7BAE" w:rsidRPr="00AE7BAE" w:rsidRDefault="00AE7BAE" w:rsidP="00AE7BAE">
      <w:pPr>
        <w:spacing w:after="200" w:line="276" w:lineRule="auto"/>
        <w:rPr>
          <w:rFonts w:ascii="Calibri" w:eastAsia="Calibri" w:hAnsi="Calibri" w:cs="Times New Roman"/>
        </w:rPr>
      </w:pPr>
    </w:p>
    <w:p w:rsidR="00AE7BAE" w:rsidRPr="00AE7BAE" w:rsidRDefault="00AE7BAE" w:rsidP="00AE7BA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BAE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</w:t>
      </w:r>
      <w:r w:rsidRPr="00AE7B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8</w:t>
      </w:r>
    </w:p>
    <w:p w:rsidR="00AE7BAE" w:rsidRPr="00AE7BAE" w:rsidRDefault="00AE7BAE" w:rsidP="00AE7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к Решению Думы</w:t>
      </w:r>
    </w:p>
    <w:p w:rsidR="00AE7BAE" w:rsidRPr="00AE7BAE" w:rsidRDefault="00AE7BAE" w:rsidP="00AE7B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городского поселения Среднинского</w:t>
      </w:r>
    </w:p>
    <w:p w:rsidR="00AE7BAE" w:rsidRPr="00AE7BAE" w:rsidRDefault="00AE7BAE" w:rsidP="00AE7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муниципального образования</w:t>
      </w:r>
    </w:p>
    <w:p w:rsidR="00AE7BAE" w:rsidRPr="00AE7BAE" w:rsidRDefault="00AE7BAE" w:rsidP="00AE7BAE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proofErr w:type="gramStart"/>
      <w:r w:rsidRPr="00AE7B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.</w:t>
      </w:r>
      <w:proofErr w:type="gramEnd"/>
      <w:r w:rsidRPr="00A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12.2018 г № </w:t>
      </w:r>
    </w:p>
    <w:p w:rsidR="00AE7BAE" w:rsidRPr="00AE7BAE" w:rsidRDefault="00AE7BAE" w:rsidP="00AE7BAE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BAE" w:rsidRPr="00AE7BAE" w:rsidRDefault="00AE7BAE" w:rsidP="00AE7BAE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BAE" w:rsidRPr="00AE7BAE" w:rsidRDefault="00AE7BAE" w:rsidP="00AE7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по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и (или) по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Среднинского муниципального образования на 2019 год </w:t>
      </w:r>
    </w:p>
    <w:tbl>
      <w:tblPr>
        <w:tblW w:w="1095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0"/>
        <w:gridCol w:w="4153"/>
        <w:gridCol w:w="952"/>
        <w:gridCol w:w="709"/>
        <w:gridCol w:w="567"/>
        <w:gridCol w:w="567"/>
        <w:gridCol w:w="1560"/>
        <w:gridCol w:w="121"/>
        <w:gridCol w:w="587"/>
        <w:gridCol w:w="992"/>
        <w:gridCol w:w="607"/>
      </w:tblGrid>
      <w:tr w:rsidR="00AE7BAE" w:rsidRPr="00AE7BAE" w:rsidTr="00F25634">
        <w:trPr>
          <w:gridBefore w:val="1"/>
          <w:wBefore w:w="140" w:type="dxa"/>
          <w:trHeight w:val="315"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руб.)</w:t>
            </w:r>
          </w:p>
        </w:tc>
      </w:tr>
      <w:tr w:rsidR="00AE7BAE" w:rsidRPr="00AE7BAE" w:rsidTr="00F25634">
        <w:tblPrEx>
          <w:tblLook w:val="0000" w:firstRow="0" w:lastRow="0" w:firstColumn="0" w:lastColumn="0" w:noHBand="0" w:noVBand="0"/>
        </w:tblPrEx>
        <w:trPr>
          <w:gridAfter w:val="1"/>
          <w:wAfter w:w="607" w:type="dxa"/>
          <w:trHeight w:val="810"/>
        </w:trPr>
        <w:tc>
          <w:tcPr>
            <w:tcW w:w="524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7BAE" w:rsidRPr="00AE7BAE" w:rsidRDefault="00AE7BAE" w:rsidP="00AE7B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E7BAE">
              <w:rPr>
                <w:rFonts w:ascii="Times New Roman" w:eastAsia="Calibri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411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E7BAE" w:rsidRPr="00AE7BAE" w:rsidRDefault="00AE7BAE" w:rsidP="00AE7B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7BAE">
              <w:rPr>
                <w:rFonts w:ascii="Times New Roman" w:eastAsia="Calibri" w:hAnsi="Times New Roman" w:cs="Times New Roman"/>
              </w:rPr>
              <w:t>К  О  Д  Ы   классификации расходов бюджетов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AE7BAE" w:rsidRPr="00AE7BAE" w:rsidRDefault="00AE7BAE" w:rsidP="00AE7B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E7BAE">
              <w:rPr>
                <w:rFonts w:ascii="Times New Roman" w:eastAsia="Calibri" w:hAnsi="Times New Roman" w:cs="Times New Roman"/>
                <w:color w:val="000000"/>
              </w:rPr>
              <w:t>План, 2019</w:t>
            </w:r>
          </w:p>
        </w:tc>
      </w:tr>
      <w:tr w:rsidR="00AE7BAE" w:rsidRPr="00AE7BAE" w:rsidTr="00F25634">
        <w:tblPrEx>
          <w:tblLook w:val="0000" w:firstRow="0" w:lastRow="0" w:firstColumn="0" w:lastColumn="0" w:noHBand="0" w:noVBand="0"/>
        </w:tblPrEx>
        <w:trPr>
          <w:gridAfter w:val="1"/>
          <w:wAfter w:w="607" w:type="dxa"/>
          <w:trHeight w:val="1571"/>
        </w:trPr>
        <w:tc>
          <w:tcPr>
            <w:tcW w:w="524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7BAE" w:rsidRPr="00AE7BAE" w:rsidRDefault="00AE7BAE" w:rsidP="00AE7BAE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AE7BAE" w:rsidRPr="00AE7BAE" w:rsidRDefault="00AE7BAE" w:rsidP="00AE7B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7BAE">
              <w:rPr>
                <w:rFonts w:ascii="Times New Roman" w:eastAsia="Calibri" w:hAnsi="Times New Roman" w:cs="Times New Roman"/>
              </w:rPr>
              <w:t>главный распорядитель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AE7BAE" w:rsidRPr="00AE7BAE" w:rsidRDefault="00AE7BAE" w:rsidP="00AE7B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7BAE">
              <w:rPr>
                <w:rFonts w:ascii="Times New Roman" w:eastAsia="Calibri" w:hAnsi="Times New Roman" w:cs="Times New Roman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AE7BAE" w:rsidRPr="00AE7BAE" w:rsidRDefault="00AE7BAE" w:rsidP="00AE7B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7BAE">
              <w:rPr>
                <w:rFonts w:ascii="Times New Roman" w:eastAsia="Calibri" w:hAnsi="Times New Roman" w:cs="Times New Roman"/>
              </w:rPr>
              <w:t>подраздел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AE7BAE" w:rsidRPr="00AE7BAE" w:rsidRDefault="00AE7BAE" w:rsidP="00AE7B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7BAE">
              <w:rPr>
                <w:rFonts w:ascii="Times New Roman" w:eastAsia="Calibri" w:hAnsi="Times New Roman" w:cs="Times New Roman"/>
              </w:rPr>
              <w:t>целевая статья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AE7BAE" w:rsidRPr="00AE7BAE" w:rsidRDefault="00AE7BAE" w:rsidP="00AE7B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7BAE">
              <w:rPr>
                <w:rFonts w:ascii="Times New Roman" w:eastAsia="Calibri" w:hAnsi="Times New Roman" w:cs="Times New Roman"/>
              </w:rPr>
              <w:t>вид расхода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7BAE" w:rsidRPr="00AE7BAE" w:rsidRDefault="00AE7BAE" w:rsidP="00AE7BAE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E7BAE" w:rsidRPr="00AE7BAE" w:rsidTr="00F25634">
        <w:tblPrEx>
          <w:tblLook w:val="0000" w:firstRow="0" w:lastRow="0" w:firstColumn="0" w:lastColumn="0" w:noHBand="0" w:noVBand="0"/>
        </w:tblPrEx>
        <w:trPr>
          <w:gridAfter w:val="1"/>
          <w:wAfter w:w="607" w:type="dxa"/>
          <w:trHeight w:val="33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BAE" w:rsidRPr="00AE7BAE" w:rsidRDefault="00AE7BAE" w:rsidP="00AE7B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7BA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BAE" w:rsidRPr="00AE7BAE" w:rsidRDefault="00AE7BAE" w:rsidP="00AE7B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7BA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BAE" w:rsidRPr="00AE7BAE" w:rsidRDefault="00AE7BAE" w:rsidP="00AE7B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7BA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BAE" w:rsidRPr="00AE7BAE" w:rsidRDefault="00AE7BAE" w:rsidP="00AE7B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7BA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BAE" w:rsidRPr="00AE7BAE" w:rsidRDefault="00AE7BAE" w:rsidP="00AE7B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7BA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BAE" w:rsidRPr="00AE7BAE" w:rsidRDefault="00AE7BAE" w:rsidP="00AE7B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7BAE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BAE" w:rsidRPr="00AE7BAE" w:rsidRDefault="00AE7BAE" w:rsidP="00AE7B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7BAE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AE7BAE" w:rsidRPr="00AE7BAE" w:rsidTr="00F25634">
        <w:trPr>
          <w:gridAfter w:val="1"/>
          <w:wAfter w:w="607" w:type="dxa"/>
          <w:trHeight w:val="485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E7BAE">
              <w:rPr>
                <w:rFonts w:ascii="Times New Roman" w:eastAsia="Calibri" w:hAnsi="Times New Roman" w:cs="Times New Roman"/>
                <w:bCs/>
              </w:rPr>
              <w:t xml:space="preserve">              25124,7</w:t>
            </w:r>
          </w:p>
        </w:tc>
      </w:tr>
      <w:tr w:rsidR="00AE7BAE" w:rsidRPr="00AE7BAE" w:rsidTr="00F25634">
        <w:trPr>
          <w:gridAfter w:val="1"/>
          <w:wAfter w:w="607" w:type="dxa"/>
          <w:trHeight w:val="60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AE7BAE">
              <w:rPr>
                <w:rFonts w:ascii="Times New Roman" w:eastAsia="Calibri" w:hAnsi="Times New Roman" w:cs="Times New Roman"/>
                <w:bCs/>
              </w:rPr>
              <w:t>13380,3</w:t>
            </w:r>
          </w:p>
        </w:tc>
      </w:tr>
      <w:tr w:rsidR="00AE7BAE" w:rsidRPr="00AE7BAE" w:rsidTr="00F25634">
        <w:trPr>
          <w:gridAfter w:val="1"/>
          <w:wAfter w:w="607" w:type="dxa"/>
          <w:trHeight w:val="299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2017-2021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700 00 00 000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AE7BAE">
              <w:rPr>
                <w:rFonts w:ascii="Times New Roman" w:eastAsia="Calibri" w:hAnsi="Times New Roman" w:cs="Times New Roman"/>
                <w:bCs/>
              </w:rPr>
              <w:t>1525,1</w:t>
            </w:r>
          </w:p>
        </w:tc>
      </w:tr>
      <w:tr w:rsidR="00AE7BAE" w:rsidRPr="00AE7BAE" w:rsidTr="00F25634">
        <w:trPr>
          <w:gridAfter w:val="1"/>
          <w:wAfter w:w="607" w:type="dxa"/>
          <w:trHeight w:val="366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деятельности главы городского поселения Среднинского муниципального образования"   на 2017-2021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701 00 00 000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AE7BAE">
              <w:rPr>
                <w:rFonts w:ascii="Times New Roman" w:eastAsia="Calibri" w:hAnsi="Times New Roman" w:cs="Times New Roman"/>
                <w:bCs/>
              </w:rPr>
              <w:t>1525,1</w:t>
            </w:r>
          </w:p>
        </w:tc>
      </w:tr>
      <w:tr w:rsidR="00AE7BAE" w:rsidRPr="00AE7BAE" w:rsidTr="00F25634">
        <w:trPr>
          <w:gridAfter w:val="1"/>
          <w:wAfter w:w="607" w:type="dxa"/>
          <w:trHeight w:val="982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701 00 00 210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AE7BAE">
              <w:rPr>
                <w:rFonts w:ascii="Times New Roman" w:eastAsia="Calibri" w:hAnsi="Times New Roman" w:cs="Times New Roman"/>
                <w:bCs/>
              </w:rPr>
              <w:t>1525,1</w:t>
            </w:r>
          </w:p>
        </w:tc>
      </w:tr>
      <w:tr w:rsidR="00AE7BAE" w:rsidRPr="00AE7BAE" w:rsidTr="00F25634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701 00 00 210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AE7BAE">
              <w:rPr>
                <w:rFonts w:ascii="Times New Roman" w:eastAsia="Calibri" w:hAnsi="Times New Roman" w:cs="Times New Roman"/>
                <w:bCs/>
              </w:rPr>
              <w:t>1525,1</w:t>
            </w:r>
          </w:p>
        </w:tc>
      </w:tr>
      <w:tr w:rsidR="00AE7BAE" w:rsidRPr="00AE7BAE" w:rsidTr="00F25634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701 00 00 210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AE7BAE">
              <w:rPr>
                <w:rFonts w:ascii="Times New Roman" w:eastAsia="Calibri" w:hAnsi="Times New Roman" w:cs="Times New Roman"/>
                <w:bCs/>
              </w:rPr>
              <w:t>1190,8</w:t>
            </w:r>
          </w:p>
        </w:tc>
      </w:tr>
      <w:tr w:rsidR="00AE7BAE" w:rsidRPr="00AE7BAE" w:rsidTr="00F25634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701 00 00 210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7BAE">
              <w:rPr>
                <w:rFonts w:ascii="Times New Roman" w:eastAsia="Calibri" w:hAnsi="Times New Roman" w:cs="Times New Roman"/>
              </w:rPr>
              <w:t>6,0</w:t>
            </w:r>
          </w:p>
        </w:tc>
      </w:tr>
      <w:tr w:rsidR="00AE7BAE" w:rsidRPr="00AE7BAE" w:rsidTr="00F25634">
        <w:trPr>
          <w:gridAfter w:val="1"/>
          <w:wAfter w:w="607" w:type="dxa"/>
          <w:trHeight w:val="252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701 00 00 210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7BAE">
              <w:rPr>
                <w:rFonts w:ascii="Times New Roman" w:eastAsia="Calibri" w:hAnsi="Times New Roman" w:cs="Times New Roman"/>
              </w:rPr>
              <w:t xml:space="preserve">                    328,3</w:t>
            </w:r>
          </w:p>
        </w:tc>
      </w:tr>
      <w:tr w:rsidR="00AE7BAE" w:rsidRPr="00AE7BAE" w:rsidTr="00F25634">
        <w:trPr>
          <w:gridAfter w:val="1"/>
          <w:wAfter w:w="607" w:type="dxa"/>
          <w:trHeight w:val="72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Правительства РФ, высших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AE7BAE">
              <w:rPr>
                <w:rFonts w:ascii="Times New Roman" w:eastAsia="Calibri" w:hAnsi="Times New Roman" w:cs="Times New Roman"/>
                <w:bCs/>
              </w:rPr>
              <w:t>11904,5</w:t>
            </w:r>
          </w:p>
        </w:tc>
      </w:tr>
      <w:tr w:rsidR="00AE7BAE" w:rsidRPr="00AE7BAE" w:rsidTr="00F25634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2017-2021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AE7BAE">
              <w:rPr>
                <w:rFonts w:ascii="Times New Roman" w:eastAsia="Calibri" w:hAnsi="Times New Roman" w:cs="Times New Roman"/>
                <w:bCs/>
              </w:rPr>
              <w:t>11904,5</w:t>
            </w:r>
          </w:p>
        </w:tc>
      </w:tr>
      <w:tr w:rsidR="00AE7BAE" w:rsidRPr="00AE7BAE" w:rsidTr="00F25634">
        <w:trPr>
          <w:gridAfter w:val="1"/>
          <w:wAfter w:w="607" w:type="dxa"/>
          <w:trHeight w:val="53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AE7BAE">
              <w:rPr>
                <w:rFonts w:ascii="Times New Roman" w:eastAsia="Calibri" w:hAnsi="Times New Roman" w:cs="Times New Roman"/>
                <w:bCs/>
              </w:rPr>
              <w:t>9062,9</w:t>
            </w:r>
          </w:p>
        </w:tc>
      </w:tr>
      <w:tr w:rsidR="00AE7BAE" w:rsidRPr="00AE7BAE" w:rsidTr="00F25634">
        <w:trPr>
          <w:gridAfter w:val="1"/>
          <w:wAfter w:w="607" w:type="dxa"/>
          <w:trHeight w:val="148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AE7BAE">
              <w:rPr>
                <w:rFonts w:ascii="Times New Roman" w:eastAsia="Calibri" w:hAnsi="Times New Roman" w:cs="Times New Roman"/>
                <w:bCs/>
              </w:rPr>
              <w:t>9062,9</w:t>
            </w:r>
          </w:p>
        </w:tc>
      </w:tr>
      <w:tr w:rsidR="00AE7BAE" w:rsidRPr="00AE7BAE" w:rsidTr="00F25634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 xml:space="preserve"> 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AE7BAE">
              <w:rPr>
                <w:rFonts w:ascii="Times New Roman" w:eastAsia="Calibri" w:hAnsi="Times New Roman" w:cs="Times New Roman"/>
                <w:bCs/>
              </w:rPr>
              <w:t>6960,7</w:t>
            </w:r>
          </w:p>
        </w:tc>
      </w:tr>
      <w:tr w:rsidR="00AE7BAE" w:rsidRPr="00AE7BAE" w:rsidTr="00F25634">
        <w:trPr>
          <w:gridAfter w:val="1"/>
          <w:wAfter w:w="607" w:type="dxa"/>
          <w:trHeight w:val="471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AE7BAE">
              <w:rPr>
                <w:rFonts w:ascii="Times New Roman" w:eastAsia="Calibri" w:hAnsi="Times New Roman" w:cs="Times New Roman"/>
                <w:bCs/>
              </w:rPr>
              <w:t>2102,1</w:t>
            </w:r>
          </w:p>
        </w:tc>
      </w:tr>
      <w:tr w:rsidR="00AE7BAE" w:rsidRPr="00AE7BAE" w:rsidTr="00F25634">
        <w:trPr>
          <w:gridAfter w:val="1"/>
          <w:wAfter w:w="607" w:type="dxa"/>
          <w:trHeight w:val="388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E7BAE">
              <w:rPr>
                <w:rFonts w:ascii="Times New Roman" w:eastAsia="Calibri" w:hAnsi="Times New Roman" w:cs="Times New Roman"/>
              </w:rPr>
              <w:t>2818,2</w:t>
            </w:r>
          </w:p>
        </w:tc>
      </w:tr>
      <w:tr w:rsidR="00AE7BAE" w:rsidRPr="00AE7BAE" w:rsidTr="00F25634">
        <w:trPr>
          <w:gridAfter w:val="1"/>
          <w:wAfter w:w="607" w:type="dxa"/>
          <w:trHeight w:val="72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E7BAE">
              <w:rPr>
                <w:rFonts w:ascii="Times New Roman" w:eastAsia="Calibri" w:hAnsi="Times New Roman" w:cs="Times New Roman"/>
              </w:rPr>
              <w:t>2818,2</w:t>
            </w:r>
          </w:p>
        </w:tc>
      </w:tr>
      <w:tr w:rsidR="00AE7BAE" w:rsidRPr="00AE7BAE" w:rsidTr="00F25634">
        <w:trPr>
          <w:gridAfter w:val="1"/>
          <w:wAfter w:w="607" w:type="dxa"/>
          <w:trHeight w:val="579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E7BAE">
              <w:rPr>
                <w:rFonts w:ascii="Times New Roman" w:eastAsia="Calibri" w:hAnsi="Times New Roman" w:cs="Times New Roman"/>
              </w:rPr>
              <w:t>584,3</w:t>
            </w:r>
          </w:p>
        </w:tc>
      </w:tr>
      <w:tr w:rsidR="00AE7BAE" w:rsidRPr="00AE7BAE" w:rsidTr="00F25634">
        <w:trPr>
          <w:gridAfter w:val="1"/>
          <w:wAfter w:w="607" w:type="dxa"/>
          <w:trHeight w:val="549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E7BAE">
              <w:rPr>
                <w:rFonts w:ascii="Times New Roman" w:eastAsia="Calibri" w:hAnsi="Times New Roman" w:cs="Times New Roman"/>
              </w:rPr>
              <w:t>2233,9</w:t>
            </w:r>
          </w:p>
        </w:tc>
      </w:tr>
      <w:tr w:rsidR="00AE7BAE" w:rsidRPr="00AE7BAE" w:rsidTr="00F25634">
        <w:trPr>
          <w:gridAfter w:val="1"/>
          <w:wAfter w:w="607" w:type="dxa"/>
          <w:trHeight w:val="234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Иные платежи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E7BAE">
              <w:rPr>
                <w:rFonts w:ascii="Times New Roman" w:eastAsia="Calibri" w:hAnsi="Times New Roman" w:cs="Times New Roman"/>
              </w:rPr>
              <w:t>23,4</w:t>
            </w:r>
          </w:p>
        </w:tc>
      </w:tr>
      <w:tr w:rsidR="00AE7BAE" w:rsidRPr="00AE7BAE" w:rsidTr="00F25634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E7BAE">
              <w:rPr>
                <w:rFonts w:ascii="Times New Roman" w:eastAsia="Calibri" w:hAnsi="Times New Roman" w:cs="Times New Roman"/>
              </w:rPr>
              <w:t>23,4</w:t>
            </w:r>
          </w:p>
        </w:tc>
      </w:tr>
      <w:tr w:rsidR="00AE7BAE" w:rsidRPr="00AE7BAE" w:rsidTr="00F25634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E7BAE">
              <w:rPr>
                <w:rFonts w:ascii="Times New Roman" w:eastAsia="Calibri" w:hAnsi="Times New Roman" w:cs="Times New Roman"/>
              </w:rPr>
              <w:t>12,4</w:t>
            </w:r>
          </w:p>
        </w:tc>
      </w:tr>
      <w:tr w:rsidR="00AE7BAE" w:rsidRPr="00AE7BAE" w:rsidTr="00F25634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E7BAE">
              <w:rPr>
                <w:rFonts w:ascii="Times New Roman" w:eastAsia="Calibri" w:hAnsi="Times New Roman" w:cs="Times New Roman"/>
              </w:rPr>
              <w:t>11,0</w:t>
            </w:r>
          </w:p>
        </w:tc>
      </w:tr>
      <w:tr w:rsidR="00AE7BAE" w:rsidRPr="00AE7BAE" w:rsidTr="00F25634">
        <w:trPr>
          <w:gridAfter w:val="1"/>
          <w:wAfter w:w="607" w:type="dxa"/>
          <w:trHeight w:val="130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AE7BAE" w:rsidRPr="00AE7BAE" w:rsidTr="00F25634">
        <w:trPr>
          <w:gridAfter w:val="1"/>
          <w:wAfter w:w="607" w:type="dxa"/>
          <w:trHeight w:val="711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2017-2021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AE7BAE" w:rsidRPr="00AE7BAE" w:rsidTr="00F25634">
        <w:trPr>
          <w:gridAfter w:val="1"/>
          <w:wAfter w:w="607" w:type="dxa"/>
          <w:trHeight w:val="715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"Обеспечение финансовыми средствами резервного фонда городского поселения Среднинского муниципального на 2017-2021годы"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702 02 00 000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AE7BAE" w:rsidRPr="00AE7BAE" w:rsidTr="00F25634">
        <w:trPr>
          <w:gridAfter w:val="1"/>
          <w:wAfter w:w="607" w:type="dxa"/>
          <w:trHeight w:val="652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702 02 00 290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AE7BAE" w:rsidRPr="00AE7BAE" w:rsidTr="00F25634">
        <w:trPr>
          <w:gridAfter w:val="1"/>
          <w:wAfter w:w="607" w:type="dxa"/>
          <w:trHeight w:val="405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702 02 00 290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AE7BAE" w:rsidRPr="00AE7BAE" w:rsidTr="00F25634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702 02 00 290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AE7BAE" w:rsidRPr="00AE7BAE" w:rsidTr="00F25634">
        <w:trPr>
          <w:gridAfter w:val="1"/>
          <w:wAfter w:w="607" w:type="dxa"/>
          <w:trHeight w:val="159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350,7</w:t>
            </w:r>
          </w:p>
        </w:tc>
      </w:tr>
      <w:tr w:rsidR="00AE7BAE" w:rsidRPr="00AE7BAE" w:rsidTr="00F25634">
        <w:trPr>
          <w:gridAfter w:val="1"/>
          <w:wAfter w:w="607" w:type="dxa"/>
          <w:trHeight w:val="780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2017-2021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150,0</w:t>
            </w:r>
          </w:p>
        </w:tc>
      </w:tr>
      <w:tr w:rsidR="00AE7BAE" w:rsidRPr="00AE7BAE" w:rsidTr="00F25634">
        <w:trPr>
          <w:gridAfter w:val="1"/>
          <w:wAfter w:w="607" w:type="dxa"/>
          <w:trHeight w:val="756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Основное мероприятие "Информационное обеспечение Среднинского муниципального образования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702 03 00 000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150,0</w:t>
            </w:r>
          </w:p>
        </w:tc>
      </w:tr>
      <w:tr w:rsidR="00AE7BAE" w:rsidRPr="00AE7BAE" w:rsidTr="00F25634">
        <w:trPr>
          <w:gridAfter w:val="1"/>
          <w:wAfter w:w="607" w:type="dxa"/>
          <w:trHeight w:val="293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702 03 00 220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AE7BAE" w:rsidRPr="00AE7BAE" w:rsidTr="00F25634">
        <w:trPr>
          <w:gridAfter w:val="1"/>
          <w:wAfter w:w="607" w:type="dxa"/>
          <w:trHeight w:val="51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702 03 00 220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AE7BAE" w:rsidRPr="00AE7BAE" w:rsidTr="00F25634">
        <w:trPr>
          <w:gridAfter w:val="1"/>
          <w:wAfter w:w="607" w:type="dxa"/>
          <w:trHeight w:val="51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702 03 00 220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AE7BAE" w:rsidRPr="00AE7BAE" w:rsidTr="00F25634">
        <w:trPr>
          <w:gridAfter w:val="1"/>
          <w:wAfter w:w="607" w:type="dxa"/>
          <w:trHeight w:val="475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90А 0073 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AE7BAE" w:rsidRPr="00AE7BAE" w:rsidTr="00F25634">
        <w:trPr>
          <w:gridAfter w:val="1"/>
          <w:wAfter w:w="607" w:type="dxa"/>
          <w:trHeight w:val="84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90А 0073 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AE7BAE" w:rsidRPr="00AE7BAE" w:rsidTr="00F25634">
        <w:trPr>
          <w:gridAfter w:val="1"/>
          <w:wAfter w:w="607" w:type="dxa"/>
          <w:trHeight w:val="3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90А 0073 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AE7BAE" w:rsidRPr="00AE7BAE" w:rsidTr="00F25634">
        <w:trPr>
          <w:gridAfter w:val="1"/>
          <w:wAfter w:w="607" w:type="dxa"/>
          <w:trHeight w:val="236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90А 0073 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AE7BAE" w:rsidRPr="00AE7BAE" w:rsidTr="00F25634">
        <w:trPr>
          <w:gridAfter w:val="1"/>
          <w:wAfter w:w="607" w:type="dxa"/>
          <w:trHeight w:val="545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Муниципальная программа "Социальная поддержка в Среднинском муниципальном образовании на 2017-2021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710 00 00 000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200,0</w:t>
            </w:r>
          </w:p>
        </w:tc>
      </w:tr>
      <w:tr w:rsidR="00AE7BAE" w:rsidRPr="00AE7BAE" w:rsidTr="00F25634">
        <w:trPr>
          <w:gridAfter w:val="1"/>
          <w:wAfter w:w="607" w:type="dxa"/>
          <w:trHeight w:val="982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Основное мероприятие "Поддержка социально ориентированных некоммерческих организаций на территории городского поселения Среднинского муниципального образования на 2017-2021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710 01 00 000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200,0</w:t>
            </w:r>
          </w:p>
        </w:tc>
      </w:tr>
      <w:tr w:rsidR="00AE7BAE" w:rsidRPr="00AE7BAE" w:rsidTr="00F25634">
        <w:trPr>
          <w:gridAfter w:val="1"/>
          <w:wAfter w:w="607" w:type="dxa"/>
          <w:trHeight w:val="546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710 01 00 220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AE7BAE" w:rsidRPr="00AE7BAE" w:rsidTr="00F25634">
        <w:trPr>
          <w:gridAfter w:val="1"/>
          <w:wAfter w:w="607" w:type="dxa"/>
          <w:trHeight w:val="698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710 01 00 220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200,0</w:t>
            </w:r>
          </w:p>
        </w:tc>
      </w:tr>
      <w:tr w:rsidR="00AE7BAE" w:rsidRPr="00AE7BAE" w:rsidTr="00F25634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710 01 00 220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AE7BAE" w:rsidRPr="00AE7BAE" w:rsidTr="00F25634">
        <w:trPr>
          <w:gridAfter w:val="1"/>
          <w:wAfter w:w="607" w:type="dxa"/>
          <w:trHeight w:val="234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285,2</w:t>
            </w:r>
          </w:p>
        </w:tc>
      </w:tr>
      <w:tr w:rsidR="00AE7BAE" w:rsidRPr="00AE7BAE" w:rsidTr="00F25634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285,2</w:t>
            </w:r>
          </w:p>
        </w:tc>
      </w:tr>
      <w:tr w:rsidR="00AE7BAE" w:rsidRPr="00AE7BAE" w:rsidTr="00F25634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Субвенция на осуществление первичного воинского учета  на территории, где отсутствуют военные комиссариаты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703 02 51 180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285,2</w:t>
            </w:r>
          </w:p>
        </w:tc>
      </w:tr>
      <w:tr w:rsidR="00AE7BAE" w:rsidRPr="00AE7BAE" w:rsidTr="00F25634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703 02 51 180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285,2</w:t>
            </w:r>
          </w:p>
        </w:tc>
      </w:tr>
      <w:tr w:rsidR="00AE7BAE" w:rsidRPr="00AE7BAE" w:rsidTr="00F25634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703 02 51 180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285,2</w:t>
            </w:r>
          </w:p>
        </w:tc>
      </w:tr>
      <w:tr w:rsidR="00AE7BAE" w:rsidRPr="00AE7BAE" w:rsidTr="00F25634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703 02 51 180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199,1</w:t>
            </w:r>
          </w:p>
        </w:tc>
      </w:tr>
      <w:tr w:rsidR="00AE7BAE" w:rsidRPr="00AE7BAE" w:rsidTr="00F25634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703 02 51 180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86,1</w:t>
            </w:r>
          </w:p>
        </w:tc>
      </w:tr>
      <w:tr w:rsidR="00AE7BAE" w:rsidRPr="00AE7BAE" w:rsidTr="00F25634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120,0</w:t>
            </w:r>
          </w:p>
        </w:tc>
      </w:tr>
      <w:tr w:rsidR="00AE7BAE" w:rsidRPr="00AE7BAE" w:rsidTr="00F25634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120,0</w:t>
            </w:r>
          </w:p>
        </w:tc>
      </w:tr>
      <w:tr w:rsidR="00AE7BAE" w:rsidRPr="00AE7BAE" w:rsidTr="00F25634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 противодействии терроризму и экстремизму, обеспечение пожарной безопасности  на территории городского поселения Среднинского муниципального образования  на 2017 – 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720 00 00 000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AE7BAE" w:rsidRPr="00AE7BAE" w:rsidTr="00F25634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720 00 00 220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AE7BAE" w:rsidRPr="00AE7BAE" w:rsidTr="00F25634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 xml:space="preserve">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720 00 00 220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AE7BAE" w:rsidRPr="00AE7BAE" w:rsidTr="00F25634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 xml:space="preserve">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720 00 00 220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AE7BAE" w:rsidRPr="00AE7BAE" w:rsidTr="00F25634">
        <w:trPr>
          <w:gridAfter w:val="1"/>
          <w:wAfter w:w="607" w:type="dxa"/>
          <w:trHeight w:val="30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4401,2</w:t>
            </w:r>
          </w:p>
        </w:tc>
      </w:tr>
      <w:tr w:rsidR="00AE7BAE" w:rsidRPr="00AE7BAE" w:rsidTr="00F25634">
        <w:trPr>
          <w:gridAfter w:val="1"/>
          <w:wAfter w:w="607" w:type="dxa"/>
          <w:trHeight w:val="35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</w:tr>
      <w:tr w:rsidR="00AE7BAE" w:rsidRPr="00AE7BAE" w:rsidTr="00F25634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2017-2021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700 00 00 000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AE7BAE" w:rsidRPr="00AE7BAE" w:rsidTr="00F25634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2017-2021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AE7BAE" w:rsidRPr="00AE7BAE" w:rsidTr="00F25634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"Осуществление полномочий Российской Федерации в области содействия занятости населения, включая расходы по осуществлению этих полномочий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702 04 00 000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AE7BAE" w:rsidRPr="00AE7BAE" w:rsidTr="00F25634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702 04 00 210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AE7BAE" w:rsidRPr="00AE7BAE" w:rsidTr="00F25634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702 04 00 210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AE7BAE" w:rsidRPr="00AE7BAE" w:rsidTr="00F25634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702 04 00 210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154,0</w:t>
            </w:r>
          </w:p>
        </w:tc>
      </w:tr>
      <w:tr w:rsidR="00AE7BAE" w:rsidRPr="00AE7BAE" w:rsidTr="00F25634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702 04 00 210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</w:tr>
      <w:tr w:rsidR="00AE7BAE" w:rsidRPr="00AE7BAE" w:rsidTr="00F25634">
        <w:trPr>
          <w:gridAfter w:val="1"/>
          <w:wAfter w:w="607" w:type="dxa"/>
          <w:trHeight w:val="78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3406,2</w:t>
            </w:r>
          </w:p>
        </w:tc>
      </w:tr>
      <w:tr w:rsidR="00AE7BAE" w:rsidRPr="00AE7BAE" w:rsidTr="00F25634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2017-2021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730 00 00 000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3406,2</w:t>
            </w:r>
          </w:p>
        </w:tc>
      </w:tr>
      <w:tr w:rsidR="00AE7BAE" w:rsidRPr="00AE7BAE" w:rsidTr="00F25634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"Осуществление дорожной деятельности на территории городского поселения Среднинского муниципального образования на 2017 -2021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730 02 00 000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3406,2</w:t>
            </w:r>
          </w:p>
        </w:tc>
      </w:tr>
      <w:tr w:rsidR="00AE7BAE" w:rsidRPr="00AE7BAE" w:rsidTr="00F25634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730 02 00 220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3406,2</w:t>
            </w:r>
          </w:p>
        </w:tc>
      </w:tr>
      <w:tr w:rsidR="00AE7BAE" w:rsidRPr="00AE7BAE" w:rsidTr="00F25634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730 02 00 220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3406,2</w:t>
            </w:r>
          </w:p>
        </w:tc>
      </w:tr>
      <w:tr w:rsidR="00AE7BAE" w:rsidRPr="00AE7BAE" w:rsidTr="00F25634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730 02 00 220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3406,2</w:t>
            </w:r>
          </w:p>
        </w:tc>
      </w:tr>
      <w:tr w:rsidR="00AE7BAE" w:rsidRPr="00AE7BAE" w:rsidTr="00F25634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795,0</w:t>
            </w:r>
          </w:p>
        </w:tc>
      </w:tr>
      <w:tr w:rsidR="00AE7BAE" w:rsidRPr="00AE7BAE" w:rsidTr="00F25634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2017-2021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730 05 00 000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795,0</w:t>
            </w:r>
          </w:p>
        </w:tc>
      </w:tr>
      <w:tr w:rsidR="00AE7BAE" w:rsidRPr="00AE7BAE" w:rsidTr="00F25634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"Землеустройство и градостроительство" на 2017-2021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730 05 00 000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795,0 </w:t>
            </w:r>
          </w:p>
        </w:tc>
      </w:tr>
      <w:tr w:rsidR="00AE7BAE" w:rsidRPr="00AE7BAE" w:rsidTr="00F25634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730 05 00 220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795,0</w:t>
            </w:r>
          </w:p>
        </w:tc>
      </w:tr>
      <w:tr w:rsidR="00AE7BAE" w:rsidRPr="00AE7BAE" w:rsidTr="00F25634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730 05 00 220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795,0</w:t>
            </w:r>
          </w:p>
        </w:tc>
      </w:tr>
      <w:tr w:rsidR="00AE7BAE" w:rsidRPr="00AE7BAE" w:rsidTr="00F25634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730 05 00 220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795,0</w:t>
            </w:r>
          </w:p>
        </w:tc>
      </w:tr>
      <w:tr w:rsidR="00AE7BAE" w:rsidRPr="00AE7BAE" w:rsidTr="00F25634">
        <w:trPr>
          <w:gridAfter w:val="1"/>
          <w:wAfter w:w="607" w:type="dxa"/>
          <w:trHeight w:val="266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AE7BAE">
              <w:rPr>
                <w:rFonts w:ascii="Times New Roman" w:eastAsia="Calibri" w:hAnsi="Times New Roman" w:cs="Times New Roman"/>
                <w:b/>
                <w:bCs/>
              </w:rPr>
              <w:t>4218,0</w:t>
            </w:r>
          </w:p>
        </w:tc>
      </w:tr>
      <w:tr w:rsidR="00AE7BAE" w:rsidRPr="00AE7BAE" w:rsidTr="00F25634">
        <w:trPr>
          <w:gridAfter w:val="1"/>
          <w:wAfter w:w="607" w:type="dxa"/>
          <w:trHeight w:val="131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AE7BAE">
              <w:rPr>
                <w:rFonts w:ascii="Times New Roman" w:eastAsia="Calibri" w:hAnsi="Times New Roman" w:cs="Times New Roman"/>
                <w:b/>
                <w:bCs/>
              </w:rPr>
              <w:t>4218,0</w:t>
            </w:r>
          </w:p>
        </w:tc>
      </w:tr>
      <w:tr w:rsidR="00AE7BAE" w:rsidRPr="00AE7BAE" w:rsidTr="00F25634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"Формирование городской среды городского поселения Среднинского муниципального образования на 2018-2022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740 00 00 000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E7BAE">
              <w:rPr>
                <w:rFonts w:ascii="Times New Roman" w:eastAsia="Calibri" w:hAnsi="Times New Roman" w:cs="Times New Roman"/>
              </w:rPr>
              <w:t>525,0</w:t>
            </w:r>
          </w:p>
        </w:tc>
      </w:tr>
      <w:tr w:rsidR="00AE7BAE" w:rsidRPr="00AE7BAE" w:rsidTr="00F25634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740 00 00 220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E7BAE">
              <w:rPr>
                <w:rFonts w:ascii="Times New Roman" w:eastAsia="Calibri" w:hAnsi="Times New Roman" w:cs="Times New Roman"/>
              </w:rPr>
              <w:t>525,0</w:t>
            </w:r>
          </w:p>
        </w:tc>
      </w:tr>
      <w:tr w:rsidR="00AE7BAE" w:rsidRPr="00AE7BAE" w:rsidTr="00F25634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740 00 00 220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E7BAE">
              <w:rPr>
                <w:rFonts w:ascii="Times New Roman" w:eastAsia="Calibri" w:hAnsi="Times New Roman" w:cs="Times New Roman"/>
              </w:rPr>
              <w:t>525,0</w:t>
            </w:r>
          </w:p>
        </w:tc>
      </w:tr>
      <w:tr w:rsidR="00AE7BAE" w:rsidRPr="00AE7BAE" w:rsidTr="00F25634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740 00 00 220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E7BAE">
              <w:rPr>
                <w:rFonts w:ascii="Times New Roman" w:eastAsia="Calibri" w:hAnsi="Times New Roman" w:cs="Times New Roman"/>
              </w:rPr>
              <w:t>525,0</w:t>
            </w:r>
          </w:p>
        </w:tc>
      </w:tr>
      <w:tr w:rsidR="00AE7BAE" w:rsidRPr="00AE7BAE" w:rsidTr="00F25634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2017-2021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730 00 00 000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AE7BAE">
              <w:rPr>
                <w:rFonts w:ascii="Times New Roman" w:eastAsia="Calibri" w:hAnsi="Times New Roman" w:cs="Times New Roman"/>
                <w:bCs/>
              </w:rPr>
              <w:t>3693,0</w:t>
            </w:r>
          </w:p>
        </w:tc>
      </w:tr>
      <w:tr w:rsidR="00AE7BAE" w:rsidRPr="00AE7BAE" w:rsidTr="00F25634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"Благоустройство территории" на 2017-2021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730 03 00 000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AE7BAE">
              <w:rPr>
                <w:rFonts w:ascii="Times New Roman" w:eastAsia="Calibri" w:hAnsi="Times New Roman" w:cs="Times New Roman"/>
                <w:bCs/>
              </w:rPr>
              <w:t>3693,0</w:t>
            </w:r>
          </w:p>
        </w:tc>
      </w:tr>
      <w:tr w:rsidR="00AE7BAE" w:rsidRPr="00AE7BAE" w:rsidTr="00F25634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730 03 00 220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AE7BAE">
              <w:rPr>
                <w:rFonts w:ascii="Times New Roman" w:eastAsia="Calibri" w:hAnsi="Times New Roman" w:cs="Times New Roman"/>
                <w:bCs/>
              </w:rPr>
              <w:t>3693,0</w:t>
            </w:r>
          </w:p>
        </w:tc>
      </w:tr>
      <w:tr w:rsidR="00AE7BAE" w:rsidRPr="00AE7BAE" w:rsidTr="00F25634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730 03 00 220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AE7BAE">
              <w:rPr>
                <w:rFonts w:ascii="Times New Roman" w:eastAsia="Calibri" w:hAnsi="Times New Roman" w:cs="Times New Roman"/>
                <w:bCs/>
              </w:rPr>
              <w:t>3693,0</w:t>
            </w:r>
          </w:p>
        </w:tc>
      </w:tr>
      <w:tr w:rsidR="00AE7BAE" w:rsidRPr="00AE7BAE" w:rsidTr="00F25634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730 03 00 220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E7BAE">
              <w:rPr>
                <w:rFonts w:ascii="Times New Roman" w:eastAsia="Calibri" w:hAnsi="Times New Roman" w:cs="Times New Roman"/>
              </w:rPr>
              <w:t>3693,0</w:t>
            </w:r>
          </w:p>
        </w:tc>
      </w:tr>
      <w:tr w:rsidR="00AE7BAE" w:rsidRPr="00AE7BAE" w:rsidTr="00F25634">
        <w:trPr>
          <w:gridAfter w:val="1"/>
          <w:wAfter w:w="607" w:type="dxa"/>
          <w:trHeight w:val="164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AE7BAE">
              <w:rPr>
                <w:rFonts w:ascii="Times New Roman" w:eastAsia="Calibri" w:hAnsi="Times New Roman" w:cs="Times New Roman"/>
                <w:b/>
                <w:bCs/>
              </w:rPr>
              <w:t>665,0</w:t>
            </w:r>
          </w:p>
        </w:tc>
      </w:tr>
      <w:tr w:rsidR="00AE7BAE" w:rsidRPr="00AE7BAE" w:rsidTr="00F25634">
        <w:trPr>
          <w:gridAfter w:val="1"/>
          <w:wAfter w:w="607" w:type="dxa"/>
          <w:trHeight w:val="214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AE7BAE">
              <w:rPr>
                <w:rFonts w:ascii="Times New Roman" w:eastAsia="Calibri" w:hAnsi="Times New Roman" w:cs="Times New Roman"/>
                <w:b/>
                <w:bCs/>
              </w:rPr>
              <w:t>665,0</w:t>
            </w:r>
          </w:p>
        </w:tc>
      </w:tr>
      <w:tr w:rsidR="00AE7BAE" w:rsidRPr="00AE7BAE" w:rsidTr="00F25634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"Развитие духовно-нравственного воспитания и физического развития </w:t>
            </w: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молодежи в Среднинском муниципальном образовании на 2017-2021годы"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750 00 00 000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AE7BAE">
              <w:rPr>
                <w:rFonts w:ascii="Times New Roman" w:eastAsia="Calibri" w:hAnsi="Times New Roman" w:cs="Times New Roman"/>
                <w:bCs/>
              </w:rPr>
              <w:t>550,0</w:t>
            </w:r>
          </w:p>
        </w:tc>
      </w:tr>
      <w:tr w:rsidR="00AE7BAE" w:rsidRPr="00AE7BAE" w:rsidTr="00F25634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"Культурно-массовые мероприятия" на 2017-2021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750 01 00 000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AE7BAE">
              <w:rPr>
                <w:rFonts w:ascii="Times New Roman" w:eastAsia="Calibri" w:hAnsi="Times New Roman" w:cs="Times New Roman"/>
                <w:bCs/>
              </w:rPr>
              <w:t>550,0</w:t>
            </w:r>
          </w:p>
        </w:tc>
      </w:tr>
      <w:tr w:rsidR="00AE7BAE" w:rsidRPr="00AE7BAE" w:rsidTr="00F25634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750 01 00 220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AE7BAE">
              <w:rPr>
                <w:rFonts w:ascii="Times New Roman" w:eastAsia="Calibri" w:hAnsi="Times New Roman" w:cs="Times New Roman"/>
                <w:bCs/>
              </w:rPr>
              <w:t>550,0</w:t>
            </w:r>
          </w:p>
        </w:tc>
      </w:tr>
      <w:tr w:rsidR="00AE7BAE" w:rsidRPr="00AE7BAE" w:rsidTr="00F25634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750 01 00 220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AE7BAE">
              <w:rPr>
                <w:rFonts w:ascii="Times New Roman" w:eastAsia="Calibri" w:hAnsi="Times New Roman" w:cs="Times New Roman"/>
                <w:bCs/>
              </w:rPr>
              <w:t>550,0</w:t>
            </w:r>
          </w:p>
        </w:tc>
      </w:tr>
      <w:tr w:rsidR="00AE7BAE" w:rsidRPr="00AE7BAE" w:rsidTr="00F25634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750 01 00 220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E7BAE">
              <w:rPr>
                <w:rFonts w:ascii="Times New Roman" w:eastAsia="Calibri" w:hAnsi="Times New Roman" w:cs="Times New Roman"/>
              </w:rPr>
              <w:t>550,0</w:t>
            </w:r>
          </w:p>
        </w:tc>
      </w:tr>
      <w:tr w:rsidR="00AE7BAE" w:rsidRPr="00AE7BAE" w:rsidTr="00F25634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Муниципальная программа "Социальная поддержка в Среднинском муниципальном образовании на 2017 -2021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710 00 00 000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</w:tr>
      <w:tr w:rsidR="00AE7BAE" w:rsidRPr="00AE7BAE" w:rsidTr="00F25634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"Старшее поколение" на 2017-2021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710 02 00 000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</w:tr>
      <w:tr w:rsidR="00AE7BAE" w:rsidRPr="00AE7BAE" w:rsidTr="00F25634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710 02 00 220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</w:tr>
      <w:tr w:rsidR="00AE7BAE" w:rsidRPr="00AE7BAE" w:rsidTr="00F25634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710 02 00 220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</w:tr>
      <w:tr w:rsidR="00AE7BAE" w:rsidRPr="00AE7BAE" w:rsidTr="00F25634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710 02 00 220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</w:tr>
      <w:tr w:rsidR="00AE7BAE" w:rsidRPr="00AE7BAE" w:rsidTr="00F25634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221,0</w:t>
            </w:r>
          </w:p>
        </w:tc>
      </w:tr>
      <w:tr w:rsidR="00AE7BAE" w:rsidRPr="00AE7BAE" w:rsidTr="00F25634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221,0</w:t>
            </w:r>
          </w:p>
        </w:tc>
      </w:tr>
      <w:tr w:rsidR="00AE7BAE" w:rsidRPr="00AE7BAE" w:rsidTr="00F25634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"Социальная поддержка в Среднинском муниципальном образовании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710 00 00 000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AE7BAE" w:rsidRPr="00AE7BAE" w:rsidTr="00F25634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"Пенсионное обеспечение" на 2017-2021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710 03 00 000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AE7BAE" w:rsidRPr="00AE7BAE" w:rsidTr="00F25634">
        <w:trPr>
          <w:gridAfter w:val="1"/>
          <w:wAfter w:w="607" w:type="dxa"/>
          <w:trHeight w:val="163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710 03 00 260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AE7BAE" w:rsidRPr="00AE7BAE" w:rsidTr="00F25634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710 03 00 260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AE7BAE" w:rsidRPr="00AE7BAE" w:rsidTr="00F25634">
        <w:trPr>
          <w:gridAfter w:val="1"/>
          <w:wAfter w:w="607" w:type="dxa"/>
          <w:trHeight w:val="232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 xml:space="preserve">Иные пенсии, социальные доплаты к пенсиям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710 03 00 260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AE7BAE" w:rsidRPr="00AE7BAE" w:rsidTr="00F25634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</w:tr>
      <w:tr w:rsidR="00AE7BAE" w:rsidRPr="00AE7BAE" w:rsidTr="00F25634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"Социальная поддержка в Среднинском муниципальном образовании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710 00 00 000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AE7BAE" w:rsidRPr="00AE7BAE" w:rsidTr="00F25634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"Социальная поддержка отдельных категорий граждан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710 04 00 000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AE7BAE" w:rsidRPr="00AE7BAE" w:rsidTr="00F25634">
        <w:trPr>
          <w:gridAfter w:val="1"/>
          <w:wAfter w:w="607" w:type="dxa"/>
          <w:trHeight w:val="355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710 04 00 260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AE7BAE" w:rsidRPr="00AE7BAE" w:rsidTr="00F25634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710 04 00 260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AE7BAE" w:rsidRPr="00AE7BAE" w:rsidTr="00F25634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710 04 00 260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AE7BAE" w:rsidRPr="00AE7BAE" w:rsidTr="00F25634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AE7BAE">
              <w:rPr>
                <w:rFonts w:ascii="Times New Roman" w:eastAsia="Calibri" w:hAnsi="Times New Roman" w:cs="Times New Roman"/>
                <w:b/>
                <w:bCs/>
              </w:rPr>
              <w:t>1131,0</w:t>
            </w:r>
          </w:p>
        </w:tc>
      </w:tr>
      <w:tr w:rsidR="00AE7BAE" w:rsidRPr="00AE7BAE" w:rsidTr="00F25634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E7BAE">
              <w:rPr>
                <w:rFonts w:ascii="Times New Roman" w:eastAsia="Calibri" w:hAnsi="Times New Roman" w:cs="Times New Roman"/>
              </w:rPr>
              <w:t>1131,0</w:t>
            </w:r>
          </w:p>
        </w:tc>
      </w:tr>
      <w:tr w:rsidR="00AE7BAE" w:rsidRPr="00AE7BAE" w:rsidTr="00F25634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 на 2017- 2021годы"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750 00 00 000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AE7BAE">
              <w:rPr>
                <w:rFonts w:ascii="Times New Roman" w:eastAsia="Calibri" w:hAnsi="Times New Roman" w:cs="Times New Roman"/>
                <w:bCs/>
              </w:rPr>
              <w:t>1131,0</w:t>
            </w:r>
          </w:p>
        </w:tc>
      </w:tr>
      <w:tr w:rsidR="00AE7BAE" w:rsidRPr="00AE7BAE" w:rsidTr="00F25634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"Развитие физической культуры и массового спорта в Среднинском муниципальном образовании на 2017-2021годы"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750 02 00 000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AE7BAE">
              <w:rPr>
                <w:rFonts w:ascii="Times New Roman" w:eastAsia="Calibri" w:hAnsi="Times New Roman" w:cs="Times New Roman"/>
                <w:bCs/>
              </w:rPr>
              <w:t>1131,0</w:t>
            </w:r>
          </w:p>
        </w:tc>
      </w:tr>
      <w:tr w:rsidR="00AE7BAE" w:rsidRPr="00AE7BAE" w:rsidTr="00F25634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750 02 00 220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AE7BAE">
              <w:rPr>
                <w:rFonts w:ascii="Times New Roman" w:eastAsia="Calibri" w:hAnsi="Times New Roman" w:cs="Times New Roman"/>
                <w:bCs/>
              </w:rPr>
              <w:t>1131,0</w:t>
            </w:r>
          </w:p>
        </w:tc>
      </w:tr>
      <w:tr w:rsidR="00AE7BAE" w:rsidRPr="00AE7BAE" w:rsidTr="00F25634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750 02 00 220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AE7BAE">
              <w:rPr>
                <w:rFonts w:ascii="Times New Roman" w:eastAsia="Calibri" w:hAnsi="Times New Roman" w:cs="Times New Roman"/>
                <w:bCs/>
              </w:rPr>
              <w:t>1131,0</w:t>
            </w:r>
          </w:p>
        </w:tc>
      </w:tr>
      <w:tr w:rsidR="00AE7BAE" w:rsidRPr="00AE7BAE" w:rsidTr="00F25634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750 02 00 220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E7BAE">
              <w:rPr>
                <w:rFonts w:ascii="Times New Roman" w:eastAsia="Calibri" w:hAnsi="Times New Roman" w:cs="Times New Roman"/>
              </w:rPr>
              <w:t>1131,0</w:t>
            </w:r>
          </w:p>
        </w:tc>
      </w:tr>
      <w:tr w:rsidR="00AE7BAE" w:rsidRPr="00AE7BAE" w:rsidTr="00F25634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103,0</w:t>
            </w:r>
          </w:p>
        </w:tc>
      </w:tr>
      <w:tr w:rsidR="00AE7BAE" w:rsidRPr="00AE7BAE" w:rsidTr="00F25634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103,0</w:t>
            </w:r>
          </w:p>
        </w:tc>
      </w:tr>
      <w:tr w:rsidR="00AE7BAE" w:rsidRPr="00AE7BAE" w:rsidTr="00F25634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2017-2020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700 00 00 000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103,0</w:t>
            </w:r>
          </w:p>
        </w:tc>
      </w:tr>
      <w:tr w:rsidR="00AE7BAE" w:rsidRPr="00AE7BAE" w:rsidTr="00F25634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2017-2021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103,0</w:t>
            </w:r>
          </w:p>
        </w:tc>
      </w:tr>
      <w:tr w:rsidR="00AE7BAE" w:rsidRPr="00AE7BAE" w:rsidTr="00F25634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702 05 00 000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103,0</w:t>
            </w:r>
          </w:p>
        </w:tc>
      </w:tr>
      <w:tr w:rsidR="00AE7BAE" w:rsidRPr="00AE7BAE" w:rsidTr="00F25634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702 05 00 251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103,0</w:t>
            </w:r>
          </w:p>
        </w:tc>
      </w:tr>
      <w:tr w:rsidR="00AE7BAE" w:rsidRPr="00AE7BAE" w:rsidTr="00F25634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702 05 00 251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103,0</w:t>
            </w:r>
          </w:p>
        </w:tc>
      </w:tr>
    </w:tbl>
    <w:p w:rsidR="00AE7BAE" w:rsidRPr="00AE7BAE" w:rsidRDefault="00AE7BAE" w:rsidP="00AE7B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E7BAE" w:rsidRPr="00AE7BAE" w:rsidRDefault="00AE7BAE" w:rsidP="00AE7B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E7BAE" w:rsidRPr="00AE7BAE" w:rsidRDefault="00AE7BAE" w:rsidP="00AE7B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городского поселения </w:t>
      </w:r>
    </w:p>
    <w:p w:rsidR="00AE7BAE" w:rsidRPr="00AE7BAE" w:rsidRDefault="00AE7BAE" w:rsidP="00AE7BAE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Среднинского муниципального образования</w:t>
      </w:r>
      <w:r w:rsidRPr="00AE7B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В. Д. Барчуков</w:t>
      </w:r>
    </w:p>
    <w:p w:rsidR="00AE7BAE" w:rsidRPr="00AE7BAE" w:rsidRDefault="00AE7BAE" w:rsidP="00AE7BAE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E7BAE" w:rsidRPr="00AE7BAE" w:rsidRDefault="00AE7BAE" w:rsidP="00AE7BAE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E7BAE" w:rsidRPr="00AE7BAE" w:rsidRDefault="00AE7BAE" w:rsidP="00AE7BA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BAE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</w:t>
      </w:r>
      <w:r w:rsidRPr="00AE7B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8</w:t>
      </w:r>
    </w:p>
    <w:p w:rsidR="00AE7BAE" w:rsidRPr="00AE7BAE" w:rsidRDefault="00AE7BAE" w:rsidP="00AE7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к Решению Думы</w:t>
      </w:r>
    </w:p>
    <w:p w:rsidR="00AE7BAE" w:rsidRPr="00AE7BAE" w:rsidRDefault="00AE7BAE" w:rsidP="00AE7B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городского поселения Среднинского</w:t>
      </w:r>
    </w:p>
    <w:p w:rsidR="00AE7BAE" w:rsidRPr="00AE7BAE" w:rsidRDefault="00AE7BAE" w:rsidP="00AE7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муниципального образования</w:t>
      </w:r>
    </w:p>
    <w:p w:rsidR="00AE7BAE" w:rsidRPr="00AE7BAE" w:rsidRDefault="00AE7BAE" w:rsidP="00AE7BAE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от </w:t>
      </w:r>
      <w:proofErr w:type="gramStart"/>
      <w:r w:rsidRPr="00A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</w:t>
      </w:r>
      <w:proofErr w:type="gramEnd"/>
      <w:r w:rsidRPr="00A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12.2018 г № </w:t>
      </w:r>
    </w:p>
    <w:p w:rsidR="00AE7BAE" w:rsidRPr="00AE7BAE" w:rsidRDefault="00AE7BAE" w:rsidP="00AE7BAE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7BAE" w:rsidRPr="00AE7BAE" w:rsidRDefault="00AE7BAE" w:rsidP="00AE7BAE">
      <w:pPr>
        <w:tabs>
          <w:tab w:val="left" w:pos="6885"/>
        </w:tabs>
        <w:spacing w:after="200" w:line="276" w:lineRule="auto"/>
        <w:rPr>
          <w:rFonts w:ascii="Calibri" w:eastAsia="Calibri" w:hAnsi="Calibri" w:cs="Times New Roman"/>
        </w:rPr>
      </w:pPr>
    </w:p>
    <w:p w:rsidR="00AE7BAE" w:rsidRPr="00AE7BAE" w:rsidRDefault="00AE7BAE" w:rsidP="00AE7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городского </w:t>
      </w:r>
      <w:proofErr w:type="gramStart"/>
      <w:r w:rsidRPr="00AE7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 Среднинского</w:t>
      </w:r>
      <w:proofErr w:type="gramEnd"/>
      <w:r w:rsidRPr="00AE7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муниципального образования на плановый период 2019 и 2020 годов</w:t>
      </w:r>
    </w:p>
    <w:p w:rsidR="00AE7BAE" w:rsidRPr="00AE7BAE" w:rsidRDefault="00AE7BAE" w:rsidP="00AE7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1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4"/>
        <w:gridCol w:w="4149"/>
        <w:gridCol w:w="245"/>
        <w:gridCol w:w="707"/>
        <w:gridCol w:w="8"/>
        <w:gridCol w:w="561"/>
        <w:gridCol w:w="8"/>
        <w:gridCol w:w="562"/>
        <w:gridCol w:w="1562"/>
        <w:gridCol w:w="119"/>
        <w:gridCol w:w="590"/>
        <w:gridCol w:w="993"/>
        <w:gridCol w:w="886"/>
        <w:gridCol w:w="616"/>
      </w:tblGrid>
      <w:tr w:rsidR="00AE7BAE" w:rsidRPr="00AE7BAE" w:rsidTr="00AE7BAE">
        <w:trPr>
          <w:gridBefore w:val="1"/>
          <w:wBefore w:w="134" w:type="dxa"/>
          <w:trHeight w:val="315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E7BAE" w:rsidRPr="00AE7BAE" w:rsidRDefault="00AE7BAE" w:rsidP="00AE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руб.)</w:t>
            </w:r>
          </w:p>
        </w:tc>
      </w:tr>
      <w:tr w:rsidR="00AE7BAE" w:rsidRPr="00AE7BAE" w:rsidTr="00AE7BAE">
        <w:tblPrEx>
          <w:tblLook w:val="0000" w:firstRow="0" w:lastRow="0" w:firstColumn="0" w:lastColumn="0" w:noHBand="0" w:noVBand="0"/>
        </w:tblPrEx>
        <w:trPr>
          <w:gridAfter w:val="1"/>
          <w:wAfter w:w="616" w:type="dxa"/>
          <w:trHeight w:val="810"/>
        </w:trPr>
        <w:tc>
          <w:tcPr>
            <w:tcW w:w="452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7BAE" w:rsidRPr="00AE7BAE" w:rsidRDefault="00AE7BAE" w:rsidP="00AE7B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E7BAE">
              <w:rPr>
                <w:rFonts w:ascii="Times New Roman" w:eastAsia="Calibri" w:hAnsi="Times New Roman" w:cs="Times New Roman"/>
                <w:b/>
                <w:color w:val="000000"/>
              </w:rPr>
              <w:t>Наименование показателя</w:t>
            </w:r>
          </w:p>
        </w:tc>
        <w:tc>
          <w:tcPr>
            <w:tcW w:w="411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E7BAE" w:rsidRPr="00AE7BAE" w:rsidRDefault="00AE7BAE" w:rsidP="00AE7B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E7BAE">
              <w:rPr>
                <w:rFonts w:ascii="Times New Roman" w:eastAsia="Calibri" w:hAnsi="Times New Roman" w:cs="Times New Roman"/>
                <w:b/>
              </w:rPr>
              <w:t>К  О  Д  Ы   классификации расходов бюджетов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AE7BAE" w:rsidRPr="00AE7BAE" w:rsidRDefault="00AE7BAE" w:rsidP="00AE7B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E7BAE">
              <w:rPr>
                <w:rFonts w:ascii="Times New Roman" w:eastAsia="Calibri" w:hAnsi="Times New Roman" w:cs="Times New Roman"/>
                <w:b/>
                <w:color w:val="000000"/>
              </w:rPr>
              <w:t>План, 2020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AE7BAE" w:rsidRPr="00AE7BAE" w:rsidRDefault="00AE7BAE" w:rsidP="00AE7B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E7BAE">
              <w:rPr>
                <w:rFonts w:ascii="Times New Roman" w:eastAsia="Calibri" w:hAnsi="Times New Roman" w:cs="Times New Roman"/>
                <w:b/>
                <w:color w:val="000000"/>
              </w:rPr>
              <w:t>План,</w:t>
            </w:r>
          </w:p>
          <w:p w:rsidR="00AE7BAE" w:rsidRPr="00AE7BAE" w:rsidRDefault="00AE7BAE" w:rsidP="00AE7B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E7BAE">
              <w:rPr>
                <w:rFonts w:ascii="Times New Roman" w:eastAsia="Calibri" w:hAnsi="Times New Roman" w:cs="Times New Roman"/>
                <w:b/>
                <w:color w:val="000000"/>
              </w:rPr>
              <w:t>2021</w:t>
            </w:r>
          </w:p>
        </w:tc>
      </w:tr>
      <w:tr w:rsidR="00AE7BAE" w:rsidRPr="00AE7BAE" w:rsidTr="00AE7BAE">
        <w:tblPrEx>
          <w:tblLook w:val="0000" w:firstRow="0" w:lastRow="0" w:firstColumn="0" w:lastColumn="0" w:noHBand="0" w:noVBand="0"/>
        </w:tblPrEx>
        <w:trPr>
          <w:gridAfter w:val="1"/>
          <w:wAfter w:w="616" w:type="dxa"/>
          <w:trHeight w:val="1571"/>
        </w:trPr>
        <w:tc>
          <w:tcPr>
            <w:tcW w:w="452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7BAE" w:rsidRPr="00AE7BAE" w:rsidRDefault="00AE7BAE" w:rsidP="00AE7B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AE7BAE" w:rsidRPr="00AE7BAE" w:rsidRDefault="00AE7BAE" w:rsidP="00AE7B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E7BAE">
              <w:rPr>
                <w:rFonts w:ascii="Times New Roman" w:eastAsia="Calibri" w:hAnsi="Times New Roman" w:cs="Times New Roman"/>
                <w:b/>
              </w:rPr>
              <w:t>главный распорядитель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AE7BAE" w:rsidRPr="00AE7BAE" w:rsidRDefault="00AE7BAE" w:rsidP="00AE7B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E7BAE">
              <w:rPr>
                <w:rFonts w:ascii="Times New Roman" w:eastAsia="Calibri" w:hAnsi="Times New Roman" w:cs="Times New Roman"/>
                <w:b/>
              </w:rPr>
              <w:t>раздел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AE7BAE" w:rsidRPr="00AE7BAE" w:rsidRDefault="00AE7BAE" w:rsidP="00AE7B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E7BAE">
              <w:rPr>
                <w:rFonts w:ascii="Times New Roman" w:eastAsia="Calibri" w:hAnsi="Times New Roman" w:cs="Times New Roman"/>
                <w:b/>
              </w:rPr>
              <w:t>подраздел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AE7BAE" w:rsidRPr="00AE7BAE" w:rsidRDefault="00AE7BAE" w:rsidP="00AE7B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E7BAE">
              <w:rPr>
                <w:rFonts w:ascii="Times New Roman" w:eastAsia="Calibri" w:hAnsi="Times New Roman" w:cs="Times New Roman"/>
                <w:b/>
              </w:rPr>
              <w:t>целевая статья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AE7BAE" w:rsidRPr="00AE7BAE" w:rsidRDefault="00AE7BAE" w:rsidP="00AE7B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E7BAE">
              <w:rPr>
                <w:rFonts w:ascii="Times New Roman" w:eastAsia="Calibri" w:hAnsi="Times New Roman" w:cs="Times New Roman"/>
                <w:b/>
              </w:rPr>
              <w:t>вид расхода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7BAE" w:rsidRPr="00AE7BAE" w:rsidRDefault="00AE7BAE" w:rsidP="00AE7B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7BAE" w:rsidRPr="00AE7BAE" w:rsidRDefault="00AE7BAE" w:rsidP="00AE7B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AE7BAE" w:rsidRPr="00AE7BAE" w:rsidTr="00AE7BAE">
        <w:tblPrEx>
          <w:tblLook w:val="0000" w:firstRow="0" w:lastRow="0" w:firstColumn="0" w:lastColumn="0" w:noHBand="0" w:noVBand="0"/>
        </w:tblPrEx>
        <w:trPr>
          <w:gridAfter w:val="1"/>
          <w:wAfter w:w="616" w:type="dxa"/>
          <w:trHeight w:val="330"/>
        </w:trPr>
        <w:tc>
          <w:tcPr>
            <w:tcW w:w="4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BAE" w:rsidRPr="00AE7BAE" w:rsidRDefault="00AE7BAE" w:rsidP="00AE7B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E7BAE">
              <w:rPr>
                <w:rFonts w:ascii="Times New Roman" w:eastAsia="Calibri" w:hAnsi="Times New Roman" w:cs="Times New Roman"/>
                <w:b/>
              </w:rPr>
              <w:lastRenderedPageBreak/>
              <w:t>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BAE" w:rsidRPr="00AE7BAE" w:rsidRDefault="00AE7BAE" w:rsidP="00AE7B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E7BAE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BAE" w:rsidRPr="00AE7BAE" w:rsidRDefault="00AE7BAE" w:rsidP="00AE7B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E7BAE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BAE" w:rsidRPr="00AE7BAE" w:rsidRDefault="00AE7BAE" w:rsidP="00AE7B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E7BAE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BAE" w:rsidRPr="00AE7BAE" w:rsidRDefault="00AE7BAE" w:rsidP="00AE7B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E7BAE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BAE" w:rsidRPr="00AE7BAE" w:rsidRDefault="00AE7BAE" w:rsidP="00AE7B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E7BAE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BAE" w:rsidRPr="00AE7BAE" w:rsidRDefault="00AE7BAE" w:rsidP="00AE7B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E7BAE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E" w:rsidRPr="00AE7BAE" w:rsidRDefault="00AE7BAE" w:rsidP="00AE7B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E7BAE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</w:tr>
      <w:tr w:rsidR="00AE7BAE" w:rsidRPr="00AE7BAE" w:rsidTr="00AE7BAE">
        <w:trPr>
          <w:gridAfter w:val="1"/>
          <w:wAfter w:w="616" w:type="dxa"/>
          <w:trHeight w:val="809"/>
        </w:trPr>
        <w:tc>
          <w:tcPr>
            <w:tcW w:w="452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E7BAE">
              <w:rPr>
                <w:rFonts w:ascii="Times New Roman" w:eastAsia="Calibri" w:hAnsi="Times New Roman" w:cs="Times New Roman"/>
                <w:b/>
                <w:bCs/>
              </w:rPr>
              <w:t xml:space="preserve">              23784,0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AE7BAE" w:rsidRPr="00AE7BAE" w:rsidRDefault="00AE7BAE" w:rsidP="00AE7B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AE7BAE" w:rsidRPr="00AE7BAE" w:rsidRDefault="00AE7BAE" w:rsidP="00AE7B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E7BAE">
              <w:rPr>
                <w:rFonts w:ascii="Times New Roman" w:eastAsia="Calibri" w:hAnsi="Times New Roman" w:cs="Times New Roman"/>
                <w:b/>
                <w:bCs/>
              </w:rPr>
              <w:t>23683,0</w:t>
            </w:r>
          </w:p>
        </w:tc>
      </w:tr>
      <w:tr w:rsidR="00AE7BAE" w:rsidRPr="00AE7BAE" w:rsidTr="00AE7BAE">
        <w:trPr>
          <w:gridAfter w:val="1"/>
          <w:wAfter w:w="616" w:type="dxa"/>
          <w:trHeight w:val="60"/>
        </w:trPr>
        <w:tc>
          <w:tcPr>
            <w:tcW w:w="452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AE7BAE">
              <w:rPr>
                <w:rFonts w:ascii="Times New Roman" w:eastAsia="Calibri" w:hAnsi="Times New Roman" w:cs="Times New Roman"/>
                <w:b/>
                <w:bCs/>
              </w:rPr>
              <w:t>15104,6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AE7BAE">
              <w:rPr>
                <w:rFonts w:ascii="Times New Roman" w:eastAsia="Calibri" w:hAnsi="Times New Roman" w:cs="Times New Roman"/>
                <w:b/>
                <w:bCs/>
              </w:rPr>
              <w:t>15068,3</w:t>
            </w:r>
          </w:p>
        </w:tc>
      </w:tr>
      <w:tr w:rsidR="00AE7BAE" w:rsidRPr="00AE7BAE" w:rsidTr="00AE7BAE">
        <w:trPr>
          <w:gridAfter w:val="1"/>
          <w:wAfter w:w="616" w:type="dxa"/>
          <w:trHeight w:val="299"/>
        </w:trPr>
        <w:tc>
          <w:tcPr>
            <w:tcW w:w="45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2017-2021 годы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700 00 00 000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AE7BAE">
              <w:rPr>
                <w:rFonts w:ascii="Times New Roman" w:eastAsia="Calibri" w:hAnsi="Times New Roman" w:cs="Times New Roman"/>
                <w:bCs/>
              </w:rPr>
              <w:t>1525,1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AE7BAE">
              <w:rPr>
                <w:rFonts w:ascii="Times New Roman" w:eastAsia="Calibri" w:hAnsi="Times New Roman" w:cs="Times New Roman"/>
                <w:bCs/>
              </w:rPr>
              <w:t>1525,1</w:t>
            </w:r>
          </w:p>
        </w:tc>
      </w:tr>
      <w:tr w:rsidR="00AE7BAE" w:rsidRPr="00AE7BAE" w:rsidTr="00AE7BAE">
        <w:trPr>
          <w:gridAfter w:val="1"/>
          <w:wAfter w:w="616" w:type="dxa"/>
          <w:trHeight w:val="289"/>
        </w:trPr>
        <w:tc>
          <w:tcPr>
            <w:tcW w:w="45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деятельности главы городского поселения Среднинского муниципального образования"   на 2017-2021 годы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701 00 00 000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AE7BAE">
              <w:rPr>
                <w:rFonts w:ascii="Times New Roman" w:eastAsia="Calibri" w:hAnsi="Times New Roman" w:cs="Times New Roman"/>
                <w:bCs/>
              </w:rPr>
              <w:t>1525,1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AE7BAE">
              <w:rPr>
                <w:rFonts w:ascii="Times New Roman" w:eastAsia="Calibri" w:hAnsi="Times New Roman" w:cs="Times New Roman"/>
                <w:bCs/>
              </w:rPr>
              <w:t>1525,1</w:t>
            </w:r>
          </w:p>
        </w:tc>
      </w:tr>
      <w:tr w:rsidR="00AE7BAE" w:rsidRPr="00AE7BAE" w:rsidTr="00AE7BAE">
        <w:trPr>
          <w:gridAfter w:val="1"/>
          <w:wAfter w:w="616" w:type="dxa"/>
          <w:trHeight w:val="982"/>
        </w:trPr>
        <w:tc>
          <w:tcPr>
            <w:tcW w:w="45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701 00 00 210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AE7BAE">
              <w:rPr>
                <w:rFonts w:ascii="Times New Roman" w:eastAsia="Calibri" w:hAnsi="Times New Roman" w:cs="Times New Roman"/>
                <w:bCs/>
              </w:rPr>
              <w:t>1525,1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AE7BAE">
              <w:rPr>
                <w:rFonts w:ascii="Times New Roman" w:eastAsia="Calibri" w:hAnsi="Times New Roman" w:cs="Times New Roman"/>
                <w:bCs/>
              </w:rPr>
              <w:t>1525,1</w:t>
            </w:r>
          </w:p>
        </w:tc>
      </w:tr>
      <w:tr w:rsidR="00AE7BAE" w:rsidRPr="00AE7BAE" w:rsidTr="00AE7BAE">
        <w:trPr>
          <w:gridAfter w:val="1"/>
          <w:wAfter w:w="616" w:type="dxa"/>
          <w:trHeight w:val="70"/>
        </w:trPr>
        <w:tc>
          <w:tcPr>
            <w:tcW w:w="45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701 00 00 210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AE7BAE">
              <w:rPr>
                <w:rFonts w:ascii="Times New Roman" w:eastAsia="Calibri" w:hAnsi="Times New Roman" w:cs="Times New Roman"/>
                <w:bCs/>
              </w:rPr>
              <w:t>1525,1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AE7BAE">
              <w:rPr>
                <w:rFonts w:ascii="Times New Roman" w:eastAsia="Calibri" w:hAnsi="Times New Roman" w:cs="Times New Roman"/>
                <w:bCs/>
              </w:rPr>
              <w:t>1525,1</w:t>
            </w:r>
          </w:p>
        </w:tc>
      </w:tr>
      <w:tr w:rsidR="00AE7BAE" w:rsidRPr="00AE7BAE" w:rsidTr="00AE7BAE">
        <w:trPr>
          <w:gridAfter w:val="1"/>
          <w:wAfter w:w="616" w:type="dxa"/>
          <w:trHeight w:val="70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701 00 00 210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AE7BAE">
              <w:rPr>
                <w:rFonts w:ascii="Times New Roman" w:eastAsia="Calibri" w:hAnsi="Times New Roman" w:cs="Times New Roman"/>
                <w:b/>
                <w:bCs/>
              </w:rPr>
              <w:t>1190,8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AE7BAE">
              <w:rPr>
                <w:rFonts w:ascii="Times New Roman" w:eastAsia="Calibri" w:hAnsi="Times New Roman" w:cs="Times New Roman"/>
                <w:b/>
                <w:bCs/>
              </w:rPr>
              <w:t>1190,8</w:t>
            </w:r>
          </w:p>
        </w:tc>
      </w:tr>
      <w:tr w:rsidR="00AE7BAE" w:rsidRPr="00AE7BAE" w:rsidTr="00AE7BAE">
        <w:trPr>
          <w:gridAfter w:val="1"/>
          <w:wAfter w:w="616" w:type="dxa"/>
          <w:trHeight w:val="70"/>
        </w:trPr>
        <w:tc>
          <w:tcPr>
            <w:tcW w:w="45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701 00 00 210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E7BAE">
              <w:rPr>
                <w:rFonts w:ascii="Times New Roman" w:eastAsia="Calibri" w:hAnsi="Times New Roman" w:cs="Times New Roman"/>
              </w:rPr>
              <w:t>6,0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E7BAE">
              <w:rPr>
                <w:rFonts w:ascii="Times New Roman" w:eastAsia="Calibri" w:hAnsi="Times New Roman" w:cs="Times New Roman"/>
              </w:rPr>
              <w:t>6,0</w:t>
            </w:r>
          </w:p>
        </w:tc>
      </w:tr>
      <w:tr w:rsidR="00AE7BAE" w:rsidRPr="00AE7BAE" w:rsidTr="00AE7BAE">
        <w:trPr>
          <w:gridAfter w:val="1"/>
          <w:wAfter w:w="616" w:type="dxa"/>
          <w:trHeight w:val="252"/>
        </w:trPr>
        <w:tc>
          <w:tcPr>
            <w:tcW w:w="4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701 00 00 210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7BAE">
              <w:rPr>
                <w:rFonts w:ascii="Times New Roman" w:eastAsia="Calibri" w:hAnsi="Times New Roman" w:cs="Times New Roman"/>
              </w:rPr>
              <w:t xml:space="preserve">                    328,3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7BAE" w:rsidRPr="00AE7BAE" w:rsidRDefault="00AE7BAE" w:rsidP="00AE7B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7BAE" w:rsidRPr="00AE7BAE" w:rsidRDefault="00AE7BAE" w:rsidP="00AE7B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7BAE" w:rsidRPr="00AE7BAE" w:rsidRDefault="00AE7BAE" w:rsidP="00AE7B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7BAE">
              <w:rPr>
                <w:rFonts w:ascii="Times New Roman" w:eastAsia="Calibri" w:hAnsi="Times New Roman" w:cs="Times New Roman"/>
              </w:rPr>
              <w:t>328,3</w:t>
            </w:r>
          </w:p>
        </w:tc>
      </w:tr>
      <w:tr w:rsidR="00AE7BAE" w:rsidRPr="00AE7BAE" w:rsidTr="00AE7BAE">
        <w:trPr>
          <w:gridAfter w:val="1"/>
          <w:wAfter w:w="616" w:type="dxa"/>
          <w:trHeight w:val="72"/>
        </w:trPr>
        <w:tc>
          <w:tcPr>
            <w:tcW w:w="45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Правительства РФ, высших органов государственной власти субъектов РФ, местных администраций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AE7BAE">
              <w:rPr>
                <w:rFonts w:ascii="Times New Roman" w:eastAsia="Calibri" w:hAnsi="Times New Roman" w:cs="Times New Roman"/>
                <w:bCs/>
              </w:rPr>
              <w:t>13010,2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AE7BAE">
              <w:rPr>
                <w:rFonts w:ascii="Times New Roman" w:eastAsia="Calibri" w:hAnsi="Times New Roman" w:cs="Times New Roman"/>
                <w:bCs/>
              </w:rPr>
              <w:t>12992,5</w:t>
            </w:r>
          </w:p>
        </w:tc>
      </w:tr>
      <w:tr w:rsidR="00AE7BAE" w:rsidRPr="00AE7BAE" w:rsidTr="00AE7BAE">
        <w:trPr>
          <w:gridAfter w:val="1"/>
          <w:wAfter w:w="616" w:type="dxa"/>
          <w:trHeight w:val="70"/>
        </w:trPr>
        <w:tc>
          <w:tcPr>
            <w:tcW w:w="45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2017-2021 гг.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702 00 00 000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AE7BAE">
              <w:rPr>
                <w:rFonts w:ascii="Times New Roman" w:eastAsia="Calibri" w:hAnsi="Times New Roman" w:cs="Times New Roman"/>
                <w:bCs/>
              </w:rPr>
              <w:t>13010,2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AE7BAE">
              <w:rPr>
                <w:rFonts w:ascii="Times New Roman" w:eastAsia="Calibri" w:hAnsi="Times New Roman" w:cs="Times New Roman"/>
                <w:bCs/>
              </w:rPr>
              <w:t>12992,5</w:t>
            </w:r>
          </w:p>
        </w:tc>
      </w:tr>
      <w:tr w:rsidR="00AE7BAE" w:rsidRPr="00AE7BAE" w:rsidTr="00AE7BAE">
        <w:trPr>
          <w:gridAfter w:val="1"/>
          <w:wAfter w:w="616" w:type="dxa"/>
          <w:trHeight w:val="537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AE7BAE">
              <w:rPr>
                <w:rFonts w:ascii="Times New Roman" w:eastAsia="Calibri" w:hAnsi="Times New Roman" w:cs="Times New Roman"/>
                <w:bCs/>
              </w:rPr>
              <w:t>9062,8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AE7BAE">
              <w:rPr>
                <w:rFonts w:ascii="Times New Roman" w:eastAsia="Calibri" w:hAnsi="Times New Roman" w:cs="Times New Roman"/>
                <w:bCs/>
              </w:rPr>
              <w:t>9062,8</w:t>
            </w:r>
          </w:p>
        </w:tc>
      </w:tr>
      <w:tr w:rsidR="00AE7BAE" w:rsidRPr="00AE7BAE" w:rsidTr="00AE7BAE">
        <w:trPr>
          <w:gridAfter w:val="1"/>
          <w:wAfter w:w="616" w:type="dxa"/>
          <w:trHeight w:val="148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AE7BAE">
              <w:rPr>
                <w:rFonts w:ascii="Times New Roman" w:eastAsia="Calibri" w:hAnsi="Times New Roman" w:cs="Times New Roman"/>
                <w:bCs/>
              </w:rPr>
              <w:t>9062,8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AE7BAE">
              <w:rPr>
                <w:rFonts w:ascii="Times New Roman" w:eastAsia="Calibri" w:hAnsi="Times New Roman" w:cs="Times New Roman"/>
                <w:bCs/>
              </w:rPr>
              <w:t>9062,8</w:t>
            </w:r>
          </w:p>
        </w:tc>
      </w:tr>
      <w:tr w:rsidR="00AE7BAE" w:rsidRPr="00AE7BAE" w:rsidTr="00AE7BAE">
        <w:trPr>
          <w:gridAfter w:val="1"/>
          <w:wAfter w:w="616" w:type="dxa"/>
          <w:trHeight w:val="70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 xml:space="preserve"> Фонд оплаты труда государственных (муниципальных) органов 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AE7BAE">
              <w:rPr>
                <w:rFonts w:ascii="Times New Roman" w:eastAsia="Calibri" w:hAnsi="Times New Roman" w:cs="Times New Roman"/>
                <w:bCs/>
              </w:rPr>
              <w:t>6960,7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AE7BAE">
              <w:rPr>
                <w:rFonts w:ascii="Times New Roman" w:eastAsia="Calibri" w:hAnsi="Times New Roman" w:cs="Times New Roman"/>
                <w:bCs/>
              </w:rPr>
              <w:t>6960,7</w:t>
            </w:r>
          </w:p>
        </w:tc>
      </w:tr>
      <w:tr w:rsidR="00AE7BAE" w:rsidRPr="00AE7BAE" w:rsidTr="00AE7BAE">
        <w:trPr>
          <w:gridAfter w:val="1"/>
          <w:wAfter w:w="616" w:type="dxa"/>
          <w:trHeight w:val="471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AE7BAE">
              <w:rPr>
                <w:rFonts w:ascii="Times New Roman" w:eastAsia="Calibri" w:hAnsi="Times New Roman" w:cs="Times New Roman"/>
                <w:bCs/>
              </w:rPr>
              <w:t>2102,1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AE7BAE">
              <w:rPr>
                <w:rFonts w:ascii="Times New Roman" w:eastAsia="Calibri" w:hAnsi="Times New Roman" w:cs="Times New Roman"/>
                <w:bCs/>
              </w:rPr>
              <w:t>2102,1</w:t>
            </w:r>
          </w:p>
        </w:tc>
      </w:tr>
      <w:tr w:rsidR="00AE7BAE" w:rsidRPr="00AE7BAE" w:rsidTr="00AE7BAE">
        <w:trPr>
          <w:gridAfter w:val="1"/>
          <w:wAfter w:w="616" w:type="dxa"/>
          <w:trHeight w:val="388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E7BAE">
              <w:rPr>
                <w:rFonts w:ascii="Times New Roman" w:eastAsia="Calibri" w:hAnsi="Times New Roman" w:cs="Times New Roman"/>
              </w:rPr>
              <w:t>3935,0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E7BAE">
              <w:rPr>
                <w:rFonts w:ascii="Times New Roman" w:eastAsia="Calibri" w:hAnsi="Times New Roman" w:cs="Times New Roman"/>
              </w:rPr>
              <w:t>3917,3</w:t>
            </w:r>
          </w:p>
        </w:tc>
      </w:tr>
      <w:tr w:rsidR="00AE7BAE" w:rsidRPr="00AE7BAE" w:rsidTr="00AE7BAE">
        <w:trPr>
          <w:gridAfter w:val="1"/>
          <w:wAfter w:w="616" w:type="dxa"/>
          <w:trHeight w:val="483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E7BAE">
              <w:rPr>
                <w:rFonts w:ascii="Times New Roman" w:eastAsia="Calibri" w:hAnsi="Times New Roman" w:cs="Times New Roman"/>
              </w:rPr>
              <w:t>3935,0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E7BAE">
              <w:rPr>
                <w:rFonts w:ascii="Times New Roman" w:eastAsia="Calibri" w:hAnsi="Times New Roman" w:cs="Times New Roman"/>
              </w:rPr>
              <w:t>3917,3</w:t>
            </w:r>
          </w:p>
        </w:tc>
      </w:tr>
      <w:tr w:rsidR="00AE7BAE" w:rsidRPr="00AE7BAE" w:rsidTr="00AE7BAE">
        <w:trPr>
          <w:gridAfter w:val="1"/>
          <w:wAfter w:w="616" w:type="dxa"/>
          <w:trHeight w:val="579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E7BAE">
              <w:rPr>
                <w:rFonts w:ascii="Times New Roman" w:eastAsia="Calibri" w:hAnsi="Times New Roman" w:cs="Times New Roman"/>
              </w:rPr>
              <w:t>650,0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E7BAE">
              <w:rPr>
                <w:rFonts w:ascii="Times New Roman" w:eastAsia="Calibri" w:hAnsi="Times New Roman" w:cs="Times New Roman"/>
              </w:rPr>
              <w:t>650,0</w:t>
            </w:r>
          </w:p>
        </w:tc>
      </w:tr>
      <w:tr w:rsidR="00AE7BAE" w:rsidRPr="00AE7BAE" w:rsidTr="00AE7BAE">
        <w:trPr>
          <w:gridAfter w:val="1"/>
          <w:wAfter w:w="616" w:type="dxa"/>
          <w:trHeight w:val="549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E7BAE">
              <w:rPr>
                <w:rFonts w:ascii="Times New Roman" w:eastAsia="Calibri" w:hAnsi="Times New Roman" w:cs="Times New Roman"/>
              </w:rPr>
              <w:t>3285,0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E7BAE">
              <w:rPr>
                <w:rFonts w:ascii="Times New Roman" w:eastAsia="Calibri" w:hAnsi="Times New Roman" w:cs="Times New Roman"/>
              </w:rPr>
              <w:t>3267,3</w:t>
            </w:r>
          </w:p>
        </w:tc>
      </w:tr>
      <w:tr w:rsidR="00AE7BAE" w:rsidRPr="00AE7BAE" w:rsidTr="00AE7BAE">
        <w:trPr>
          <w:gridAfter w:val="1"/>
          <w:wAfter w:w="616" w:type="dxa"/>
          <w:trHeight w:val="234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Иные платежи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E7BAE">
              <w:rPr>
                <w:rFonts w:ascii="Times New Roman" w:eastAsia="Calibri" w:hAnsi="Times New Roman" w:cs="Times New Roman"/>
              </w:rPr>
              <w:t>12,4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E7BAE">
              <w:rPr>
                <w:rFonts w:ascii="Times New Roman" w:eastAsia="Calibri" w:hAnsi="Times New Roman" w:cs="Times New Roman"/>
              </w:rPr>
              <w:t>12,4</w:t>
            </w:r>
          </w:p>
        </w:tc>
      </w:tr>
      <w:tr w:rsidR="00AE7BAE" w:rsidRPr="00AE7BAE" w:rsidTr="00AE7BAE">
        <w:trPr>
          <w:gridAfter w:val="1"/>
          <w:wAfter w:w="616" w:type="dxa"/>
          <w:trHeight w:val="70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E7BAE">
              <w:rPr>
                <w:rFonts w:ascii="Times New Roman" w:eastAsia="Calibri" w:hAnsi="Times New Roman" w:cs="Times New Roman"/>
              </w:rPr>
              <w:t>12,4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E7BAE">
              <w:rPr>
                <w:rFonts w:ascii="Times New Roman" w:eastAsia="Calibri" w:hAnsi="Times New Roman" w:cs="Times New Roman"/>
              </w:rPr>
              <w:t>12,4</w:t>
            </w:r>
          </w:p>
        </w:tc>
      </w:tr>
      <w:tr w:rsidR="00AE7BAE" w:rsidRPr="00AE7BAE" w:rsidTr="00AE7BAE">
        <w:trPr>
          <w:gridAfter w:val="1"/>
          <w:wAfter w:w="616" w:type="dxa"/>
          <w:trHeight w:val="70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E7BAE">
              <w:rPr>
                <w:rFonts w:ascii="Times New Roman" w:eastAsia="Calibri" w:hAnsi="Times New Roman" w:cs="Times New Roman"/>
              </w:rPr>
              <w:t>12,4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E7BAE">
              <w:rPr>
                <w:rFonts w:ascii="Times New Roman" w:eastAsia="Calibri" w:hAnsi="Times New Roman" w:cs="Times New Roman"/>
              </w:rPr>
              <w:t>12,4</w:t>
            </w:r>
          </w:p>
        </w:tc>
      </w:tr>
      <w:tr w:rsidR="00AE7BAE" w:rsidRPr="00AE7BAE" w:rsidTr="00AE7BAE">
        <w:trPr>
          <w:gridAfter w:val="1"/>
          <w:wAfter w:w="616" w:type="dxa"/>
          <w:trHeight w:val="130"/>
        </w:trPr>
        <w:tc>
          <w:tcPr>
            <w:tcW w:w="452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AE7BAE" w:rsidRPr="00AE7BAE" w:rsidTr="00AE7BAE">
        <w:trPr>
          <w:gridAfter w:val="1"/>
          <w:wAfter w:w="616" w:type="dxa"/>
          <w:trHeight w:val="711"/>
        </w:trPr>
        <w:tc>
          <w:tcPr>
            <w:tcW w:w="45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2017-2021 годы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702 00 00 000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AE7BAE" w:rsidRPr="00AE7BAE" w:rsidTr="00AE7BAE">
        <w:trPr>
          <w:gridAfter w:val="1"/>
          <w:wAfter w:w="616" w:type="dxa"/>
          <w:trHeight w:val="715"/>
        </w:trPr>
        <w:tc>
          <w:tcPr>
            <w:tcW w:w="45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"Обеспечение финансовыми средствами резервного фонда городского поселения Среднинского муниципального на 2017-2021годы"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702 02 00 000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E7BAE" w:rsidRPr="00AE7BAE" w:rsidRDefault="00AE7BAE" w:rsidP="00AE7BAE">
            <w:pPr>
              <w:tabs>
                <w:tab w:val="left" w:pos="750"/>
              </w:tabs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7BAE" w:rsidRPr="00AE7BAE" w:rsidRDefault="00AE7BAE" w:rsidP="00AE7BA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AE7BAE" w:rsidRPr="00AE7BAE" w:rsidTr="00AE7BAE">
        <w:trPr>
          <w:gridAfter w:val="1"/>
          <w:wAfter w:w="616" w:type="dxa"/>
          <w:trHeight w:val="652"/>
        </w:trPr>
        <w:tc>
          <w:tcPr>
            <w:tcW w:w="45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702 02 00 000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AE7BAE" w:rsidRPr="00AE7BAE" w:rsidTr="00AE7BAE">
        <w:trPr>
          <w:gridAfter w:val="1"/>
          <w:wAfter w:w="616" w:type="dxa"/>
          <w:trHeight w:val="405"/>
        </w:trPr>
        <w:tc>
          <w:tcPr>
            <w:tcW w:w="45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702 02 00 290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AE7BAE" w:rsidRPr="00AE7BAE" w:rsidTr="00AE7BAE">
        <w:trPr>
          <w:gridAfter w:val="1"/>
          <w:wAfter w:w="616" w:type="dxa"/>
          <w:trHeight w:val="70"/>
        </w:trPr>
        <w:tc>
          <w:tcPr>
            <w:tcW w:w="45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702 02 00 290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AE7BAE" w:rsidRPr="00AE7BAE" w:rsidTr="00AE7BAE">
        <w:trPr>
          <w:gridAfter w:val="1"/>
          <w:wAfter w:w="616" w:type="dxa"/>
          <w:trHeight w:val="159"/>
        </w:trPr>
        <w:tc>
          <w:tcPr>
            <w:tcW w:w="452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350,7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350,7</w:t>
            </w:r>
          </w:p>
        </w:tc>
      </w:tr>
      <w:tr w:rsidR="00AE7BAE" w:rsidRPr="00AE7BAE" w:rsidTr="00AE7BAE">
        <w:trPr>
          <w:gridAfter w:val="1"/>
          <w:wAfter w:w="616" w:type="dxa"/>
          <w:trHeight w:val="780"/>
        </w:trPr>
        <w:tc>
          <w:tcPr>
            <w:tcW w:w="45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2017-2021 годы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150,0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150,0</w:t>
            </w:r>
          </w:p>
        </w:tc>
      </w:tr>
      <w:tr w:rsidR="00AE7BAE" w:rsidRPr="00AE7BAE" w:rsidTr="00AE7BAE">
        <w:trPr>
          <w:gridAfter w:val="1"/>
          <w:wAfter w:w="616" w:type="dxa"/>
          <w:trHeight w:val="756"/>
        </w:trPr>
        <w:tc>
          <w:tcPr>
            <w:tcW w:w="45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Основное мероприятие "Информационное обеспечение Среднинского муниципального образования на 2017-2021годы"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702 03 00 000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150,0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150,0</w:t>
            </w:r>
          </w:p>
        </w:tc>
      </w:tr>
      <w:tr w:rsidR="00AE7BAE" w:rsidRPr="00AE7BAE" w:rsidTr="00AE7BAE">
        <w:trPr>
          <w:gridAfter w:val="1"/>
          <w:wAfter w:w="616" w:type="dxa"/>
          <w:trHeight w:val="293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702 03 00 220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AE7BAE" w:rsidRPr="00AE7BAE" w:rsidTr="00AE7BAE">
        <w:trPr>
          <w:gridAfter w:val="1"/>
          <w:wAfter w:w="616" w:type="dxa"/>
          <w:trHeight w:val="517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702 03 00 220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AE7BAE" w:rsidRPr="00AE7BAE" w:rsidTr="00AE7BAE">
        <w:trPr>
          <w:gridAfter w:val="1"/>
          <w:wAfter w:w="616" w:type="dxa"/>
          <w:trHeight w:val="517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702 03 00 220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AE7BAE" w:rsidRPr="00AE7BAE" w:rsidTr="00AE7BAE">
        <w:trPr>
          <w:gridAfter w:val="1"/>
          <w:wAfter w:w="616" w:type="dxa"/>
          <w:trHeight w:val="475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90А 0073150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AE7BAE" w:rsidRPr="00AE7BAE" w:rsidTr="00AE7BAE">
        <w:trPr>
          <w:gridAfter w:val="1"/>
          <w:wAfter w:w="616" w:type="dxa"/>
          <w:trHeight w:val="840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90А 0073150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AE7BAE" w:rsidRPr="00AE7BAE" w:rsidTr="00AE7BAE">
        <w:trPr>
          <w:gridAfter w:val="1"/>
          <w:wAfter w:w="616" w:type="dxa"/>
          <w:trHeight w:val="310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90А 0073150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AE7BAE" w:rsidRPr="00AE7BAE" w:rsidTr="00AE7BAE">
        <w:trPr>
          <w:gridAfter w:val="1"/>
          <w:wAfter w:w="616" w:type="dxa"/>
          <w:trHeight w:val="236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90А 0073150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AE7BAE" w:rsidRPr="00AE7BAE" w:rsidTr="00AE7BAE">
        <w:trPr>
          <w:gridAfter w:val="1"/>
          <w:wAfter w:w="616" w:type="dxa"/>
          <w:trHeight w:val="545"/>
        </w:trPr>
        <w:tc>
          <w:tcPr>
            <w:tcW w:w="4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Муниципальная программа "Социальная поддержка в Среднинском муниципальном образовании на 2017-2021 годы"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710 00 00 000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200,0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200,0</w:t>
            </w:r>
          </w:p>
        </w:tc>
      </w:tr>
      <w:tr w:rsidR="00AE7BAE" w:rsidRPr="00AE7BAE" w:rsidTr="00AE7BAE">
        <w:trPr>
          <w:gridAfter w:val="1"/>
          <w:wAfter w:w="616" w:type="dxa"/>
          <w:trHeight w:val="982"/>
        </w:trPr>
        <w:tc>
          <w:tcPr>
            <w:tcW w:w="4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Основное мероприятие "Поддержка социально ориентированных некоммерческих организаций на территории городского поселения Среднинского муниципального образования на 2017-2021 годы"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710 01 00 000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200,0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200,0</w:t>
            </w:r>
          </w:p>
        </w:tc>
      </w:tr>
      <w:tr w:rsidR="00AE7BAE" w:rsidRPr="00AE7BAE" w:rsidTr="00AE7BAE">
        <w:trPr>
          <w:gridAfter w:val="1"/>
          <w:wAfter w:w="616" w:type="dxa"/>
          <w:trHeight w:val="698"/>
        </w:trPr>
        <w:tc>
          <w:tcPr>
            <w:tcW w:w="4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710 01 00 220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AE7BAE" w:rsidRPr="00AE7BAE" w:rsidTr="00AE7BAE">
        <w:trPr>
          <w:gridAfter w:val="1"/>
          <w:wAfter w:w="616" w:type="dxa"/>
          <w:trHeight w:val="698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710 01 00 220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200,0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Cs/>
                <w:lang w:eastAsia="ru-RU"/>
              </w:rPr>
              <w:t>200,0</w:t>
            </w:r>
          </w:p>
        </w:tc>
      </w:tr>
      <w:tr w:rsidR="00AE7BAE" w:rsidRPr="00AE7BAE" w:rsidTr="00AE7BAE">
        <w:trPr>
          <w:gridAfter w:val="1"/>
          <w:wAfter w:w="616" w:type="dxa"/>
          <w:trHeight w:val="510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710 01 00 220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AE7BAE" w:rsidRPr="00AE7BAE" w:rsidTr="00AE7BAE">
        <w:trPr>
          <w:gridAfter w:val="1"/>
          <w:wAfter w:w="616" w:type="dxa"/>
          <w:trHeight w:val="234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оборона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285,2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285,2</w:t>
            </w:r>
          </w:p>
        </w:tc>
      </w:tr>
      <w:tr w:rsidR="00AE7BAE" w:rsidRPr="00AE7BAE" w:rsidTr="00AE7BAE">
        <w:trPr>
          <w:gridAfter w:val="1"/>
          <w:wAfter w:w="616" w:type="dxa"/>
          <w:trHeight w:val="510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285,2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285,2</w:t>
            </w:r>
          </w:p>
        </w:tc>
      </w:tr>
      <w:tr w:rsidR="00AE7BAE" w:rsidRPr="00AE7BAE" w:rsidTr="00AE7BAE">
        <w:trPr>
          <w:gridAfter w:val="1"/>
          <w:wAfter w:w="616" w:type="dxa"/>
          <w:trHeight w:val="510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Субвенция на осуществление первичного воинского учета  на территории, где отсутствуют военные комиссариаты  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703 02 51 180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285,2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285,2</w:t>
            </w:r>
          </w:p>
        </w:tc>
      </w:tr>
      <w:tr w:rsidR="00AE7BAE" w:rsidRPr="00AE7BAE" w:rsidTr="00AE7BAE">
        <w:trPr>
          <w:gridAfter w:val="1"/>
          <w:wAfter w:w="616" w:type="dxa"/>
          <w:trHeight w:val="510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703 02 51 180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285,2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285,2</w:t>
            </w:r>
          </w:p>
        </w:tc>
      </w:tr>
      <w:tr w:rsidR="00AE7BAE" w:rsidRPr="00AE7BAE" w:rsidTr="00AE7BAE">
        <w:trPr>
          <w:gridAfter w:val="1"/>
          <w:wAfter w:w="616" w:type="dxa"/>
          <w:trHeight w:val="510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703 02 51 180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285,2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285,2</w:t>
            </w:r>
          </w:p>
        </w:tc>
      </w:tr>
      <w:tr w:rsidR="00AE7BAE" w:rsidRPr="00AE7BAE" w:rsidTr="00AE7BAE">
        <w:trPr>
          <w:gridAfter w:val="1"/>
          <w:wAfter w:w="616" w:type="dxa"/>
          <w:trHeight w:val="510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703 02 51 180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199,1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199,1</w:t>
            </w:r>
          </w:p>
        </w:tc>
      </w:tr>
      <w:tr w:rsidR="00AE7BAE" w:rsidRPr="00AE7BAE" w:rsidTr="00AE7BAE">
        <w:trPr>
          <w:gridAfter w:val="1"/>
          <w:wAfter w:w="616" w:type="dxa"/>
          <w:trHeight w:val="510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703 02 51 180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86,1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86,1</w:t>
            </w:r>
          </w:p>
        </w:tc>
      </w:tr>
      <w:tr w:rsidR="00AE7BAE" w:rsidRPr="00AE7BAE" w:rsidTr="00AE7BAE">
        <w:trPr>
          <w:gridAfter w:val="1"/>
          <w:wAfter w:w="616" w:type="dxa"/>
          <w:trHeight w:val="510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60,0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60,0</w:t>
            </w:r>
          </w:p>
        </w:tc>
      </w:tr>
      <w:tr w:rsidR="00AE7BAE" w:rsidRPr="00AE7BAE" w:rsidTr="00AE7BAE">
        <w:trPr>
          <w:gridAfter w:val="1"/>
          <w:wAfter w:w="616" w:type="dxa"/>
          <w:trHeight w:val="510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60,0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60,0</w:t>
            </w:r>
          </w:p>
        </w:tc>
      </w:tr>
      <w:tr w:rsidR="00AE7BAE" w:rsidRPr="00AE7BAE" w:rsidTr="00AE7BAE">
        <w:trPr>
          <w:gridAfter w:val="1"/>
          <w:wAfter w:w="616" w:type="dxa"/>
          <w:trHeight w:val="510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 противодействии терроризму и экстремизму, обеспечение пожарной безопасности  на территории городского поселения Среднинского муниципального образования  на 2017 – 2021 годы"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720 00 00 000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AE7BAE" w:rsidRPr="00AE7BAE" w:rsidTr="00AE7BAE">
        <w:trPr>
          <w:gridAfter w:val="1"/>
          <w:wAfter w:w="616" w:type="dxa"/>
          <w:trHeight w:val="510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720 00 00 220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AE7BAE" w:rsidRPr="00AE7BAE" w:rsidTr="00AE7BAE">
        <w:trPr>
          <w:gridAfter w:val="1"/>
          <w:wAfter w:w="616" w:type="dxa"/>
          <w:trHeight w:val="510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 xml:space="preserve">03 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720 00 00 220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AE7BAE" w:rsidRPr="00AE7BAE" w:rsidTr="00AE7BAE">
        <w:trPr>
          <w:gridAfter w:val="1"/>
          <w:wAfter w:w="616" w:type="dxa"/>
          <w:trHeight w:val="510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 xml:space="preserve">03 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720 00 00 220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AE7BAE" w:rsidRPr="00AE7BAE" w:rsidTr="00AE7BAE">
        <w:trPr>
          <w:gridAfter w:val="1"/>
          <w:wAfter w:w="616" w:type="dxa"/>
          <w:trHeight w:val="367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3275,8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3192,5</w:t>
            </w:r>
          </w:p>
        </w:tc>
      </w:tr>
      <w:tr w:rsidR="00AE7BAE" w:rsidRPr="00AE7BAE" w:rsidTr="00AE7BAE">
        <w:trPr>
          <w:gridAfter w:val="1"/>
          <w:wAfter w:w="616" w:type="dxa"/>
          <w:trHeight w:val="148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Общеэкономические вопросы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</w:tr>
      <w:tr w:rsidR="00AE7BAE" w:rsidRPr="00AE7BAE" w:rsidTr="00AE7BAE">
        <w:trPr>
          <w:gridAfter w:val="1"/>
          <w:wAfter w:w="616" w:type="dxa"/>
          <w:trHeight w:val="510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2017-2021 годы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700 00 00 000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AE7BAE" w:rsidRPr="00AE7BAE" w:rsidTr="00AE7BAE">
        <w:trPr>
          <w:gridAfter w:val="1"/>
          <w:wAfter w:w="616" w:type="dxa"/>
          <w:trHeight w:val="510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2017-2021 гг.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702 00 00 000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AE7BAE" w:rsidRPr="00AE7BAE" w:rsidTr="00AE7BAE">
        <w:trPr>
          <w:gridAfter w:val="1"/>
          <w:wAfter w:w="616" w:type="dxa"/>
          <w:trHeight w:val="510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"Осуществление полномочий Российской Федерации в области содействия занятости населения, включая расходы по осуществлению этих полномочий на 2017-2021 годы"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702 04 00 210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AE7BAE" w:rsidRPr="00AE7BAE" w:rsidTr="00AE7BAE">
        <w:trPr>
          <w:gridAfter w:val="1"/>
          <w:wAfter w:w="616" w:type="dxa"/>
          <w:trHeight w:val="510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702 04 00 210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BAE" w:rsidRPr="00AE7BAE" w:rsidTr="00AE7BAE">
        <w:trPr>
          <w:gridAfter w:val="1"/>
          <w:wAfter w:w="616" w:type="dxa"/>
          <w:trHeight w:val="510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702 04 00 210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AE7BAE" w:rsidRPr="00AE7BAE" w:rsidTr="00AE7BAE">
        <w:trPr>
          <w:gridAfter w:val="1"/>
          <w:wAfter w:w="616" w:type="dxa"/>
          <w:trHeight w:val="510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702 04 00 210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154,0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154,0</w:t>
            </w:r>
          </w:p>
        </w:tc>
      </w:tr>
      <w:tr w:rsidR="00AE7BAE" w:rsidRPr="00AE7BAE" w:rsidTr="00AE7BAE">
        <w:trPr>
          <w:gridAfter w:val="1"/>
          <w:wAfter w:w="616" w:type="dxa"/>
          <w:trHeight w:val="510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702 04 00 210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</w:tr>
      <w:tr w:rsidR="00AE7BAE" w:rsidRPr="00AE7BAE" w:rsidTr="00AE7BAE">
        <w:trPr>
          <w:gridAfter w:val="1"/>
          <w:wAfter w:w="616" w:type="dxa"/>
          <w:trHeight w:val="78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Дорожное хозяйство (дорожные фонды)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3075,8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2992,5</w:t>
            </w:r>
          </w:p>
        </w:tc>
      </w:tr>
      <w:tr w:rsidR="00AE7BAE" w:rsidRPr="00AE7BAE" w:rsidTr="00AE7BAE">
        <w:trPr>
          <w:gridAfter w:val="1"/>
          <w:wAfter w:w="616" w:type="dxa"/>
          <w:trHeight w:val="510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2017-2021 годы" 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 xml:space="preserve">04 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730 00 00 000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3075,8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2992,5</w:t>
            </w:r>
          </w:p>
        </w:tc>
      </w:tr>
      <w:tr w:rsidR="00AE7BAE" w:rsidRPr="00AE7BAE" w:rsidTr="00AE7BAE">
        <w:trPr>
          <w:gridAfter w:val="1"/>
          <w:wAfter w:w="616" w:type="dxa"/>
          <w:trHeight w:val="70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"Осуществление дорожной деятельности на территории городского поселения Среднинского муниципального образования на 2017 -2021 годы"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730 02 00 000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3075,8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2992,5</w:t>
            </w:r>
          </w:p>
        </w:tc>
      </w:tr>
      <w:tr w:rsidR="00AE7BAE" w:rsidRPr="00AE7BAE" w:rsidTr="00AE7BAE">
        <w:trPr>
          <w:gridAfter w:val="1"/>
          <w:wAfter w:w="616" w:type="dxa"/>
          <w:trHeight w:val="510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730 02 00 220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3075,8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2992,5</w:t>
            </w:r>
          </w:p>
        </w:tc>
      </w:tr>
      <w:tr w:rsidR="00AE7BAE" w:rsidRPr="00AE7BAE" w:rsidTr="00AE7BAE">
        <w:trPr>
          <w:gridAfter w:val="1"/>
          <w:wAfter w:w="616" w:type="dxa"/>
          <w:trHeight w:val="510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730 02 00 220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3075,8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2992,5</w:t>
            </w:r>
          </w:p>
        </w:tc>
      </w:tr>
      <w:tr w:rsidR="00AE7BAE" w:rsidRPr="00AE7BAE" w:rsidTr="00AE7BAE">
        <w:trPr>
          <w:gridAfter w:val="1"/>
          <w:wAfter w:w="616" w:type="dxa"/>
          <w:trHeight w:val="510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730 02 00 220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3075,8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2992,5</w:t>
            </w:r>
          </w:p>
        </w:tc>
      </w:tr>
      <w:tr w:rsidR="00AE7BAE" w:rsidRPr="00AE7BAE" w:rsidTr="00AE7BAE">
        <w:trPr>
          <w:gridAfter w:val="1"/>
          <w:wAfter w:w="616" w:type="dxa"/>
          <w:trHeight w:val="266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AE7BAE">
              <w:rPr>
                <w:rFonts w:ascii="Times New Roman" w:eastAsia="Calibri" w:hAnsi="Times New Roman" w:cs="Times New Roman"/>
                <w:b/>
                <w:bCs/>
              </w:rPr>
              <w:t>3060,0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AE7BAE">
              <w:rPr>
                <w:rFonts w:ascii="Times New Roman" w:eastAsia="Calibri" w:hAnsi="Times New Roman" w:cs="Times New Roman"/>
                <w:b/>
                <w:bCs/>
              </w:rPr>
              <w:t>3060,0</w:t>
            </w:r>
          </w:p>
        </w:tc>
      </w:tr>
      <w:tr w:rsidR="00AE7BAE" w:rsidRPr="00AE7BAE" w:rsidTr="00AE7BAE">
        <w:trPr>
          <w:gridAfter w:val="1"/>
          <w:wAfter w:w="616" w:type="dxa"/>
          <w:trHeight w:val="131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Благоустройство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AE7BAE">
              <w:rPr>
                <w:rFonts w:ascii="Times New Roman" w:eastAsia="Calibri" w:hAnsi="Times New Roman" w:cs="Times New Roman"/>
                <w:b/>
                <w:bCs/>
              </w:rPr>
              <w:t>3060,0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AE7BAE">
              <w:rPr>
                <w:rFonts w:ascii="Times New Roman" w:eastAsia="Calibri" w:hAnsi="Times New Roman" w:cs="Times New Roman"/>
                <w:b/>
                <w:bCs/>
              </w:rPr>
              <w:t>3060,0</w:t>
            </w:r>
          </w:p>
        </w:tc>
      </w:tr>
      <w:tr w:rsidR="00AE7BAE" w:rsidRPr="00AE7BAE" w:rsidTr="00AE7BAE">
        <w:trPr>
          <w:gridAfter w:val="1"/>
          <w:wAfter w:w="616" w:type="dxa"/>
          <w:trHeight w:val="70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Муниципальная программа "Формирование городской среды городского поселения </w:t>
            </w:r>
            <w:proofErr w:type="spellStart"/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Срднинского</w:t>
            </w:r>
            <w:proofErr w:type="spellEnd"/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на 2018-2022 годы"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740 00 00 000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 550,0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E7BAE">
              <w:rPr>
                <w:rFonts w:ascii="Times New Roman" w:eastAsia="Calibri" w:hAnsi="Times New Roman" w:cs="Times New Roman"/>
              </w:rPr>
              <w:t>600,0</w:t>
            </w:r>
          </w:p>
        </w:tc>
      </w:tr>
      <w:tr w:rsidR="00AE7BAE" w:rsidRPr="00AE7BAE" w:rsidTr="00AE7BAE">
        <w:trPr>
          <w:gridAfter w:val="1"/>
          <w:wAfter w:w="616" w:type="dxa"/>
          <w:trHeight w:val="70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740 00 00 220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E7BAE">
              <w:rPr>
                <w:rFonts w:ascii="Times New Roman" w:eastAsia="Calibri" w:hAnsi="Times New Roman" w:cs="Times New Roman"/>
              </w:rPr>
              <w:t>600,0</w:t>
            </w:r>
          </w:p>
        </w:tc>
      </w:tr>
      <w:tr w:rsidR="00AE7BAE" w:rsidRPr="00AE7BAE" w:rsidTr="00AE7BAE">
        <w:trPr>
          <w:gridAfter w:val="1"/>
          <w:wAfter w:w="616" w:type="dxa"/>
          <w:trHeight w:val="70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740 00 00 220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E7BAE">
              <w:rPr>
                <w:rFonts w:ascii="Times New Roman" w:eastAsia="Calibri" w:hAnsi="Times New Roman" w:cs="Times New Roman"/>
              </w:rPr>
              <w:t>600,0</w:t>
            </w:r>
          </w:p>
        </w:tc>
      </w:tr>
      <w:tr w:rsidR="00AE7BAE" w:rsidRPr="00AE7BAE" w:rsidTr="00AE7BAE">
        <w:trPr>
          <w:gridAfter w:val="1"/>
          <w:wAfter w:w="616" w:type="dxa"/>
          <w:trHeight w:val="70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740 00 00 220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E7BAE">
              <w:rPr>
                <w:rFonts w:ascii="Times New Roman" w:eastAsia="Calibri" w:hAnsi="Times New Roman" w:cs="Times New Roman"/>
              </w:rPr>
              <w:t>600,0</w:t>
            </w:r>
          </w:p>
        </w:tc>
      </w:tr>
      <w:tr w:rsidR="00AE7BAE" w:rsidRPr="00AE7BAE" w:rsidTr="00AE7BAE">
        <w:trPr>
          <w:gridAfter w:val="1"/>
          <w:wAfter w:w="616" w:type="dxa"/>
          <w:trHeight w:val="510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2017-2021 годы" 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730 00 00 000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AE7BAE">
              <w:rPr>
                <w:rFonts w:ascii="Times New Roman" w:eastAsia="Calibri" w:hAnsi="Times New Roman" w:cs="Times New Roman"/>
                <w:bCs/>
              </w:rPr>
              <w:t>2510,0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AE7BAE">
              <w:rPr>
                <w:rFonts w:ascii="Times New Roman" w:eastAsia="Calibri" w:hAnsi="Times New Roman" w:cs="Times New Roman"/>
                <w:bCs/>
              </w:rPr>
              <w:t>2460,0</w:t>
            </w:r>
          </w:p>
        </w:tc>
      </w:tr>
      <w:tr w:rsidR="00AE7BAE" w:rsidRPr="00AE7BAE" w:rsidTr="00AE7BAE">
        <w:trPr>
          <w:gridAfter w:val="1"/>
          <w:wAfter w:w="616" w:type="dxa"/>
          <w:trHeight w:val="510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"Благоустройство территории" на 2017-2021 годы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730 03 00 000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AE7BAE">
              <w:rPr>
                <w:rFonts w:ascii="Times New Roman" w:eastAsia="Calibri" w:hAnsi="Times New Roman" w:cs="Times New Roman"/>
                <w:bCs/>
              </w:rPr>
              <w:t>2510,0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AE7BAE">
              <w:rPr>
                <w:rFonts w:ascii="Times New Roman" w:eastAsia="Calibri" w:hAnsi="Times New Roman" w:cs="Times New Roman"/>
                <w:bCs/>
              </w:rPr>
              <w:t>2460,0</w:t>
            </w:r>
          </w:p>
        </w:tc>
      </w:tr>
      <w:tr w:rsidR="00AE7BAE" w:rsidRPr="00AE7BAE" w:rsidTr="00AE7BAE">
        <w:trPr>
          <w:gridAfter w:val="1"/>
          <w:wAfter w:w="616" w:type="dxa"/>
          <w:trHeight w:val="510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730 03 00 220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AE7BAE">
              <w:rPr>
                <w:rFonts w:ascii="Times New Roman" w:eastAsia="Calibri" w:hAnsi="Times New Roman" w:cs="Times New Roman"/>
                <w:bCs/>
              </w:rPr>
              <w:t>2510,0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AE7BAE">
              <w:rPr>
                <w:rFonts w:ascii="Times New Roman" w:eastAsia="Calibri" w:hAnsi="Times New Roman" w:cs="Times New Roman"/>
                <w:bCs/>
              </w:rPr>
              <w:t>2460,0</w:t>
            </w:r>
          </w:p>
        </w:tc>
      </w:tr>
      <w:tr w:rsidR="00AE7BAE" w:rsidRPr="00AE7BAE" w:rsidTr="00AE7BAE">
        <w:trPr>
          <w:gridAfter w:val="1"/>
          <w:wAfter w:w="616" w:type="dxa"/>
          <w:trHeight w:val="510"/>
        </w:trPr>
        <w:tc>
          <w:tcPr>
            <w:tcW w:w="4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730 03 00 220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AE7BAE">
              <w:rPr>
                <w:rFonts w:ascii="Times New Roman" w:eastAsia="Calibri" w:hAnsi="Times New Roman" w:cs="Times New Roman"/>
                <w:bCs/>
              </w:rPr>
              <w:t>2510,0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AE7BAE">
              <w:rPr>
                <w:rFonts w:ascii="Times New Roman" w:eastAsia="Calibri" w:hAnsi="Times New Roman" w:cs="Times New Roman"/>
                <w:bCs/>
              </w:rPr>
              <w:t>2460,0</w:t>
            </w:r>
          </w:p>
        </w:tc>
      </w:tr>
      <w:tr w:rsidR="00AE7BAE" w:rsidRPr="00AE7BAE" w:rsidTr="00AE7BAE">
        <w:trPr>
          <w:gridAfter w:val="1"/>
          <w:wAfter w:w="616" w:type="dxa"/>
          <w:trHeight w:val="510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730 03 00 220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E7BAE">
              <w:rPr>
                <w:rFonts w:ascii="Times New Roman" w:eastAsia="Calibri" w:hAnsi="Times New Roman" w:cs="Times New Roman"/>
              </w:rPr>
              <w:t>2510,0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E7BAE">
              <w:rPr>
                <w:rFonts w:ascii="Times New Roman" w:eastAsia="Calibri" w:hAnsi="Times New Roman" w:cs="Times New Roman"/>
              </w:rPr>
              <w:t>2460,0</w:t>
            </w:r>
          </w:p>
        </w:tc>
      </w:tr>
      <w:tr w:rsidR="00AE7BAE" w:rsidRPr="00AE7BAE" w:rsidTr="00AE7BAE">
        <w:trPr>
          <w:gridAfter w:val="1"/>
          <w:wAfter w:w="616" w:type="dxa"/>
          <w:trHeight w:val="164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Культура, кинематография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AE7BAE">
              <w:rPr>
                <w:rFonts w:ascii="Times New Roman" w:eastAsia="Calibri" w:hAnsi="Times New Roman" w:cs="Times New Roman"/>
                <w:b/>
                <w:bCs/>
              </w:rPr>
              <w:t>665,0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AE7BAE">
              <w:rPr>
                <w:rFonts w:ascii="Times New Roman" w:eastAsia="Calibri" w:hAnsi="Times New Roman" w:cs="Times New Roman"/>
                <w:b/>
                <w:bCs/>
              </w:rPr>
              <w:t>665,0</w:t>
            </w:r>
          </w:p>
        </w:tc>
      </w:tr>
      <w:tr w:rsidR="00AE7BAE" w:rsidRPr="00AE7BAE" w:rsidTr="00AE7BAE">
        <w:trPr>
          <w:gridAfter w:val="1"/>
          <w:wAfter w:w="616" w:type="dxa"/>
          <w:trHeight w:val="510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 на 2017-2021годы"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750 00 00 000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AE7BAE">
              <w:rPr>
                <w:rFonts w:ascii="Times New Roman" w:eastAsia="Calibri" w:hAnsi="Times New Roman" w:cs="Times New Roman"/>
                <w:bCs/>
              </w:rPr>
              <w:t>550,0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AE7BAE" w:rsidRPr="00AE7BAE" w:rsidRDefault="00AE7BAE" w:rsidP="00AE7B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AE7BAE" w:rsidRPr="00AE7BAE" w:rsidRDefault="00AE7BAE" w:rsidP="00AE7B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AE7BAE" w:rsidRPr="00AE7BAE" w:rsidRDefault="00AE7BAE" w:rsidP="00AE7B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AE7BAE" w:rsidRPr="00AE7BAE" w:rsidRDefault="00AE7BAE" w:rsidP="00AE7B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E7BAE">
              <w:rPr>
                <w:rFonts w:ascii="Times New Roman" w:eastAsia="Calibri" w:hAnsi="Times New Roman" w:cs="Times New Roman"/>
                <w:bCs/>
              </w:rPr>
              <w:t xml:space="preserve">   550,0</w:t>
            </w:r>
          </w:p>
        </w:tc>
      </w:tr>
      <w:tr w:rsidR="00AE7BAE" w:rsidRPr="00AE7BAE" w:rsidTr="00AE7BAE">
        <w:trPr>
          <w:gridAfter w:val="1"/>
          <w:wAfter w:w="616" w:type="dxa"/>
          <w:trHeight w:val="510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"Культурно-массовые мероприятия" на 2017-2021 годы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750 01 00 000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AE7BAE">
              <w:rPr>
                <w:rFonts w:ascii="Times New Roman" w:eastAsia="Calibri" w:hAnsi="Times New Roman" w:cs="Times New Roman"/>
                <w:bCs/>
              </w:rPr>
              <w:t>550,0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AE7BAE">
              <w:rPr>
                <w:rFonts w:ascii="Times New Roman" w:eastAsia="Calibri" w:hAnsi="Times New Roman" w:cs="Times New Roman"/>
                <w:bCs/>
              </w:rPr>
              <w:t>550,0</w:t>
            </w:r>
          </w:p>
        </w:tc>
      </w:tr>
      <w:tr w:rsidR="00AE7BAE" w:rsidRPr="00AE7BAE" w:rsidTr="00AE7BAE">
        <w:trPr>
          <w:gridAfter w:val="1"/>
          <w:wAfter w:w="616" w:type="dxa"/>
          <w:trHeight w:val="510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750 01 00 220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AE7BAE">
              <w:rPr>
                <w:rFonts w:ascii="Times New Roman" w:eastAsia="Calibri" w:hAnsi="Times New Roman" w:cs="Times New Roman"/>
                <w:bCs/>
              </w:rPr>
              <w:t>550,0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AE7BAE">
              <w:rPr>
                <w:rFonts w:ascii="Times New Roman" w:eastAsia="Calibri" w:hAnsi="Times New Roman" w:cs="Times New Roman"/>
                <w:bCs/>
              </w:rPr>
              <w:t>550,0</w:t>
            </w:r>
          </w:p>
        </w:tc>
      </w:tr>
      <w:tr w:rsidR="00AE7BAE" w:rsidRPr="00AE7BAE" w:rsidTr="00AE7BAE">
        <w:trPr>
          <w:gridAfter w:val="1"/>
          <w:wAfter w:w="616" w:type="dxa"/>
          <w:trHeight w:val="510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750 01 00 220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AE7BAE">
              <w:rPr>
                <w:rFonts w:ascii="Times New Roman" w:eastAsia="Calibri" w:hAnsi="Times New Roman" w:cs="Times New Roman"/>
                <w:bCs/>
              </w:rPr>
              <w:t>550,0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AE7BAE">
              <w:rPr>
                <w:rFonts w:ascii="Times New Roman" w:eastAsia="Calibri" w:hAnsi="Times New Roman" w:cs="Times New Roman"/>
                <w:bCs/>
              </w:rPr>
              <w:t>550,0</w:t>
            </w:r>
          </w:p>
        </w:tc>
      </w:tr>
      <w:tr w:rsidR="00AE7BAE" w:rsidRPr="00AE7BAE" w:rsidTr="00AE7BAE">
        <w:trPr>
          <w:gridAfter w:val="1"/>
          <w:wAfter w:w="616" w:type="dxa"/>
          <w:trHeight w:val="510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750 01 00 220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E7BAE">
              <w:rPr>
                <w:rFonts w:ascii="Times New Roman" w:eastAsia="Calibri" w:hAnsi="Times New Roman" w:cs="Times New Roman"/>
              </w:rPr>
              <w:t>550,0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E7BAE">
              <w:rPr>
                <w:rFonts w:ascii="Times New Roman" w:eastAsia="Calibri" w:hAnsi="Times New Roman" w:cs="Times New Roman"/>
              </w:rPr>
              <w:t>550,0</w:t>
            </w:r>
          </w:p>
        </w:tc>
      </w:tr>
      <w:tr w:rsidR="00AE7BAE" w:rsidRPr="00AE7BAE" w:rsidTr="00AE7BAE">
        <w:trPr>
          <w:gridAfter w:val="1"/>
          <w:wAfter w:w="616" w:type="dxa"/>
          <w:trHeight w:val="510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Муниципальная программа "Социальная поддержка в Среднинском муниципальном образовании на 2017 -2021 годы"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710 00 00 000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</w:tr>
      <w:tr w:rsidR="00AE7BAE" w:rsidRPr="00AE7BAE" w:rsidTr="00AE7BAE">
        <w:trPr>
          <w:gridAfter w:val="1"/>
          <w:wAfter w:w="616" w:type="dxa"/>
          <w:trHeight w:val="510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"Старшее поколение" на 2017-2021 годы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710 02 00 000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</w:tr>
      <w:tr w:rsidR="00AE7BAE" w:rsidRPr="00AE7BAE" w:rsidTr="00AE7BAE">
        <w:trPr>
          <w:gridAfter w:val="1"/>
          <w:wAfter w:w="616" w:type="dxa"/>
          <w:trHeight w:val="510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710 02 00 220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</w:tr>
      <w:tr w:rsidR="00AE7BAE" w:rsidRPr="00AE7BAE" w:rsidTr="00AE7BAE">
        <w:trPr>
          <w:gridAfter w:val="1"/>
          <w:wAfter w:w="616" w:type="dxa"/>
          <w:trHeight w:val="510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710 02 00 220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</w:tr>
      <w:tr w:rsidR="00AE7BAE" w:rsidRPr="00AE7BAE" w:rsidTr="00AE7BAE">
        <w:trPr>
          <w:gridAfter w:val="1"/>
          <w:wAfter w:w="616" w:type="dxa"/>
          <w:trHeight w:val="510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710 02 00 220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</w:tr>
      <w:tr w:rsidR="00AE7BAE" w:rsidRPr="00AE7BAE" w:rsidTr="00AE7BAE">
        <w:trPr>
          <w:gridAfter w:val="1"/>
          <w:wAfter w:w="616" w:type="dxa"/>
          <w:trHeight w:val="70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Социальная политика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221,0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221,0</w:t>
            </w:r>
          </w:p>
        </w:tc>
      </w:tr>
      <w:tr w:rsidR="00AE7BAE" w:rsidRPr="00AE7BAE" w:rsidTr="00AE7BAE">
        <w:trPr>
          <w:gridAfter w:val="1"/>
          <w:wAfter w:w="616" w:type="dxa"/>
          <w:trHeight w:val="70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Пенсионное обеспечение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221,0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221,0</w:t>
            </w:r>
          </w:p>
        </w:tc>
      </w:tr>
      <w:tr w:rsidR="00AE7BAE" w:rsidRPr="00AE7BAE" w:rsidTr="00AE7BAE">
        <w:trPr>
          <w:gridAfter w:val="1"/>
          <w:wAfter w:w="616" w:type="dxa"/>
          <w:trHeight w:val="510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программа "Социальная поддержка в Среднинском муниципальном образовании на 2017-2021 годы"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710 00 00 000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AE7BAE" w:rsidRPr="00AE7BAE" w:rsidTr="00AE7BAE">
        <w:trPr>
          <w:gridAfter w:val="1"/>
          <w:wAfter w:w="616" w:type="dxa"/>
          <w:trHeight w:val="510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"Пенсионное обеспечение" на 2017-2021 годы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710 03 00 000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AE7BAE" w:rsidRPr="00AE7BAE" w:rsidTr="00AE7BAE">
        <w:trPr>
          <w:gridAfter w:val="1"/>
          <w:wAfter w:w="616" w:type="dxa"/>
          <w:trHeight w:val="163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710 03 00 260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AE7BAE" w:rsidRPr="00AE7BAE" w:rsidTr="00AE7BAE">
        <w:trPr>
          <w:gridAfter w:val="1"/>
          <w:wAfter w:w="616" w:type="dxa"/>
          <w:trHeight w:val="510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710 03 00 260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AE7BAE" w:rsidRPr="00AE7BAE" w:rsidTr="00AE7BAE">
        <w:trPr>
          <w:gridAfter w:val="1"/>
          <w:wAfter w:w="616" w:type="dxa"/>
          <w:trHeight w:val="232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 xml:space="preserve">Иные пенсии, социальные доплаты к пенсиям  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710 03 00 260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AE7BAE" w:rsidRPr="00AE7BAE" w:rsidTr="00AE7BAE">
        <w:trPr>
          <w:gridAfter w:val="1"/>
          <w:wAfter w:w="616" w:type="dxa"/>
          <w:trHeight w:val="70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</w:tr>
      <w:tr w:rsidR="00AE7BAE" w:rsidRPr="00AE7BAE" w:rsidTr="00AE7BAE">
        <w:trPr>
          <w:gridAfter w:val="1"/>
          <w:wAfter w:w="616" w:type="dxa"/>
          <w:trHeight w:val="70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"Социальная поддержка в Среднинском муниципальном образовании на 2017-2021 годы"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710 00 00 000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AE7BAE" w:rsidRPr="00AE7BAE" w:rsidTr="00AE7BAE">
        <w:trPr>
          <w:gridAfter w:val="1"/>
          <w:wAfter w:w="616" w:type="dxa"/>
          <w:trHeight w:val="510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"Социальная поддержка отдельных категорий граждан на 2017-2021 годы"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710 04 00 000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AE7BAE" w:rsidRPr="00AE7BAE" w:rsidTr="00AE7BAE">
        <w:trPr>
          <w:gridAfter w:val="1"/>
          <w:wAfter w:w="616" w:type="dxa"/>
          <w:trHeight w:val="510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710 04 00 260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AE7BAE" w:rsidRPr="00AE7BAE" w:rsidTr="00AE7BAE">
        <w:trPr>
          <w:gridAfter w:val="1"/>
          <w:wAfter w:w="616" w:type="dxa"/>
          <w:trHeight w:val="510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710 04 00 260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AE7BAE" w:rsidRPr="00AE7BAE" w:rsidTr="00AE7BAE">
        <w:trPr>
          <w:gridAfter w:val="1"/>
          <w:wAfter w:w="616" w:type="dxa"/>
          <w:trHeight w:val="510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710 04 00 260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AE7BAE" w:rsidRPr="00AE7BAE" w:rsidTr="00AE7BAE">
        <w:trPr>
          <w:gridAfter w:val="1"/>
          <w:wAfter w:w="616" w:type="dxa"/>
          <w:trHeight w:val="339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AE7BAE">
              <w:rPr>
                <w:rFonts w:ascii="Times New Roman" w:eastAsia="Calibri" w:hAnsi="Times New Roman" w:cs="Times New Roman"/>
                <w:b/>
                <w:bCs/>
              </w:rPr>
              <w:t>1131,0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AE7BAE">
              <w:rPr>
                <w:rFonts w:ascii="Times New Roman" w:eastAsia="Calibri" w:hAnsi="Times New Roman" w:cs="Times New Roman"/>
                <w:b/>
                <w:bCs/>
              </w:rPr>
              <w:t>1131,0</w:t>
            </w:r>
          </w:p>
        </w:tc>
      </w:tr>
      <w:tr w:rsidR="00AE7BAE" w:rsidRPr="00AE7BAE" w:rsidTr="00AE7BAE">
        <w:trPr>
          <w:gridAfter w:val="1"/>
          <w:wAfter w:w="616" w:type="dxa"/>
          <w:trHeight w:val="510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E7BAE">
              <w:rPr>
                <w:rFonts w:ascii="Times New Roman" w:eastAsia="Calibri" w:hAnsi="Times New Roman" w:cs="Times New Roman"/>
              </w:rPr>
              <w:t>1131,0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E7BAE">
              <w:rPr>
                <w:rFonts w:ascii="Times New Roman" w:eastAsia="Calibri" w:hAnsi="Times New Roman" w:cs="Times New Roman"/>
              </w:rPr>
              <w:t>1131,0</w:t>
            </w:r>
          </w:p>
        </w:tc>
      </w:tr>
      <w:tr w:rsidR="00AE7BAE" w:rsidRPr="00AE7BAE" w:rsidTr="00AE7BAE">
        <w:trPr>
          <w:gridAfter w:val="1"/>
          <w:wAfter w:w="616" w:type="dxa"/>
          <w:trHeight w:val="510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 на 2017- 2021 годы"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750 00 00 000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AE7BAE">
              <w:rPr>
                <w:rFonts w:ascii="Times New Roman" w:eastAsia="Calibri" w:hAnsi="Times New Roman" w:cs="Times New Roman"/>
                <w:bCs/>
              </w:rPr>
              <w:t>1131,0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AE7BAE">
              <w:rPr>
                <w:rFonts w:ascii="Times New Roman" w:eastAsia="Calibri" w:hAnsi="Times New Roman" w:cs="Times New Roman"/>
                <w:bCs/>
              </w:rPr>
              <w:t>1131,0</w:t>
            </w:r>
          </w:p>
        </w:tc>
      </w:tr>
      <w:tr w:rsidR="00AE7BAE" w:rsidRPr="00AE7BAE" w:rsidTr="00AE7BAE">
        <w:trPr>
          <w:gridAfter w:val="1"/>
          <w:wAfter w:w="616" w:type="dxa"/>
          <w:trHeight w:val="510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"Развитие физической культуры и массового спорта в Среднинском муниципальном образовании на 2017-2021 годы"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750 02 00 000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AE7BAE">
              <w:rPr>
                <w:rFonts w:ascii="Times New Roman" w:eastAsia="Calibri" w:hAnsi="Times New Roman" w:cs="Times New Roman"/>
                <w:bCs/>
              </w:rPr>
              <w:t>1131,0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AE7BAE">
              <w:rPr>
                <w:rFonts w:ascii="Times New Roman" w:eastAsia="Calibri" w:hAnsi="Times New Roman" w:cs="Times New Roman"/>
                <w:bCs/>
              </w:rPr>
              <w:t>1131,0</w:t>
            </w:r>
          </w:p>
        </w:tc>
      </w:tr>
      <w:tr w:rsidR="00AE7BAE" w:rsidRPr="00AE7BAE" w:rsidTr="00AE7BAE">
        <w:trPr>
          <w:gridAfter w:val="1"/>
          <w:wAfter w:w="616" w:type="dxa"/>
          <w:trHeight w:val="510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750 02 00 220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AE7BAE">
              <w:rPr>
                <w:rFonts w:ascii="Times New Roman" w:eastAsia="Calibri" w:hAnsi="Times New Roman" w:cs="Times New Roman"/>
                <w:bCs/>
              </w:rPr>
              <w:t>1131,0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AE7BAE">
              <w:rPr>
                <w:rFonts w:ascii="Times New Roman" w:eastAsia="Calibri" w:hAnsi="Times New Roman" w:cs="Times New Roman"/>
                <w:bCs/>
              </w:rPr>
              <w:t>1131,0</w:t>
            </w:r>
          </w:p>
        </w:tc>
      </w:tr>
      <w:tr w:rsidR="00AE7BAE" w:rsidRPr="00AE7BAE" w:rsidTr="00AE7BAE">
        <w:trPr>
          <w:gridAfter w:val="1"/>
          <w:wAfter w:w="616" w:type="dxa"/>
          <w:trHeight w:val="510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750 02 00 220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E7BAE">
              <w:rPr>
                <w:rFonts w:ascii="Times New Roman" w:eastAsia="Calibri" w:hAnsi="Times New Roman" w:cs="Times New Roman"/>
                <w:bCs/>
              </w:rPr>
              <w:t xml:space="preserve">  1131,0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AE7BAE">
              <w:rPr>
                <w:rFonts w:ascii="Times New Roman" w:eastAsia="Calibri" w:hAnsi="Times New Roman" w:cs="Times New Roman"/>
                <w:bCs/>
              </w:rPr>
              <w:t>1131,0</w:t>
            </w:r>
          </w:p>
        </w:tc>
      </w:tr>
      <w:tr w:rsidR="00AE7BAE" w:rsidRPr="00AE7BAE" w:rsidTr="00AE7BAE">
        <w:trPr>
          <w:gridAfter w:val="1"/>
          <w:wAfter w:w="616" w:type="dxa"/>
          <w:trHeight w:val="510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750 02 00 220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E7BAE">
              <w:rPr>
                <w:rFonts w:ascii="Times New Roman" w:eastAsia="Calibri" w:hAnsi="Times New Roman" w:cs="Times New Roman"/>
              </w:rPr>
              <w:t>1131,0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E7BAE">
              <w:rPr>
                <w:rFonts w:ascii="Times New Roman" w:eastAsia="Calibri" w:hAnsi="Times New Roman" w:cs="Times New Roman"/>
              </w:rPr>
              <w:t>1131,0</w:t>
            </w:r>
          </w:p>
        </w:tc>
      </w:tr>
    </w:tbl>
    <w:p w:rsidR="00AE7BAE" w:rsidRPr="00AE7BAE" w:rsidRDefault="00AE7BAE" w:rsidP="00AE7B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E7BAE" w:rsidRPr="00AE7BAE" w:rsidRDefault="00AE7BAE" w:rsidP="00AE7B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E7BAE" w:rsidRPr="00AE7BAE" w:rsidRDefault="00AE7BAE" w:rsidP="00AE7B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городского поселения </w:t>
      </w:r>
    </w:p>
    <w:p w:rsidR="00AE7BAE" w:rsidRPr="00AE7BAE" w:rsidRDefault="00AE7BAE" w:rsidP="00AE7BAE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Среднинского муниципального образования</w:t>
      </w:r>
      <w:r w:rsidRPr="00AE7B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В. Д. Барчуков</w:t>
      </w:r>
    </w:p>
    <w:p w:rsidR="00AE7BAE" w:rsidRPr="00AE7BAE" w:rsidRDefault="00AE7BAE" w:rsidP="00AE7BAE">
      <w:pPr>
        <w:tabs>
          <w:tab w:val="left" w:pos="852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AE7BAE" w:rsidRPr="00AE7BAE" w:rsidRDefault="00AE7BAE" w:rsidP="00AE7B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AE7BAE" w:rsidRPr="00AE7BAE" w:rsidRDefault="00AE7BAE" w:rsidP="00AE7B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BAE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</w:t>
      </w:r>
      <w:r w:rsidRPr="00AE7B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10</w:t>
      </w:r>
    </w:p>
    <w:p w:rsidR="00AE7BAE" w:rsidRPr="00AE7BAE" w:rsidRDefault="00AE7BAE" w:rsidP="00AE7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к Решению Думы</w:t>
      </w:r>
    </w:p>
    <w:p w:rsidR="00AE7BAE" w:rsidRPr="00AE7BAE" w:rsidRDefault="00AE7BAE" w:rsidP="00AE7B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городского поселения Среднинского</w:t>
      </w:r>
    </w:p>
    <w:p w:rsidR="00AE7BAE" w:rsidRPr="00AE7BAE" w:rsidRDefault="00AE7BAE" w:rsidP="00AE7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муниципального образования</w:t>
      </w:r>
    </w:p>
    <w:p w:rsidR="00AE7BAE" w:rsidRPr="00AE7BAE" w:rsidRDefault="00AE7BAE" w:rsidP="00AE7BAE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7B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от. 12.2018 г № </w:t>
      </w:r>
    </w:p>
    <w:p w:rsidR="00AE7BAE" w:rsidRPr="00AE7BAE" w:rsidRDefault="00AE7BAE" w:rsidP="00AE7BAE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AE7BAE" w:rsidRPr="00AE7BAE" w:rsidRDefault="00AE7BAE" w:rsidP="00AE7BAE">
      <w:pPr>
        <w:tabs>
          <w:tab w:val="left" w:pos="147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7BAE">
        <w:rPr>
          <w:rFonts w:ascii="Times New Roman" w:eastAsia="Calibri" w:hAnsi="Times New Roman" w:cs="Times New Roman"/>
          <w:b/>
          <w:sz w:val="28"/>
          <w:szCs w:val="28"/>
        </w:rPr>
        <w:t xml:space="preserve">Распределение бюджетных ассигнований на реализацию муниципальных </w:t>
      </w:r>
      <w:proofErr w:type="gramStart"/>
      <w:r w:rsidRPr="00AE7BAE">
        <w:rPr>
          <w:rFonts w:ascii="Times New Roman" w:eastAsia="Calibri" w:hAnsi="Times New Roman" w:cs="Times New Roman"/>
          <w:b/>
          <w:sz w:val="28"/>
          <w:szCs w:val="28"/>
        </w:rPr>
        <w:t>программ  на</w:t>
      </w:r>
      <w:proofErr w:type="gramEnd"/>
      <w:r w:rsidRPr="00AE7BAE">
        <w:rPr>
          <w:rFonts w:ascii="Times New Roman" w:eastAsia="Calibri" w:hAnsi="Times New Roman" w:cs="Times New Roman"/>
          <w:b/>
          <w:sz w:val="28"/>
          <w:szCs w:val="28"/>
        </w:rPr>
        <w:t xml:space="preserve"> 2019 год</w:t>
      </w:r>
    </w:p>
    <w:p w:rsidR="00AE7BAE" w:rsidRPr="00AE7BAE" w:rsidRDefault="00AE7BAE" w:rsidP="00AE7BAE">
      <w:pPr>
        <w:tabs>
          <w:tab w:val="left" w:pos="8835"/>
        </w:tabs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E7BAE">
        <w:rPr>
          <w:rFonts w:ascii="Times New Roman" w:eastAsia="Calibri" w:hAnsi="Times New Roman" w:cs="Times New Roman"/>
          <w:sz w:val="20"/>
          <w:szCs w:val="20"/>
        </w:rPr>
        <w:t>(тыс. руб.)</w:t>
      </w:r>
    </w:p>
    <w:tbl>
      <w:tblPr>
        <w:tblW w:w="105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092"/>
        <w:gridCol w:w="1753"/>
        <w:gridCol w:w="692"/>
        <w:gridCol w:w="672"/>
        <w:gridCol w:w="1446"/>
        <w:gridCol w:w="1114"/>
        <w:gridCol w:w="1041"/>
      </w:tblGrid>
      <w:tr w:rsidR="00AE7BAE" w:rsidRPr="00AE7BAE" w:rsidTr="00AE7BAE">
        <w:trPr>
          <w:trHeight w:val="345"/>
        </w:trPr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92" w:type="dxa"/>
            <w:vMerge w:val="restart"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753" w:type="dxa"/>
            <w:vMerge w:val="restart"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3924" w:type="dxa"/>
            <w:gridSpan w:val="4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 классификация</w:t>
            </w:r>
          </w:p>
        </w:tc>
        <w:tc>
          <w:tcPr>
            <w:tcW w:w="1041" w:type="dxa"/>
            <w:vMerge w:val="restart"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2019г.</w:t>
            </w:r>
          </w:p>
        </w:tc>
      </w:tr>
      <w:tr w:rsidR="00AE7BAE" w:rsidRPr="00AE7BAE" w:rsidTr="00AE7BAE">
        <w:trPr>
          <w:trHeight w:val="315"/>
        </w:trPr>
        <w:tc>
          <w:tcPr>
            <w:tcW w:w="709" w:type="dxa"/>
            <w:vMerge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041" w:type="dxa"/>
            <w:vMerge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7BAE" w:rsidRPr="00AE7BAE" w:rsidTr="00AE7BAE">
        <w:trPr>
          <w:trHeight w:val="300"/>
        </w:trPr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2" w:type="dxa"/>
            <w:vMerge w:val="restart"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2017-2021 годы</w:t>
            </w:r>
          </w:p>
        </w:tc>
        <w:tc>
          <w:tcPr>
            <w:tcW w:w="1753" w:type="dxa"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Всего,  </w:t>
            </w: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  <w:r w:rsidRPr="00AE7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AE7BAE" w:rsidRPr="00AE7BAE" w:rsidTr="00AE7BAE">
        <w:trPr>
          <w:trHeight w:val="1260"/>
        </w:trPr>
        <w:tc>
          <w:tcPr>
            <w:tcW w:w="709" w:type="dxa"/>
            <w:vMerge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700 00 00 000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14 509,90</w:t>
            </w:r>
          </w:p>
        </w:tc>
      </w:tr>
      <w:tr w:rsidR="00AE7BAE" w:rsidRPr="00AE7BAE" w:rsidTr="00AE7BAE">
        <w:trPr>
          <w:trHeight w:val="1200"/>
        </w:trPr>
        <w:tc>
          <w:tcPr>
            <w:tcW w:w="709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092" w:type="dxa"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"Обеспечение деятельности главы городского поселения Среднинского муниципального образования"   на 2017-2021 годы</w:t>
            </w:r>
          </w:p>
        </w:tc>
        <w:tc>
          <w:tcPr>
            <w:tcW w:w="1753" w:type="dxa"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701 00 00 000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121,129</w:t>
            </w:r>
          </w:p>
        </w:tc>
        <w:tc>
          <w:tcPr>
            <w:tcW w:w="1041" w:type="dxa"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1 525,12</w:t>
            </w:r>
          </w:p>
        </w:tc>
      </w:tr>
      <w:tr w:rsidR="00AE7BAE" w:rsidRPr="00AE7BAE" w:rsidTr="00AE7BAE">
        <w:trPr>
          <w:trHeight w:val="1200"/>
        </w:trPr>
        <w:tc>
          <w:tcPr>
            <w:tcW w:w="709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3092" w:type="dxa"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Подпрограмма "Обеспечение деятельности администрации городского поселения Среднинского муниципального образования"  на 2017-2021 годы</w:t>
            </w:r>
          </w:p>
        </w:tc>
        <w:tc>
          <w:tcPr>
            <w:tcW w:w="1753" w:type="dxa"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702 00 00 000</w:t>
            </w:r>
          </w:p>
        </w:tc>
        <w:tc>
          <w:tcPr>
            <w:tcW w:w="1114" w:type="dxa"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121,122,242,244,129,35,852</w:t>
            </w:r>
          </w:p>
        </w:tc>
        <w:tc>
          <w:tcPr>
            <w:tcW w:w="1041" w:type="dxa"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12 984,78</w:t>
            </w:r>
          </w:p>
        </w:tc>
      </w:tr>
      <w:tr w:rsidR="00AE7BAE" w:rsidRPr="00AE7BAE" w:rsidTr="00AE7BAE">
        <w:trPr>
          <w:trHeight w:val="1200"/>
        </w:trPr>
        <w:tc>
          <w:tcPr>
            <w:tcW w:w="709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3092" w:type="dxa"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"Обеспечение финансовыми средствами резервного фонда  городское поселение Среднинского муниципального образования"  на 2017-2021  годы</w:t>
            </w:r>
          </w:p>
        </w:tc>
        <w:tc>
          <w:tcPr>
            <w:tcW w:w="1753" w:type="dxa"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702 02 00 000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041" w:type="dxa"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200,00</w:t>
            </w:r>
          </w:p>
        </w:tc>
      </w:tr>
      <w:tr w:rsidR="00AE7BAE" w:rsidRPr="00AE7BAE" w:rsidTr="00AE7BAE">
        <w:trPr>
          <w:trHeight w:val="960"/>
        </w:trPr>
        <w:tc>
          <w:tcPr>
            <w:tcW w:w="709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3092" w:type="dxa"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"Информационное обеспечение </w:t>
            </w:r>
            <w:proofErr w:type="spellStart"/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Средниснкого</w:t>
            </w:r>
            <w:proofErr w:type="spellEnd"/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образования" на 2017-2021 годы</w:t>
            </w:r>
          </w:p>
        </w:tc>
        <w:tc>
          <w:tcPr>
            <w:tcW w:w="1753" w:type="dxa"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702 03 00 000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41" w:type="dxa"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150,00</w:t>
            </w:r>
          </w:p>
        </w:tc>
      </w:tr>
      <w:tr w:rsidR="00AE7BAE" w:rsidRPr="00AE7BAE" w:rsidTr="00AE7BAE">
        <w:trPr>
          <w:trHeight w:val="1200"/>
        </w:trPr>
        <w:tc>
          <w:tcPr>
            <w:tcW w:w="709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3092" w:type="dxa"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 "Осуществление полномочий Российской Федерации в области </w:t>
            </w: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содействия занятости населения, включая расходы по осуществлению этих полномочий на 2017-2021 годы"</w:t>
            </w:r>
          </w:p>
        </w:tc>
        <w:tc>
          <w:tcPr>
            <w:tcW w:w="1753" w:type="dxa"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городского поселения Среднинского </w:t>
            </w: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0401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702 04 00 000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41" w:type="dxa"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200,00</w:t>
            </w:r>
          </w:p>
        </w:tc>
      </w:tr>
      <w:tr w:rsidR="00AE7BAE" w:rsidRPr="00AE7BAE" w:rsidTr="00AE7BAE">
        <w:trPr>
          <w:trHeight w:val="2415"/>
        </w:trPr>
        <w:tc>
          <w:tcPr>
            <w:tcW w:w="709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1.2.5.</w:t>
            </w:r>
          </w:p>
        </w:tc>
        <w:tc>
          <w:tcPr>
            <w:tcW w:w="3092" w:type="dxa"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 "Межбюджетные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2017-2021  годы"</w:t>
            </w:r>
          </w:p>
        </w:tc>
        <w:tc>
          <w:tcPr>
            <w:tcW w:w="1753" w:type="dxa"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901 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702 05 00 000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041" w:type="dxa"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103,01</w:t>
            </w:r>
          </w:p>
        </w:tc>
      </w:tr>
      <w:tr w:rsidR="00AE7BAE" w:rsidRPr="00AE7BAE" w:rsidTr="00AE7BAE">
        <w:trPr>
          <w:trHeight w:val="1455"/>
        </w:trPr>
        <w:tc>
          <w:tcPr>
            <w:tcW w:w="709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2" w:type="dxa"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Муниципальная программа "Социальная поддержка в Среднинском муниципальном образовании 2017-2021 годы"</w:t>
            </w:r>
          </w:p>
        </w:tc>
        <w:tc>
          <w:tcPr>
            <w:tcW w:w="1753" w:type="dxa"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</w:t>
            </w: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710 00 00  000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536,00</w:t>
            </w:r>
          </w:p>
        </w:tc>
      </w:tr>
      <w:tr w:rsidR="00AE7BAE" w:rsidRPr="00AE7BAE" w:rsidTr="00AE7BAE">
        <w:trPr>
          <w:trHeight w:val="270"/>
        </w:trPr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092" w:type="dxa"/>
            <w:vMerge w:val="restart"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"Поддержка социально ориентированных некоммерческих организаций на территории городского поселения Среднинского муниципального образования в 2017-2020годы"</w:t>
            </w: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53" w:type="dxa"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AE7BAE" w:rsidRPr="00AE7BAE" w:rsidTr="00AE7BAE">
        <w:trPr>
          <w:trHeight w:val="322"/>
        </w:trPr>
        <w:tc>
          <w:tcPr>
            <w:tcW w:w="709" w:type="dxa"/>
            <w:vMerge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vMerge w:val="restart"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vMerge w:val="restart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72" w:type="dxa"/>
            <w:vMerge w:val="restart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46" w:type="dxa"/>
            <w:vMerge w:val="restart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710 01 00 000</w:t>
            </w:r>
          </w:p>
        </w:tc>
        <w:tc>
          <w:tcPr>
            <w:tcW w:w="1114" w:type="dxa"/>
            <w:vMerge w:val="restart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41" w:type="dxa"/>
            <w:vMerge w:val="restart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200,00</w:t>
            </w:r>
          </w:p>
        </w:tc>
      </w:tr>
      <w:tr w:rsidR="00AE7BAE" w:rsidRPr="00AE7BAE" w:rsidTr="00AE7BAE">
        <w:trPr>
          <w:trHeight w:val="1095"/>
        </w:trPr>
        <w:tc>
          <w:tcPr>
            <w:tcW w:w="709" w:type="dxa"/>
            <w:vMerge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vMerge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7BAE" w:rsidRPr="00AE7BAE" w:rsidTr="00AE7BAE">
        <w:trPr>
          <w:trHeight w:val="855"/>
        </w:trPr>
        <w:tc>
          <w:tcPr>
            <w:tcW w:w="709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092" w:type="dxa"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"Старшее поколение" на 2017-2021 годы</w:t>
            </w:r>
          </w:p>
        </w:tc>
        <w:tc>
          <w:tcPr>
            <w:tcW w:w="1753" w:type="dxa"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710 02 00 000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115,00</w:t>
            </w:r>
          </w:p>
        </w:tc>
      </w:tr>
      <w:tr w:rsidR="00AE7BAE" w:rsidRPr="00AE7BAE" w:rsidTr="00AE7BAE">
        <w:trPr>
          <w:trHeight w:val="675"/>
        </w:trPr>
        <w:tc>
          <w:tcPr>
            <w:tcW w:w="709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092" w:type="dxa"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"Пенсионное обеспечение" на 2017-2021 годы</w:t>
            </w:r>
          </w:p>
        </w:tc>
        <w:tc>
          <w:tcPr>
            <w:tcW w:w="1753" w:type="dxa"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710 03 00 000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121,00</w:t>
            </w:r>
          </w:p>
        </w:tc>
      </w:tr>
      <w:tr w:rsidR="00AE7BAE" w:rsidRPr="00AE7BAE" w:rsidTr="00AE7BAE">
        <w:trPr>
          <w:trHeight w:val="675"/>
        </w:trPr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092" w:type="dxa"/>
            <w:vMerge w:val="restart"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"Социальная поддержка отдельных категорий граждан на 2017-2021 годы"</w:t>
            </w:r>
          </w:p>
        </w:tc>
        <w:tc>
          <w:tcPr>
            <w:tcW w:w="1753" w:type="dxa"/>
            <w:vMerge w:val="restart"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710 04 00 000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</w:tr>
      <w:tr w:rsidR="00AE7BAE" w:rsidRPr="00AE7BAE" w:rsidTr="00AE7BAE">
        <w:trPr>
          <w:trHeight w:val="375"/>
        </w:trPr>
        <w:tc>
          <w:tcPr>
            <w:tcW w:w="709" w:type="dxa"/>
            <w:vMerge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AE7BAE" w:rsidRPr="00AE7BAE" w:rsidTr="00AE7BAE">
        <w:trPr>
          <w:trHeight w:val="1845"/>
        </w:trPr>
        <w:tc>
          <w:tcPr>
            <w:tcW w:w="709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2" w:type="dxa"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Муниципальная программа "О противодействии терроризму и экстремизму, обеспечение пожарной безопасности  на территории городского поселения Среднинского муниципального образования  на 2017– 2021 годы"</w:t>
            </w:r>
          </w:p>
        </w:tc>
        <w:tc>
          <w:tcPr>
            <w:tcW w:w="1753" w:type="dxa"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720 00 00 000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120,00</w:t>
            </w:r>
          </w:p>
        </w:tc>
      </w:tr>
      <w:tr w:rsidR="00AE7BAE" w:rsidRPr="00AE7BAE" w:rsidTr="00AE7BAE">
        <w:trPr>
          <w:trHeight w:val="870"/>
        </w:trPr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2" w:type="dxa"/>
            <w:vMerge w:val="restart"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2017-2021 годы" </w:t>
            </w:r>
          </w:p>
        </w:tc>
        <w:tc>
          <w:tcPr>
            <w:tcW w:w="1753" w:type="dxa"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</w:t>
            </w: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730 00 00 000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6 362,7</w:t>
            </w:r>
          </w:p>
        </w:tc>
      </w:tr>
      <w:tr w:rsidR="00AE7BAE" w:rsidRPr="00AE7BAE" w:rsidTr="00AE7BAE">
        <w:trPr>
          <w:trHeight w:val="435"/>
        </w:trPr>
        <w:tc>
          <w:tcPr>
            <w:tcW w:w="709" w:type="dxa"/>
            <w:vMerge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3" w:type="dxa"/>
            <w:vMerge w:val="restart"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vMerge w:val="restart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" w:type="dxa"/>
            <w:vMerge w:val="restart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vMerge w:val="restart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4" w:type="dxa"/>
            <w:vMerge w:val="restart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1" w:type="dxa"/>
            <w:vMerge w:val="restart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AE7BAE" w:rsidRPr="00AE7BAE" w:rsidTr="00AE7BAE">
        <w:trPr>
          <w:trHeight w:val="330"/>
        </w:trPr>
        <w:tc>
          <w:tcPr>
            <w:tcW w:w="709" w:type="dxa"/>
            <w:vMerge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3" w:type="dxa"/>
            <w:vMerge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vMerge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7BAE" w:rsidRPr="00AE7BAE" w:rsidTr="00AE7BAE">
        <w:trPr>
          <w:trHeight w:val="1380"/>
        </w:trPr>
        <w:tc>
          <w:tcPr>
            <w:tcW w:w="709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092" w:type="dxa"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"Землеустройство и градостроительство" на 2017-2021 годы</w:t>
            </w:r>
          </w:p>
        </w:tc>
        <w:tc>
          <w:tcPr>
            <w:tcW w:w="1753" w:type="dxa"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730 04 00 000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41" w:type="dxa"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300,00</w:t>
            </w:r>
          </w:p>
        </w:tc>
      </w:tr>
      <w:tr w:rsidR="00AE7BAE" w:rsidRPr="00AE7BAE" w:rsidTr="00AE7BAE">
        <w:trPr>
          <w:trHeight w:val="1185"/>
        </w:trPr>
        <w:tc>
          <w:tcPr>
            <w:tcW w:w="709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092" w:type="dxa"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"Осуществление дорожной деятельности на территории городского поселения Среднинского муниципального образования на 2017-2021 годы"</w:t>
            </w:r>
          </w:p>
        </w:tc>
        <w:tc>
          <w:tcPr>
            <w:tcW w:w="1753" w:type="dxa"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730 02 00 000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41" w:type="dxa"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1 959,70</w:t>
            </w:r>
          </w:p>
        </w:tc>
      </w:tr>
      <w:tr w:rsidR="00AE7BAE" w:rsidRPr="00AE7BAE" w:rsidTr="00AE7BAE">
        <w:trPr>
          <w:trHeight w:val="780"/>
        </w:trPr>
        <w:tc>
          <w:tcPr>
            <w:tcW w:w="709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092" w:type="dxa"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"Благоустройство территории на 2017-2021 годы "</w:t>
            </w:r>
          </w:p>
        </w:tc>
        <w:tc>
          <w:tcPr>
            <w:tcW w:w="1753" w:type="dxa"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730 03 00 000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41" w:type="dxa"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4 103,00</w:t>
            </w:r>
          </w:p>
        </w:tc>
      </w:tr>
      <w:tr w:rsidR="00AE7BAE" w:rsidRPr="00AE7BAE" w:rsidTr="00AE7BAE">
        <w:trPr>
          <w:trHeight w:val="300"/>
        </w:trPr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2" w:type="dxa"/>
            <w:vMerge w:val="restart"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"Формирование городской среды городского поселения Среднинского муниципального </w:t>
            </w: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образования  на 2018-2022 годы"</w:t>
            </w:r>
          </w:p>
        </w:tc>
        <w:tc>
          <w:tcPr>
            <w:tcW w:w="1753" w:type="dxa"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Всего,  </w:t>
            </w: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  <w:r w:rsidRPr="00AE7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740 00 00 000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525,00</w:t>
            </w:r>
          </w:p>
        </w:tc>
      </w:tr>
      <w:tr w:rsidR="00AE7BAE" w:rsidRPr="00AE7BAE" w:rsidTr="00AE7BAE">
        <w:trPr>
          <w:trHeight w:val="322"/>
        </w:trPr>
        <w:tc>
          <w:tcPr>
            <w:tcW w:w="709" w:type="dxa"/>
            <w:vMerge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vMerge w:val="restart"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городского поселения </w:t>
            </w: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Среднинского муниципального образования</w:t>
            </w:r>
          </w:p>
        </w:tc>
        <w:tc>
          <w:tcPr>
            <w:tcW w:w="692" w:type="dxa"/>
            <w:vMerge w:val="restart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672" w:type="dxa"/>
            <w:vMerge w:val="restart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Merge w:val="restart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740 00 00 000</w:t>
            </w:r>
          </w:p>
        </w:tc>
        <w:tc>
          <w:tcPr>
            <w:tcW w:w="1114" w:type="dxa"/>
            <w:vMerge w:val="restart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41" w:type="dxa"/>
            <w:vMerge w:val="restart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525,00</w:t>
            </w:r>
          </w:p>
        </w:tc>
      </w:tr>
      <w:tr w:rsidR="00AE7BAE" w:rsidRPr="00AE7BAE" w:rsidTr="00AE7BAE">
        <w:trPr>
          <w:trHeight w:val="630"/>
        </w:trPr>
        <w:tc>
          <w:tcPr>
            <w:tcW w:w="709" w:type="dxa"/>
            <w:vMerge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vMerge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7BAE" w:rsidRPr="00AE7BAE" w:rsidTr="00AE7BAE">
        <w:trPr>
          <w:trHeight w:val="300"/>
        </w:trPr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92" w:type="dxa"/>
            <w:vMerge w:val="restart"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образовании" 2017-2021 годы</w:t>
            </w:r>
          </w:p>
        </w:tc>
        <w:tc>
          <w:tcPr>
            <w:tcW w:w="1753" w:type="dxa"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Всего,  </w:t>
            </w: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  <w:r w:rsidRPr="00AE7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750 00 00 000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1 681,00</w:t>
            </w:r>
          </w:p>
        </w:tc>
      </w:tr>
      <w:tr w:rsidR="00AE7BAE" w:rsidRPr="00AE7BAE" w:rsidTr="00AE7BAE">
        <w:trPr>
          <w:trHeight w:val="300"/>
        </w:trPr>
        <w:tc>
          <w:tcPr>
            <w:tcW w:w="709" w:type="dxa"/>
            <w:vMerge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3" w:type="dxa"/>
            <w:vMerge w:val="restart"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AE7BAE" w:rsidRPr="00AE7BAE" w:rsidTr="00AE7BAE">
        <w:trPr>
          <w:trHeight w:val="322"/>
        </w:trPr>
        <w:tc>
          <w:tcPr>
            <w:tcW w:w="709" w:type="dxa"/>
            <w:vMerge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3" w:type="dxa"/>
            <w:vMerge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 w:val="restart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" w:type="dxa"/>
            <w:vMerge w:val="restart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vMerge w:val="restart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4" w:type="dxa"/>
            <w:vMerge w:val="restart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41" w:type="dxa"/>
            <w:vMerge w:val="restart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1 681,00</w:t>
            </w:r>
          </w:p>
        </w:tc>
      </w:tr>
      <w:tr w:rsidR="00AE7BAE" w:rsidRPr="00AE7BAE" w:rsidTr="00AE7BAE">
        <w:trPr>
          <w:trHeight w:val="322"/>
        </w:trPr>
        <w:tc>
          <w:tcPr>
            <w:tcW w:w="709" w:type="dxa"/>
            <w:vMerge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3" w:type="dxa"/>
            <w:vMerge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vMerge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7BAE" w:rsidRPr="00AE7BAE" w:rsidTr="00AE7BAE">
        <w:trPr>
          <w:trHeight w:val="720"/>
        </w:trPr>
        <w:tc>
          <w:tcPr>
            <w:tcW w:w="709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092" w:type="dxa"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"Культурно-массовые мероприятия" на 2017-2021 годы"</w:t>
            </w:r>
          </w:p>
        </w:tc>
        <w:tc>
          <w:tcPr>
            <w:tcW w:w="1753" w:type="dxa"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750 01 00 000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550,00</w:t>
            </w:r>
          </w:p>
        </w:tc>
      </w:tr>
      <w:tr w:rsidR="00AE7BAE" w:rsidRPr="00AE7BAE" w:rsidTr="00AE7BAE">
        <w:trPr>
          <w:trHeight w:val="960"/>
        </w:trPr>
        <w:tc>
          <w:tcPr>
            <w:tcW w:w="709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092" w:type="dxa"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"Развитие физической культуры и массового спорта в Среднинском муниципальном образовании на 2017-2021 годы"</w:t>
            </w:r>
          </w:p>
        </w:tc>
        <w:tc>
          <w:tcPr>
            <w:tcW w:w="1753" w:type="dxa"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750 02 00 000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1 131,00</w:t>
            </w:r>
          </w:p>
        </w:tc>
      </w:tr>
      <w:tr w:rsidR="00AE7BAE" w:rsidRPr="00AE7BAE" w:rsidTr="00AE7BAE">
        <w:trPr>
          <w:trHeight w:val="315"/>
        </w:trPr>
        <w:tc>
          <w:tcPr>
            <w:tcW w:w="709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2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  по программам</w:t>
            </w:r>
          </w:p>
        </w:tc>
        <w:tc>
          <w:tcPr>
            <w:tcW w:w="5677" w:type="dxa"/>
            <w:gridSpan w:val="5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24 838,8</w:t>
            </w:r>
          </w:p>
        </w:tc>
      </w:tr>
    </w:tbl>
    <w:p w:rsidR="00AE7BAE" w:rsidRPr="00AE7BAE" w:rsidRDefault="00AE7BAE" w:rsidP="00AE7BAE">
      <w:pPr>
        <w:tabs>
          <w:tab w:val="left" w:pos="8835"/>
        </w:tabs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E7BAE" w:rsidRPr="00AE7BAE" w:rsidRDefault="00AE7BAE" w:rsidP="00AE7BAE">
      <w:pPr>
        <w:tabs>
          <w:tab w:val="left" w:pos="8835"/>
        </w:tabs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E7BAE" w:rsidRPr="00AE7BAE" w:rsidRDefault="00AE7BAE" w:rsidP="00AE7BAE">
      <w:pPr>
        <w:tabs>
          <w:tab w:val="left" w:pos="210"/>
          <w:tab w:val="left" w:pos="8835"/>
        </w:tabs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E7BAE" w:rsidRPr="00AE7BAE" w:rsidRDefault="00AE7BAE" w:rsidP="00AE7B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городского поселения </w:t>
      </w:r>
    </w:p>
    <w:p w:rsidR="00AE7BAE" w:rsidRPr="00AE7BAE" w:rsidRDefault="00AE7BAE" w:rsidP="00AE7BAE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Среднинского муниципального образования</w:t>
      </w:r>
      <w:r w:rsidRPr="00AE7B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В. Д. Барчуков</w:t>
      </w:r>
    </w:p>
    <w:p w:rsidR="00AE7BAE" w:rsidRPr="00AE7BAE" w:rsidRDefault="00AE7BAE" w:rsidP="00AE7BAE">
      <w:pPr>
        <w:tabs>
          <w:tab w:val="left" w:pos="331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E7BAE" w:rsidRPr="00AE7BAE" w:rsidRDefault="00AE7BAE" w:rsidP="00AE7B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AE7BAE" w:rsidRPr="00AE7BAE" w:rsidRDefault="00AE7BAE" w:rsidP="00AE7B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BAE">
        <w:rPr>
          <w:rFonts w:ascii="Times New Roman" w:eastAsia="Calibri" w:hAnsi="Times New Roman" w:cs="Times New Roman"/>
        </w:rPr>
        <w:tab/>
        <w:t xml:space="preserve">                                                                                      </w:t>
      </w:r>
      <w:r w:rsidRPr="00AE7B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11</w:t>
      </w:r>
    </w:p>
    <w:p w:rsidR="00AE7BAE" w:rsidRPr="00AE7BAE" w:rsidRDefault="00AE7BAE" w:rsidP="00AE7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к Решению Думы</w:t>
      </w:r>
    </w:p>
    <w:p w:rsidR="00AE7BAE" w:rsidRPr="00AE7BAE" w:rsidRDefault="00AE7BAE" w:rsidP="00AE7B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городского поселения Среднинского</w:t>
      </w:r>
    </w:p>
    <w:p w:rsidR="00AE7BAE" w:rsidRPr="00AE7BAE" w:rsidRDefault="00AE7BAE" w:rsidP="00AE7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муниципального образования</w:t>
      </w:r>
    </w:p>
    <w:p w:rsidR="00AE7BAE" w:rsidRPr="00AE7BAE" w:rsidRDefault="00AE7BAE" w:rsidP="00AE7BAE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от. 12.2018 г № </w:t>
      </w:r>
    </w:p>
    <w:p w:rsidR="00AE7BAE" w:rsidRPr="00AE7BAE" w:rsidRDefault="00AE7BAE" w:rsidP="00AE7BAE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AE7BAE" w:rsidRPr="00AE7BAE" w:rsidRDefault="00AE7BAE" w:rsidP="00AE7BAE">
      <w:pPr>
        <w:tabs>
          <w:tab w:val="left" w:pos="147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7BAE">
        <w:rPr>
          <w:rFonts w:ascii="Times New Roman" w:eastAsia="Calibri" w:hAnsi="Times New Roman" w:cs="Times New Roman"/>
          <w:b/>
          <w:sz w:val="28"/>
          <w:szCs w:val="28"/>
        </w:rPr>
        <w:t xml:space="preserve">Распределение бюджетных ассигнований на реализацию муниципальных </w:t>
      </w:r>
      <w:proofErr w:type="gramStart"/>
      <w:r w:rsidRPr="00AE7BAE">
        <w:rPr>
          <w:rFonts w:ascii="Times New Roman" w:eastAsia="Calibri" w:hAnsi="Times New Roman" w:cs="Times New Roman"/>
          <w:b/>
          <w:sz w:val="28"/>
          <w:szCs w:val="28"/>
        </w:rPr>
        <w:t>программ  на</w:t>
      </w:r>
      <w:proofErr w:type="gramEnd"/>
      <w:r w:rsidRPr="00AE7BAE">
        <w:rPr>
          <w:rFonts w:ascii="Times New Roman" w:eastAsia="Calibri" w:hAnsi="Times New Roman" w:cs="Times New Roman"/>
          <w:b/>
          <w:sz w:val="28"/>
          <w:szCs w:val="28"/>
        </w:rPr>
        <w:t xml:space="preserve"> 2019 – 2021 годы</w:t>
      </w:r>
    </w:p>
    <w:p w:rsidR="00AE7BAE" w:rsidRPr="00AE7BAE" w:rsidRDefault="00AE7BAE" w:rsidP="00AE7BAE">
      <w:pPr>
        <w:tabs>
          <w:tab w:val="left" w:pos="8835"/>
        </w:tabs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E7BAE">
        <w:rPr>
          <w:rFonts w:ascii="Times New Roman" w:eastAsia="Calibri" w:hAnsi="Times New Roman" w:cs="Times New Roman"/>
          <w:sz w:val="20"/>
          <w:szCs w:val="20"/>
        </w:rPr>
        <w:t>(тыс. руб.)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1701"/>
        <w:gridCol w:w="567"/>
        <w:gridCol w:w="709"/>
        <w:gridCol w:w="1418"/>
        <w:gridCol w:w="992"/>
        <w:gridCol w:w="1134"/>
        <w:gridCol w:w="1134"/>
      </w:tblGrid>
      <w:tr w:rsidR="00AE7BAE" w:rsidRPr="00AE7BAE" w:rsidTr="00F25634">
        <w:trPr>
          <w:trHeight w:val="345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3686" w:type="dxa"/>
            <w:gridSpan w:val="4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 классификация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2021г.</w:t>
            </w:r>
          </w:p>
        </w:tc>
      </w:tr>
      <w:tr w:rsidR="00AE7BAE" w:rsidRPr="00AE7BAE" w:rsidTr="00F25634">
        <w:trPr>
          <w:trHeight w:val="315"/>
        </w:trPr>
        <w:tc>
          <w:tcPr>
            <w:tcW w:w="425" w:type="dxa"/>
            <w:vMerge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7BAE" w:rsidRPr="00AE7BAE" w:rsidTr="00F25634">
        <w:trPr>
          <w:trHeight w:val="300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2017-2021 годы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Всего,  </w:t>
            </w: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  <w:r w:rsidRPr="00AE7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E7BAE" w:rsidRPr="00AE7BAE" w:rsidTr="00F25634">
        <w:trPr>
          <w:trHeight w:val="1260"/>
        </w:trPr>
        <w:tc>
          <w:tcPr>
            <w:tcW w:w="425" w:type="dxa"/>
            <w:vMerge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700 00 00 000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15085,34</w:t>
            </w:r>
          </w:p>
        </w:tc>
        <w:tc>
          <w:tcPr>
            <w:tcW w:w="1134" w:type="dxa"/>
            <w:shd w:val="clear" w:color="auto" w:fill="auto"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15067,64</w:t>
            </w:r>
          </w:p>
        </w:tc>
      </w:tr>
      <w:tr w:rsidR="00AE7BAE" w:rsidRPr="00AE7BAE" w:rsidTr="00F25634">
        <w:trPr>
          <w:trHeight w:val="1200"/>
        </w:trPr>
        <w:tc>
          <w:tcPr>
            <w:tcW w:w="425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52" w:type="dxa"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"Обеспечение деятельности главы городского поселения Среднинского муниципального образования"   на 2017-2021 годы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701 00 00 000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121,129</w:t>
            </w:r>
          </w:p>
        </w:tc>
        <w:tc>
          <w:tcPr>
            <w:tcW w:w="1134" w:type="dxa"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1 525,1</w:t>
            </w:r>
          </w:p>
        </w:tc>
        <w:tc>
          <w:tcPr>
            <w:tcW w:w="1134" w:type="dxa"/>
            <w:shd w:val="clear" w:color="auto" w:fill="auto"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1 525,1</w:t>
            </w:r>
          </w:p>
        </w:tc>
      </w:tr>
      <w:tr w:rsidR="00AE7BAE" w:rsidRPr="00AE7BAE" w:rsidTr="00F25634">
        <w:trPr>
          <w:trHeight w:val="1200"/>
        </w:trPr>
        <w:tc>
          <w:tcPr>
            <w:tcW w:w="425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2552" w:type="dxa"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Подпрограмма "Обеспечение деятельности администрации городского поселения Среднинского муниципального образования"  на 2017-2021 годы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702 00 00 000</w:t>
            </w:r>
          </w:p>
        </w:tc>
        <w:tc>
          <w:tcPr>
            <w:tcW w:w="992" w:type="dxa"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121,122,242,244,129,35,852</w:t>
            </w:r>
          </w:p>
        </w:tc>
        <w:tc>
          <w:tcPr>
            <w:tcW w:w="1134" w:type="dxa"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13560,20</w:t>
            </w:r>
          </w:p>
        </w:tc>
        <w:tc>
          <w:tcPr>
            <w:tcW w:w="1134" w:type="dxa"/>
            <w:shd w:val="clear" w:color="auto" w:fill="auto"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13542,50</w:t>
            </w:r>
          </w:p>
        </w:tc>
      </w:tr>
      <w:tr w:rsidR="00AE7BAE" w:rsidRPr="00AE7BAE" w:rsidTr="00F25634">
        <w:trPr>
          <w:trHeight w:val="1200"/>
        </w:trPr>
        <w:tc>
          <w:tcPr>
            <w:tcW w:w="425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2552" w:type="dxa"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"Обеспечение финансовыми средствами резервного фонда  городское поселение Среднинского муниципального образования"  на 2017-2021  годы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702 02 00 000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34" w:type="dxa"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134" w:type="dxa"/>
            <w:shd w:val="clear" w:color="auto" w:fill="auto"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200,00</w:t>
            </w:r>
          </w:p>
        </w:tc>
      </w:tr>
      <w:tr w:rsidR="00AE7BAE" w:rsidRPr="00AE7BAE" w:rsidTr="00F25634">
        <w:trPr>
          <w:trHeight w:val="960"/>
        </w:trPr>
        <w:tc>
          <w:tcPr>
            <w:tcW w:w="425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2552" w:type="dxa"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"Информационное обеспечение </w:t>
            </w:r>
            <w:proofErr w:type="spellStart"/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Средниснкого</w:t>
            </w:r>
            <w:proofErr w:type="spellEnd"/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образования" на 2017-2021 годы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702 03 00 000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134" w:type="dxa"/>
            <w:shd w:val="clear" w:color="auto" w:fill="auto"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150,00</w:t>
            </w:r>
          </w:p>
        </w:tc>
      </w:tr>
      <w:tr w:rsidR="00AE7BAE" w:rsidRPr="00AE7BAE" w:rsidTr="00F25634">
        <w:trPr>
          <w:trHeight w:val="1200"/>
        </w:trPr>
        <w:tc>
          <w:tcPr>
            <w:tcW w:w="425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2552" w:type="dxa"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 "Осуществление полномочий Российской Федерации в области содействия занятости </w:t>
            </w: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населения, включая расходы по осуществлению этих полномочий на 2017-2021 годы"</w:t>
            </w:r>
          </w:p>
        </w:tc>
        <w:tc>
          <w:tcPr>
            <w:tcW w:w="1701" w:type="dxa"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0401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702 04 00 000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134" w:type="dxa"/>
            <w:shd w:val="clear" w:color="auto" w:fill="auto"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200,00</w:t>
            </w:r>
          </w:p>
        </w:tc>
      </w:tr>
      <w:tr w:rsidR="00AE7BAE" w:rsidRPr="00AE7BAE" w:rsidTr="00F25634">
        <w:trPr>
          <w:trHeight w:val="1455"/>
        </w:trPr>
        <w:tc>
          <w:tcPr>
            <w:tcW w:w="425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Муниципальная программа "Социальная поддержка в Среднинском муниципальном образовании 2017-2021годы"</w:t>
            </w:r>
          </w:p>
        </w:tc>
        <w:tc>
          <w:tcPr>
            <w:tcW w:w="1701" w:type="dxa"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</w:t>
            </w: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710 00 00  000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536,00</w:t>
            </w:r>
          </w:p>
        </w:tc>
        <w:tc>
          <w:tcPr>
            <w:tcW w:w="1134" w:type="dxa"/>
            <w:shd w:val="clear" w:color="auto" w:fill="auto"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536,00</w:t>
            </w:r>
          </w:p>
        </w:tc>
      </w:tr>
      <w:tr w:rsidR="00AE7BAE" w:rsidRPr="00AE7BAE" w:rsidTr="00F25634">
        <w:trPr>
          <w:trHeight w:val="270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"Поддержка социально ориентированных некоммерческих организаций на территории городского поселения Среднинского муниципального образования в 2017-2021годы"</w:t>
            </w: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E7BAE" w:rsidRPr="00AE7BAE" w:rsidTr="00F25634">
        <w:trPr>
          <w:trHeight w:val="1390"/>
        </w:trPr>
        <w:tc>
          <w:tcPr>
            <w:tcW w:w="425" w:type="dxa"/>
            <w:vMerge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710 01 00 000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134" w:type="dxa"/>
            <w:shd w:val="clear" w:color="auto" w:fill="auto"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200,00</w:t>
            </w:r>
          </w:p>
        </w:tc>
      </w:tr>
      <w:tr w:rsidR="00AE7BAE" w:rsidRPr="00AE7BAE" w:rsidTr="00F25634">
        <w:trPr>
          <w:trHeight w:val="855"/>
        </w:trPr>
        <w:tc>
          <w:tcPr>
            <w:tcW w:w="425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52" w:type="dxa"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"Старшее поколение" на 2017-2021 годы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710 02 00 000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115,00</w:t>
            </w:r>
          </w:p>
        </w:tc>
        <w:tc>
          <w:tcPr>
            <w:tcW w:w="1134" w:type="dxa"/>
            <w:shd w:val="clear" w:color="auto" w:fill="auto"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115,00</w:t>
            </w:r>
          </w:p>
        </w:tc>
      </w:tr>
      <w:tr w:rsidR="00AE7BAE" w:rsidRPr="00AE7BAE" w:rsidTr="00F25634">
        <w:trPr>
          <w:trHeight w:val="675"/>
        </w:trPr>
        <w:tc>
          <w:tcPr>
            <w:tcW w:w="425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552" w:type="dxa"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"Пенсионное обеспечение" на 2017-2020 годы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710 03 00 000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121,00</w:t>
            </w:r>
          </w:p>
        </w:tc>
        <w:tc>
          <w:tcPr>
            <w:tcW w:w="1134" w:type="dxa"/>
            <w:shd w:val="clear" w:color="auto" w:fill="auto"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121,00</w:t>
            </w:r>
          </w:p>
        </w:tc>
      </w:tr>
      <w:tr w:rsidR="00AE7BAE" w:rsidRPr="00AE7BAE" w:rsidTr="00F25634">
        <w:trPr>
          <w:trHeight w:val="675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"Социальная поддержка отдельных категорий граждан на 2017-2021 годы"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710 04 00 000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shd w:val="clear" w:color="auto" w:fill="auto"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</w:tr>
      <w:tr w:rsidR="00AE7BAE" w:rsidRPr="00AE7BAE" w:rsidTr="00F25634">
        <w:trPr>
          <w:trHeight w:val="375"/>
        </w:trPr>
        <w:tc>
          <w:tcPr>
            <w:tcW w:w="425" w:type="dxa"/>
            <w:vMerge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7BAE" w:rsidRPr="00AE7BAE" w:rsidTr="00F25634">
        <w:trPr>
          <w:trHeight w:val="1845"/>
        </w:trPr>
        <w:tc>
          <w:tcPr>
            <w:tcW w:w="425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Муниципальная программа "О противодействии терроризму и экстремизму, обеспечение пожарной безопасности  на территории городского поселения Среднинского муниципального образования  на 2017– 2021 годы"</w:t>
            </w:r>
          </w:p>
        </w:tc>
        <w:tc>
          <w:tcPr>
            <w:tcW w:w="1701" w:type="dxa"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720 00 00 000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60,00</w:t>
            </w:r>
          </w:p>
        </w:tc>
        <w:tc>
          <w:tcPr>
            <w:tcW w:w="1134" w:type="dxa"/>
            <w:shd w:val="clear" w:color="auto" w:fill="auto"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60,00</w:t>
            </w:r>
          </w:p>
        </w:tc>
      </w:tr>
      <w:tr w:rsidR="00AE7BAE" w:rsidRPr="00AE7BAE" w:rsidTr="00F25634">
        <w:trPr>
          <w:trHeight w:val="870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2017-2021 годы" </w:t>
            </w:r>
          </w:p>
        </w:tc>
        <w:tc>
          <w:tcPr>
            <w:tcW w:w="1701" w:type="dxa"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</w:t>
            </w: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730 00 00 000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5585,80</w:t>
            </w:r>
          </w:p>
        </w:tc>
        <w:tc>
          <w:tcPr>
            <w:tcW w:w="1134" w:type="dxa"/>
            <w:shd w:val="clear" w:color="auto" w:fill="auto"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5452,50</w:t>
            </w:r>
          </w:p>
        </w:tc>
      </w:tr>
      <w:tr w:rsidR="00AE7BAE" w:rsidRPr="00AE7BAE" w:rsidTr="00F25634">
        <w:trPr>
          <w:trHeight w:val="775"/>
        </w:trPr>
        <w:tc>
          <w:tcPr>
            <w:tcW w:w="425" w:type="dxa"/>
            <w:vMerge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7BAE" w:rsidRPr="00AE7BAE" w:rsidTr="00F25634">
        <w:trPr>
          <w:trHeight w:val="1185"/>
        </w:trPr>
        <w:tc>
          <w:tcPr>
            <w:tcW w:w="425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552" w:type="dxa"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"Осуществление дорожной деятельности на территории городского поселения Среднинского муниципального образования на 2017-2021 годы"</w:t>
            </w:r>
          </w:p>
        </w:tc>
        <w:tc>
          <w:tcPr>
            <w:tcW w:w="1701" w:type="dxa"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730 02 00 000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3075,80</w:t>
            </w:r>
          </w:p>
        </w:tc>
        <w:tc>
          <w:tcPr>
            <w:tcW w:w="1134" w:type="dxa"/>
            <w:shd w:val="clear" w:color="auto" w:fill="auto"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2992,50</w:t>
            </w:r>
          </w:p>
        </w:tc>
      </w:tr>
      <w:tr w:rsidR="00AE7BAE" w:rsidRPr="00AE7BAE" w:rsidTr="00F25634">
        <w:trPr>
          <w:trHeight w:val="780"/>
        </w:trPr>
        <w:tc>
          <w:tcPr>
            <w:tcW w:w="425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552" w:type="dxa"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"Благоустройство территории на 2017-2021 годы "</w:t>
            </w:r>
          </w:p>
        </w:tc>
        <w:tc>
          <w:tcPr>
            <w:tcW w:w="1701" w:type="dxa"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730 03 00 000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2510,00</w:t>
            </w:r>
          </w:p>
        </w:tc>
        <w:tc>
          <w:tcPr>
            <w:tcW w:w="1134" w:type="dxa"/>
            <w:shd w:val="clear" w:color="auto" w:fill="auto"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2460,00</w:t>
            </w:r>
          </w:p>
        </w:tc>
      </w:tr>
      <w:tr w:rsidR="00AE7BAE" w:rsidRPr="00AE7BAE" w:rsidTr="00F25634">
        <w:trPr>
          <w:trHeight w:val="300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"Формирование городской среды городского поселения Среднинского муниципального образования  на 2018-2022 годы"</w:t>
            </w:r>
          </w:p>
        </w:tc>
        <w:tc>
          <w:tcPr>
            <w:tcW w:w="1701" w:type="dxa"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Всего,  </w:t>
            </w: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  <w:r w:rsidRPr="00AE7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740 00 00 000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550,00</w:t>
            </w:r>
          </w:p>
        </w:tc>
        <w:tc>
          <w:tcPr>
            <w:tcW w:w="1134" w:type="dxa"/>
            <w:shd w:val="clear" w:color="auto" w:fill="auto"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600,00</w:t>
            </w:r>
          </w:p>
        </w:tc>
      </w:tr>
      <w:tr w:rsidR="00AE7BAE" w:rsidRPr="00AE7BAE" w:rsidTr="00F25634">
        <w:trPr>
          <w:trHeight w:val="1380"/>
        </w:trPr>
        <w:tc>
          <w:tcPr>
            <w:tcW w:w="425" w:type="dxa"/>
            <w:vMerge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740 00 00 000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1134" w:type="dxa"/>
            <w:shd w:val="clear" w:color="auto" w:fill="auto"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600,00</w:t>
            </w:r>
          </w:p>
        </w:tc>
      </w:tr>
      <w:tr w:rsidR="00AE7BAE" w:rsidRPr="00AE7BAE" w:rsidTr="00F25634">
        <w:trPr>
          <w:trHeight w:val="300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Муниципальная программа "Развитие </w:t>
            </w:r>
            <w:r w:rsidRPr="00AE7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духовно-нравственного воспитания и физического развития молодежи в Среднинском муниципальном образовании" 2017-2021 годы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Всего,  </w:t>
            </w: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  <w:r w:rsidRPr="00AE7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750 00 00 000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1 681,00</w:t>
            </w:r>
          </w:p>
        </w:tc>
        <w:tc>
          <w:tcPr>
            <w:tcW w:w="1134" w:type="dxa"/>
            <w:shd w:val="clear" w:color="auto" w:fill="auto"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1681,00</w:t>
            </w:r>
          </w:p>
        </w:tc>
      </w:tr>
      <w:tr w:rsidR="00AE7BAE" w:rsidRPr="00AE7BAE" w:rsidTr="00F25634">
        <w:trPr>
          <w:trHeight w:val="300"/>
        </w:trPr>
        <w:tc>
          <w:tcPr>
            <w:tcW w:w="425" w:type="dxa"/>
            <w:vMerge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7BAE" w:rsidRPr="00AE7BAE" w:rsidTr="00F25634">
        <w:trPr>
          <w:trHeight w:val="610"/>
        </w:trPr>
        <w:tc>
          <w:tcPr>
            <w:tcW w:w="425" w:type="dxa"/>
            <w:vMerge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1 681,00</w:t>
            </w:r>
          </w:p>
        </w:tc>
        <w:tc>
          <w:tcPr>
            <w:tcW w:w="1134" w:type="dxa"/>
            <w:shd w:val="clear" w:color="auto" w:fill="auto"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1681,00</w:t>
            </w:r>
          </w:p>
        </w:tc>
      </w:tr>
      <w:tr w:rsidR="00AE7BAE" w:rsidRPr="00AE7BAE" w:rsidTr="00F25634">
        <w:trPr>
          <w:trHeight w:val="720"/>
        </w:trPr>
        <w:tc>
          <w:tcPr>
            <w:tcW w:w="425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552" w:type="dxa"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"Культурно-массовые мероприятия" на 2017-2021 годы"</w:t>
            </w:r>
          </w:p>
        </w:tc>
        <w:tc>
          <w:tcPr>
            <w:tcW w:w="1701" w:type="dxa"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750 01 00 000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1134" w:type="dxa"/>
            <w:shd w:val="clear" w:color="auto" w:fill="auto"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550,00</w:t>
            </w:r>
          </w:p>
        </w:tc>
      </w:tr>
      <w:tr w:rsidR="00AE7BAE" w:rsidRPr="00AE7BAE" w:rsidTr="00F25634">
        <w:trPr>
          <w:trHeight w:val="960"/>
        </w:trPr>
        <w:tc>
          <w:tcPr>
            <w:tcW w:w="425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552" w:type="dxa"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"Развитие физической культуры и массового спорта в Среднинском муниципальном образовании на 2017-2021 годы"</w:t>
            </w:r>
          </w:p>
        </w:tc>
        <w:tc>
          <w:tcPr>
            <w:tcW w:w="1701" w:type="dxa"/>
            <w:shd w:val="clear" w:color="auto" w:fill="auto"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750 02 00 000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1 131,00</w:t>
            </w:r>
          </w:p>
        </w:tc>
        <w:tc>
          <w:tcPr>
            <w:tcW w:w="1134" w:type="dxa"/>
            <w:shd w:val="clear" w:color="auto" w:fill="auto"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1131,00</w:t>
            </w:r>
          </w:p>
        </w:tc>
      </w:tr>
      <w:tr w:rsidR="00AE7BAE" w:rsidRPr="00AE7BAE" w:rsidTr="00F25634">
        <w:trPr>
          <w:trHeight w:val="315"/>
        </w:trPr>
        <w:tc>
          <w:tcPr>
            <w:tcW w:w="425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  по программам</w:t>
            </w:r>
          </w:p>
        </w:tc>
        <w:tc>
          <w:tcPr>
            <w:tcW w:w="5387" w:type="dxa"/>
            <w:gridSpan w:val="5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23 498,14</w:t>
            </w:r>
          </w:p>
        </w:tc>
        <w:tc>
          <w:tcPr>
            <w:tcW w:w="1134" w:type="dxa"/>
            <w:shd w:val="clear" w:color="auto" w:fill="auto"/>
          </w:tcPr>
          <w:p w:rsidR="00AE7BAE" w:rsidRPr="00AE7BAE" w:rsidRDefault="00AE7BAE" w:rsidP="00AE7BAE">
            <w:pPr>
              <w:tabs>
                <w:tab w:val="left" w:pos="88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23 397,14</w:t>
            </w:r>
          </w:p>
        </w:tc>
      </w:tr>
    </w:tbl>
    <w:p w:rsidR="00AE7BAE" w:rsidRPr="00AE7BAE" w:rsidRDefault="00AE7BAE" w:rsidP="00AE7BAE">
      <w:pPr>
        <w:tabs>
          <w:tab w:val="left" w:pos="465"/>
          <w:tab w:val="left" w:pos="8835"/>
        </w:tabs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AE7BAE">
        <w:rPr>
          <w:rFonts w:ascii="Times New Roman" w:eastAsia="Calibri" w:hAnsi="Times New Roman" w:cs="Times New Roman"/>
          <w:sz w:val="20"/>
          <w:szCs w:val="20"/>
        </w:rPr>
        <w:tab/>
      </w:r>
      <w:r w:rsidRPr="00AE7BAE">
        <w:rPr>
          <w:rFonts w:ascii="Times New Roman" w:eastAsia="Calibri" w:hAnsi="Times New Roman" w:cs="Times New Roman"/>
          <w:sz w:val="20"/>
          <w:szCs w:val="20"/>
        </w:rPr>
        <w:tab/>
      </w:r>
    </w:p>
    <w:p w:rsidR="00AE7BAE" w:rsidRPr="00AE7BAE" w:rsidRDefault="00AE7BAE" w:rsidP="00AE7BAE">
      <w:pPr>
        <w:tabs>
          <w:tab w:val="left" w:pos="270"/>
          <w:tab w:val="left" w:pos="8835"/>
        </w:tabs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E7BAE" w:rsidRPr="00AE7BAE" w:rsidRDefault="00AE7BAE" w:rsidP="00AE7B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городского поселения </w:t>
      </w:r>
    </w:p>
    <w:p w:rsidR="00AE7BAE" w:rsidRPr="00AE7BAE" w:rsidRDefault="00AE7BAE" w:rsidP="00AE7BAE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Среднинского муниципального образования</w:t>
      </w:r>
      <w:r w:rsidRPr="00AE7B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В. Д. Барчуков</w:t>
      </w:r>
    </w:p>
    <w:p w:rsidR="00AE7BAE" w:rsidRPr="00AE7BAE" w:rsidRDefault="00AE7BAE" w:rsidP="00AE7BAE">
      <w:pPr>
        <w:tabs>
          <w:tab w:val="left" w:pos="331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E7BAE" w:rsidRPr="00AE7BAE" w:rsidRDefault="00AE7BAE" w:rsidP="00AE7B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BA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AE7B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12</w:t>
      </w:r>
    </w:p>
    <w:p w:rsidR="00AE7BAE" w:rsidRPr="00AE7BAE" w:rsidRDefault="00AE7BAE" w:rsidP="00AE7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к Решению Думы</w:t>
      </w:r>
    </w:p>
    <w:p w:rsidR="00AE7BAE" w:rsidRPr="00AE7BAE" w:rsidRDefault="00AE7BAE" w:rsidP="00AE7B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городского поселения Среднинского</w:t>
      </w:r>
    </w:p>
    <w:p w:rsidR="00AE7BAE" w:rsidRPr="00AE7BAE" w:rsidRDefault="00AE7BAE" w:rsidP="00AE7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муниципального образования</w:t>
      </w:r>
    </w:p>
    <w:p w:rsidR="00AE7BAE" w:rsidRPr="00AE7BAE" w:rsidRDefault="00AE7BAE" w:rsidP="00AE7BAE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от .12.2018 г № </w:t>
      </w:r>
    </w:p>
    <w:p w:rsidR="00AE7BAE" w:rsidRPr="00AE7BAE" w:rsidRDefault="00AE7BAE" w:rsidP="00AE7BA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E7BAE" w:rsidRPr="00AE7BAE" w:rsidRDefault="00AE7BAE" w:rsidP="00AE7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Источники внутреннего финансирования дефицита </w:t>
      </w:r>
      <w:proofErr w:type="gramStart"/>
      <w:r w:rsidRPr="00AE7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  Среднинского</w:t>
      </w:r>
      <w:proofErr w:type="gramEnd"/>
      <w:r w:rsidRPr="00AE7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муниципального образования на 2019 год</w:t>
      </w:r>
    </w:p>
    <w:p w:rsidR="00AE7BAE" w:rsidRPr="00AE7BAE" w:rsidRDefault="00AE7BAE" w:rsidP="00AE7BA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E7BAE" w:rsidRPr="00AE7BAE" w:rsidRDefault="00AE7BAE" w:rsidP="00AE7BAE">
      <w:pPr>
        <w:tabs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7BA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E7BAE">
        <w:rPr>
          <w:rFonts w:ascii="Arial" w:eastAsia="Times New Roman" w:hAnsi="Arial" w:cs="Arial"/>
          <w:sz w:val="20"/>
          <w:szCs w:val="20"/>
          <w:lang w:eastAsia="ru-RU"/>
        </w:rPr>
        <w:t>(тыс.руб.)</w:t>
      </w:r>
    </w:p>
    <w:p w:rsidR="00AE7BAE" w:rsidRPr="00AE7BAE" w:rsidRDefault="00AE7BAE" w:rsidP="00AE7BAE">
      <w:pPr>
        <w:tabs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E7BAE" w:rsidRPr="00AE7BAE" w:rsidRDefault="00AE7BAE" w:rsidP="00AE7BAE">
      <w:pPr>
        <w:tabs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E7BAE" w:rsidRPr="00AE7BAE" w:rsidRDefault="00AE7BAE" w:rsidP="00AE7BAE">
      <w:pPr>
        <w:tabs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380" w:type="dxa"/>
        <w:tblInd w:w="103" w:type="dxa"/>
        <w:tblLook w:val="04A0" w:firstRow="1" w:lastRow="0" w:firstColumn="1" w:lastColumn="0" w:noHBand="0" w:noVBand="1"/>
      </w:tblPr>
      <w:tblGrid>
        <w:gridCol w:w="3940"/>
        <w:gridCol w:w="3578"/>
        <w:gridCol w:w="1862"/>
      </w:tblGrid>
      <w:tr w:rsidR="00AE7BAE" w:rsidRPr="00AE7BAE" w:rsidTr="00F25634">
        <w:trPr>
          <w:trHeight w:val="63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источника финансирования по КИВФ,КИВнФ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AE7BAE" w:rsidRPr="00AE7BAE" w:rsidTr="00F25634">
        <w:trPr>
          <w:trHeight w:val="73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ДЕФИЦИТОВ  БЮДЖЕТОВ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901 01  00  00  00  00  0000  000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7BAE" w:rsidRPr="00AE7BAE" w:rsidTr="00F25634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Изменение остатков средств на счетах по учету  средств бюджета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901 01  05  00  00  00  0000  000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7BAE" w:rsidRPr="00AE7BAE" w:rsidTr="00F25634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901 01  05  00  00  00  0000  500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-25 124,70</w:t>
            </w:r>
          </w:p>
        </w:tc>
      </w:tr>
      <w:tr w:rsidR="00AE7BAE" w:rsidRPr="00AE7BAE" w:rsidTr="00F25634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 бюджетов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901 01  05  02  01  00  0000  510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-25 124,70</w:t>
            </w:r>
          </w:p>
        </w:tc>
      </w:tr>
      <w:tr w:rsidR="00AE7BAE" w:rsidRPr="00AE7BAE" w:rsidTr="00F25634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 бюджетов городских  поселений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901 01  05  02  01  13  0000  510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-25 124,70</w:t>
            </w:r>
          </w:p>
        </w:tc>
      </w:tr>
      <w:tr w:rsidR="00AE7BAE" w:rsidRPr="00AE7BAE" w:rsidTr="00F25634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901 01  05  00  00  00  0000  600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25 124,70</w:t>
            </w:r>
          </w:p>
        </w:tc>
      </w:tr>
      <w:tr w:rsidR="00AE7BAE" w:rsidRPr="00AE7BAE" w:rsidTr="00F25634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901 01  05  02  01  00  0000  610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25 124,70</w:t>
            </w:r>
          </w:p>
        </w:tc>
      </w:tr>
      <w:tr w:rsidR="00AE7BAE" w:rsidRPr="00AE7BAE" w:rsidTr="00F25634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 городских поселений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901 01  05  02  01  13  0000  610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25 124,70</w:t>
            </w:r>
          </w:p>
        </w:tc>
      </w:tr>
    </w:tbl>
    <w:p w:rsidR="00AE7BAE" w:rsidRPr="00AE7BAE" w:rsidRDefault="00AE7BAE" w:rsidP="00AE7BA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7BAE" w:rsidRPr="00AE7BAE" w:rsidRDefault="00AE7BAE" w:rsidP="00AE7BA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7BAE" w:rsidRPr="00AE7BAE" w:rsidRDefault="00AE7BAE" w:rsidP="00AE7BAE">
      <w:pPr>
        <w:tabs>
          <w:tab w:val="left" w:pos="3315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E7BAE" w:rsidRPr="00AE7BAE" w:rsidRDefault="00AE7BAE" w:rsidP="00AE7BA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E7BAE">
        <w:rPr>
          <w:rFonts w:ascii="Times New Roman" w:eastAsia="Calibri" w:hAnsi="Times New Roman" w:cs="Times New Roman"/>
          <w:sz w:val="28"/>
          <w:szCs w:val="28"/>
        </w:rPr>
        <w:t xml:space="preserve">Глава городского поселения </w:t>
      </w:r>
    </w:p>
    <w:p w:rsidR="00AE7BAE" w:rsidRPr="00AE7BAE" w:rsidRDefault="00AE7BAE" w:rsidP="00AE7BA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E7BAE">
        <w:rPr>
          <w:rFonts w:ascii="Times New Roman" w:eastAsia="Calibri" w:hAnsi="Times New Roman" w:cs="Times New Roman"/>
          <w:sz w:val="28"/>
          <w:szCs w:val="28"/>
        </w:rPr>
        <w:t>Среднинского муниципального образования</w:t>
      </w:r>
      <w:r w:rsidRPr="00AE7BAE">
        <w:rPr>
          <w:rFonts w:ascii="Times New Roman" w:eastAsia="Calibri" w:hAnsi="Times New Roman" w:cs="Times New Roman"/>
          <w:sz w:val="28"/>
          <w:szCs w:val="28"/>
        </w:rPr>
        <w:tab/>
        <w:t>В. Д. Барчуков</w:t>
      </w:r>
    </w:p>
    <w:p w:rsidR="00AE7BAE" w:rsidRPr="00AE7BAE" w:rsidRDefault="00AE7BAE" w:rsidP="00AE7BA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E7BAE" w:rsidRPr="00AE7BAE" w:rsidRDefault="00AE7BAE" w:rsidP="00AE7BA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E7BAE" w:rsidRPr="00AE7BAE" w:rsidRDefault="00AE7BAE" w:rsidP="00AE7B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BA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AE7BA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E7B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13</w:t>
      </w:r>
    </w:p>
    <w:p w:rsidR="00AE7BAE" w:rsidRPr="00AE7BAE" w:rsidRDefault="00AE7BAE" w:rsidP="00AE7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к Решению Думы</w:t>
      </w:r>
    </w:p>
    <w:p w:rsidR="00AE7BAE" w:rsidRPr="00AE7BAE" w:rsidRDefault="00AE7BAE" w:rsidP="00AE7B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городского поселения Среднинского</w:t>
      </w:r>
    </w:p>
    <w:p w:rsidR="00AE7BAE" w:rsidRPr="00AE7BAE" w:rsidRDefault="00AE7BAE" w:rsidP="00AE7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муниципального образования</w:t>
      </w:r>
    </w:p>
    <w:p w:rsidR="00AE7BAE" w:rsidRPr="00AE7BAE" w:rsidRDefault="00AE7BAE" w:rsidP="00AE7BAE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proofErr w:type="gramStart"/>
      <w:r w:rsidRPr="00AE7B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.</w:t>
      </w:r>
      <w:proofErr w:type="gramEnd"/>
      <w:r w:rsidRPr="00A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12.2018 г № </w:t>
      </w:r>
    </w:p>
    <w:p w:rsidR="00AE7BAE" w:rsidRPr="00AE7BAE" w:rsidRDefault="00AE7BAE" w:rsidP="00AE7BA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E7BAE" w:rsidRPr="00AE7BAE" w:rsidRDefault="00AE7BAE" w:rsidP="00AE7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Источники внутреннего финансирования дефицита </w:t>
      </w:r>
      <w:proofErr w:type="gramStart"/>
      <w:r w:rsidRPr="00AE7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  Среднинского</w:t>
      </w:r>
      <w:proofErr w:type="gramEnd"/>
      <w:r w:rsidRPr="00AE7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муниципального образования на 2020-2021 годы</w:t>
      </w:r>
    </w:p>
    <w:p w:rsidR="00AE7BAE" w:rsidRPr="00AE7BAE" w:rsidRDefault="00AE7BAE" w:rsidP="00AE7BA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E7BAE" w:rsidRPr="00AE7BAE" w:rsidRDefault="00AE7BAE" w:rsidP="00AE7B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BAE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(тыс.руб.)</w:t>
      </w:r>
    </w:p>
    <w:p w:rsidR="00AE7BAE" w:rsidRPr="00AE7BAE" w:rsidRDefault="00AE7BAE" w:rsidP="00AE7B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86" w:type="dxa"/>
        <w:tblInd w:w="103" w:type="dxa"/>
        <w:tblLook w:val="04A0" w:firstRow="1" w:lastRow="0" w:firstColumn="1" w:lastColumn="0" w:noHBand="0" w:noVBand="1"/>
      </w:tblPr>
      <w:tblGrid>
        <w:gridCol w:w="3549"/>
        <w:gridCol w:w="3402"/>
        <w:gridCol w:w="1276"/>
        <w:gridCol w:w="1559"/>
      </w:tblGrid>
      <w:tr w:rsidR="00AE7BAE" w:rsidRPr="00AE7BAE" w:rsidTr="00F25634">
        <w:trPr>
          <w:trHeight w:val="63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источника финансирования по КИВФ, КИВнФ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 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</w:t>
            </w:r>
          </w:p>
          <w:p w:rsidR="00AE7BAE" w:rsidRPr="00AE7BA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AE7BAE" w:rsidRPr="00AE7BAE" w:rsidTr="00F25634">
        <w:trPr>
          <w:trHeight w:val="73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ДЕФИЦИТОВ 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901 01  00  00  00  00  0000  000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7BAE" w:rsidRPr="00AE7BAE" w:rsidTr="00F25634">
        <w:trPr>
          <w:trHeight w:val="51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 средств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901 01  05  00  00  00  0000  000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7BAE" w:rsidRPr="00AE7BAE" w:rsidTr="00F25634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901 01  05  00  00  00  0000  500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-24 969,90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-25 469,90</w:t>
            </w:r>
          </w:p>
        </w:tc>
      </w:tr>
      <w:tr w:rsidR="00AE7BAE" w:rsidRPr="00AE7BAE" w:rsidTr="00F25634">
        <w:trPr>
          <w:trHeight w:val="51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901 01  05  02  01  00  0000  510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-24 969,90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-25 469,90</w:t>
            </w:r>
          </w:p>
        </w:tc>
      </w:tr>
      <w:tr w:rsidR="00AE7BAE" w:rsidRPr="00AE7BAE" w:rsidTr="00F25634">
        <w:trPr>
          <w:trHeight w:val="51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 бюджетов городских 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901 01  05  02  01  13  0000  510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-24 969,90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-25 469,90</w:t>
            </w:r>
          </w:p>
        </w:tc>
      </w:tr>
      <w:tr w:rsidR="00AE7BAE" w:rsidRPr="00AE7BAE" w:rsidTr="00F25634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Уменьшение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901 01  05  00  00  00  0000  600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24 969,90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25 469,90</w:t>
            </w:r>
          </w:p>
        </w:tc>
      </w:tr>
      <w:tr w:rsidR="00AE7BAE" w:rsidRPr="00AE7BAE" w:rsidTr="00F25634">
        <w:trPr>
          <w:trHeight w:val="51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901 01  05  02  01  00  0000  610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24 969,90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25 469,90</w:t>
            </w:r>
          </w:p>
        </w:tc>
      </w:tr>
      <w:tr w:rsidR="00AE7BAE" w:rsidRPr="00AE7BAE" w:rsidTr="00F25634">
        <w:trPr>
          <w:trHeight w:val="51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 городских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901 01  05  02  01  13  0000  610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24 969,90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BAE" w:rsidRPr="00AE7BAE" w:rsidRDefault="00AE7BAE" w:rsidP="00AE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25 469,90</w:t>
            </w:r>
          </w:p>
        </w:tc>
      </w:tr>
    </w:tbl>
    <w:p w:rsidR="00AE7BAE" w:rsidRPr="00AE7BAE" w:rsidRDefault="00AE7BAE" w:rsidP="00AE7BA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7BAE" w:rsidRPr="00AE7BAE" w:rsidRDefault="00AE7BAE" w:rsidP="00AE7BA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7BAE" w:rsidRPr="00AE7BAE" w:rsidRDefault="00AE7BAE" w:rsidP="00AE7BAE">
      <w:pPr>
        <w:tabs>
          <w:tab w:val="left" w:pos="3315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E7BAE" w:rsidRPr="00AE7BAE" w:rsidRDefault="00AE7BAE" w:rsidP="00AE7BA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E7BAE">
        <w:rPr>
          <w:rFonts w:ascii="Times New Roman" w:eastAsia="Calibri" w:hAnsi="Times New Roman" w:cs="Times New Roman"/>
          <w:sz w:val="28"/>
          <w:szCs w:val="28"/>
        </w:rPr>
        <w:t xml:space="preserve">Глава городского поселения </w:t>
      </w:r>
    </w:p>
    <w:p w:rsidR="00AE7BAE" w:rsidRPr="00AE7BAE" w:rsidRDefault="00AE7BAE" w:rsidP="00AE7BA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E7BAE">
        <w:rPr>
          <w:rFonts w:ascii="Times New Roman" w:eastAsia="Calibri" w:hAnsi="Times New Roman" w:cs="Times New Roman"/>
          <w:sz w:val="28"/>
          <w:szCs w:val="28"/>
        </w:rPr>
        <w:t>Среднинского муниципального образования</w:t>
      </w:r>
      <w:r w:rsidRPr="00AE7BAE">
        <w:rPr>
          <w:rFonts w:ascii="Times New Roman" w:eastAsia="Calibri" w:hAnsi="Times New Roman" w:cs="Times New Roman"/>
          <w:sz w:val="28"/>
          <w:szCs w:val="28"/>
        </w:rPr>
        <w:tab/>
        <w:t>В. Д. Барчуков</w:t>
      </w:r>
      <w:bookmarkStart w:id="4" w:name="_GoBack"/>
      <w:bookmarkEnd w:id="4"/>
    </w:p>
    <w:sectPr w:rsidR="00AE7BAE" w:rsidRPr="00AE7BAE" w:rsidSect="00900AE7">
      <w:pgSz w:w="11909" w:h="16834"/>
      <w:pgMar w:top="1134" w:right="567" w:bottom="539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3C47B1C"/>
    <w:lvl w:ilvl="0">
      <w:numFmt w:val="bullet"/>
      <w:lvlText w:val="*"/>
      <w:lvlJc w:val="left"/>
    </w:lvl>
  </w:abstractNum>
  <w:abstractNum w:abstractNumId="1" w15:restartNumberingAfterBreak="0">
    <w:nsid w:val="09A35291"/>
    <w:multiLevelType w:val="singleLevel"/>
    <w:tmpl w:val="B9C42EDA"/>
    <w:lvl w:ilvl="0">
      <w:start w:val="2"/>
      <w:numFmt w:val="decimal"/>
      <w:lvlText w:val="%1."/>
      <w:legacy w:legacy="1" w:legacySpace="0" w:legacyIndent="57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F933C09"/>
    <w:multiLevelType w:val="singleLevel"/>
    <w:tmpl w:val="FC6A046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  <w:color w:val="auto"/>
      </w:rPr>
    </w:lvl>
  </w:abstractNum>
  <w:abstractNum w:abstractNumId="3" w15:restartNumberingAfterBreak="0">
    <w:nsid w:val="24285C9E"/>
    <w:multiLevelType w:val="hybridMultilevel"/>
    <w:tmpl w:val="A9B05D6A"/>
    <w:lvl w:ilvl="0" w:tplc="6BB684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2929363A"/>
    <w:multiLevelType w:val="singleLevel"/>
    <w:tmpl w:val="42181210"/>
    <w:lvl w:ilvl="0">
      <w:start w:val="1"/>
      <w:numFmt w:val="decimal"/>
      <w:lvlText w:val="2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73046CC"/>
    <w:multiLevelType w:val="singleLevel"/>
    <w:tmpl w:val="154EA1AE"/>
    <w:lvl w:ilvl="0">
      <w:start w:val="1"/>
      <w:numFmt w:val="decimal"/>
      <w:lvlText w:val="4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56D1012"/>
    <w:multiLevelType w:val="singleLevel"/>
    <w:tmpl w:val="B6F6A4D2"/>
    <w:lvl w:ilvl="0">
      <w:start w:val="1"/>
      <w:numFmt w:val="decimal"/>
      <w:lvlText w:val="%1."/>
      <w:legacy w:legacy="1" w:legacySpace="0" w:legacyIndent="209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B7A087F"/>
    <w:multiLevelType w:val="singleLevel"/>
    <w:tmpl w:val="1EBA07E8"/>
    <w:lvl w:ilvl="0">
      <w:start w:val="2"/>
      <w:numFmt w:val="decimal"/>
      <w:lvlText w:val="%1)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9003544"/>
    <w:multiLevelType w:val="hybridMultilevel"/>
    <w:tmpl w:val="ED0ED2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DDC"/>
    <w:rsid w:val="00842372"/>
    <w:rsid w:val="00A45DDC"/>
    <w:rsid w:val="00AE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DC6EC"/>
  <w15:chartTrackingRefBased/>
  <w15:docId w15:val="{CC3C053E-C882-4A18-ADCB-55186EFB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AE7BAE"/>
  </w:style>
  <w:style w:type="paragraph" w:styleId="a3">
    <w:name w:val="Balloon Text"/>
    <w:basedOn w:val="a"/>
    <w:link w:val="a4"/>
    <w:uiPriority w:val="99"/>
    <w:semiHidden/>
    <w:rsid w:val="00AE7BA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E7B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 Знак Знак Знак"/>
    <w:basedOn w:val="a"/>
    <w:rsid w:val="00AE7BAE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">
    <w:name w:val="Нет списка11"/>
    <w:next w:val="a2"/>
    <w:uiPriority w:val="99"/>
    <w:semiHidden/>
    <w:unhideWhenUsed/>
    <w:rsid w:val="00AE7BAE"/>
  </w:style>
  <w:style w:type="paragraph" w:styleId="a6">
    <w:name w:val="header"/>
    <w:basedOn w:val="a"/>
    <w:link w:val="a7"/>
    <w:uiPriority w:val="99"/>
    <w:unhideWhenUsed/>
    <w:rsid w:val="00AE7BA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AE7BA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E7BA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AE7BAE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AE7B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AE7BAE"/>
  </w:style>
  <w:style w:type="table" w:customStyle="1" w:styleId="10">
    <w:name w:val="Сетка таблицы1"/>
    <w:basedOn w:val="a1"/>
    <w:next w:val="aa"/>
    <w:uiPriority w:val="59"/>
    <w:rsid w:val="00AE7B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AE7B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redny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38</Pages>
  <Words>12234</Words>
  <Characters>69740</Characters>
  <Application>Microsoft Office Word</Application>
  <DocSecurity>0</DocSecurity>
  <Lines>581</Lines>
  <Paragraphs>163</Paragraphs>
  <ScaleCrop>false</ScaleCrop>
  <Company>SPecialiST RePack</Company>
  <LinksUpToDate>false</LinksUpToDate>
  <CharactersWithSpaces>81811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2018-11-19T08:37:00Z</dcterms:created>
  <dcterms:modified xsi:type="dcterms:W3CDTF">2018-11-19T08:41:00Z</dcterms:modified>
</cp:coreProperties>
</file>